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37" w:rsidRPr="008D5065" w:rsidRDefault="008D5065" w:rsidP="001C2CEF">
      <w:pPr>
        <w:pStyle w:val="a4"/>
        <w:jc w:val="center"/>
        <w:rPr>
          <w:rFonts w:ascii="Cambria" w:hAnsi="Cambria" w:cs="Arial"/>
          <w:b/>
          <w:smallCaps/>
          <w:spacing w:val="-14"/>
          <w:sz w:val="44"/>
          <w:szCs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5065">
        <w:rPr>
          <w:rFonts w:ascii="Cambria" w:hAnsi="Cambria"/>
          <w:b/>
          <w:smallCaps/>
          <w:spacing w:val="-14"/>
          <w:sz w:val="44"/>
          <w:szCs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«Суд над Огнем»</w:t>
      </w:r>
    </w:p>
    <w:p w:rsidR="00ED0C37" w:rsidRPr="008D5065" w:rsidRDefault="00ED0C37" w:rsidP="00ED0C37">
      <w:pPr>
        <w:pStyle w:val="a4"/>
        <w:spacing w:line="276" w:lineRule="auto"/>
        <w:jc w:val="both"/>
        <w:rPr>
          <w:rFonts w:ascii="Cambria" w:hAnsi="Cambria"/>
          <w:b/>
          <w:bCs/>
          <w:sz w:val="24"/>
          <w:szCs w:val="24"/>
          <w:lang w:eastAsia="ru-RU"/>
        </w:rPr>
      </w:pPr>
      <w:bookmarkStart w:id="0" w:name="_GoBack"/>
      <w:bookmarkEnd w:id="0"/>
      <w:r w:rsidRPr="008D5065">
        <w:rPr>
          <w:rFonts w:ascii="Cambria" w:hAnsi="Cambria"/>
          <w:b/>
          <w:bCs/>
          <w:sz w:val="24"/>
          <w:szCs w:val="24"/>
          <w:lang w:eastAsia="ru-RU"/>
        </w:rPr>
        <w:t xml:space="preserve">Задачи: </w:t>
      </w:r>
    </w:p>
    <w:p w:rsidR="00ED0C37" w:rsidRPr="008D5065" w:rsidRDefault="00ED0C37" w:rsidP="008D5065">
      <w:pPr>
        <w:pStyle w:val="a4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8D5065">
        <w:rPr>
          <w:rFonts w:ascii="Cambria" w:hAnsi="Cambria"/>
          <w:sz w:val="24"/>
          <w:szCs w:val="24"/>
          <w:lang w:eastAsia="ru-RU"/>
        </w:rPr>
        <w:t xml:space="preserve">закрепить знания детей о положительной и отрицательной роли огня в жизни человека, о пожарной безопасности, о профессии "пожарный"; </w:t>
      </w:r>
    </w:p>
    <w:p w:rsidR="00ED0C37" w:rsidRPr="008D5065" w:rsidRDefault="00ED0C37" w:rsidP="008D5065">
      <w:pPr>
        <w:pStyle w:val="a4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8D5065">
        <w:rPr>
          <w:rFonts w:ascii="Cambria" w:hAnsi="Cambria"/>
          <w:sz w:val="24"/>
          <w:szCs w:val="24"/>
          <w:lang w:eastAsia="ru-RU"/>
        </w:rPr>
        <w:t xml:space="preserve">прививать навыки осторожного обращения с огнем; </w:t>
      </w:r>
    </w:p>
    <w:p w:rsidR="00ED0C37" w:rsidRPr="008D5065" w:rsidRDefault="00ED0C37" w:rsidP="008D5065">
      <w:pPr>
        <w:pStyle w:val="a4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8D5065">
        <w:rPr>
          <w:rFonts w:ascii="Cambria" w:hAnsi="Cambria"/>
          <w:sz w:val="24"/>
          <w:szCs w:val="24"/>
          <w:lang w:eastAsia="ru-RU"/>
        </w:rPr>
        <w:t xml:space="preserve">воспитывать чувство ответственности, навыки безопасного поведения; </w:t>
      </w:r>
    </w:p>
    <w:p w:rsidR="00ED0C37" w:rsidRPr="008D5065" w:rsidRDefault="00ED0C37" w:rsidP="008D5065">
      <w:pPr>
        <w:pStyle w:val="a4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8D5065">
        <w:rPr>
          <w:rFonts w:ascii="Cambria" w:hAnsi="Cambria"/>
          <w:sz w:val="24"/>
          <w:szCs w:val="24"/>
          <w:lang w:eastAsia="ru-RU"/>
        </w:rPr>
        <w:t>воспитывать людей, ориентированных на мужество, находчивость, самоотверженность.</w:t>
      </w:r>
    </w:p>
    <w:p w:rsidR="00ED0C37" w:rsidRPr="008D5065" w:rsidRDefault="00ED0C37" w:rsidP="00ED0C37">
      <w:pPr>
        <w:pStyle w:val="a4"/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8D5065">
        <w:rPr>
          <w:rFonts w:ascii="Cambria" w:hAnsi="Cambria"/>
          <w:b/>
          <w:bCs/>
          <w:sz w:val="24"/>
          <w:szCs w:val="24"/>
          <w:lang w:eastAsia="ru-RU"/>
        </w:rPr>
        <w:t>Оформление:</w:t>
      </w:r>
      <w:r w:rsidRPr="008D5065">
        <w:rPr>
          <w:rFonts w:ascii="Cambria" w:hAnsi="Cambria"/>
          <w:sz w:val="24"/>
          <w:szCs w:val="24"/>
          <w:lang w:eastAsia="ru-RU"/>
        </w:rPr>
        <w:t xml:space="preserve"> </w:t>
      </w:r>
    </w:p>
    <w:p w:rsidR="00ED0C37" w:rsidRPr="008D5065" w:rsidRDefault="00ED0C37" w:rsidP="008D5065">
      <w:pPr>
        <w:pStyle w:val="a4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8D5065">
        <w:rPr>
          <w:rFonts w:ascii="Cambria" w:hAnsi="Cambria"/>
          <w:sz w:val="24"/>
          <w:szCs w:val="24"/>
          <w:lang w:eastAsia="ru-RU"/>
        </w:rPr>
        <w:t xml:space="preserve">плакаты о работе пожарных и по пожарной безопасности; </w:t>
      </w:r>
    </w:p>
    <w:p w:rsidR="00ED0C37" w:rsidRPr="008D5065" w:rsidRDefault="00ED0C37" w:rsidP="008D5065">
      <w:pPr>
        <w:pStyle w:val="a4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8D5065">
        <w:rPr>
          <w:rFonts w:ascii="Cambria" w:hAnsi="Cambria"/>
          <w:sz w:val="24"/>
          <w:szCs w:val="24"/>
          <w:lang w:eastAsia="ru-RU"/>
        </w:rPr>
        <w:t>индивидуальные памятки;</w:t>
      </w:r>
    </w:p>
    <w:p w:rsidR="00ED0C37" w:rsidRPr="008D5065" w:rsidRDefault="00ED0C37" w:rsidP="008D5065">
      <w:pPr>
        <w:pStyle w:val="a4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8D5065">
        <w:rPr>
          <w:rFonts w:ascii="Cambria" w:hAnsi="Cambria"/>
          <w:sz w:val="24"/>
          <w:szCs w:val="24"/>
          <w:lang w:eastAsia="ru-RU"/>
        </w:rPr>
        <w:t>презентация по теме.</w:t>
      </w:r>
    </w:p>
    <w:p w:rsidR="008D5065" w:rsidRDefault="00ED0C37" w:rsidP="00ED0C37">
      <w:pPr>
        <w:pStyle w:val="a4"/>
        <w:spacing w:line="276" w:lineRule="auto"/>
        <w:jc w:val="both"/>
        <w:rPr>
          <w:rFonts w:ascii="Cambria" w:hAnsi="Cambria"/>
          <w:b/>
          <w:bCs/>
          <w:sz w:val="24"/>
          <w:szCs w:val="24"/>
          <w:lang w:eastAsia="ru-RU"/>
        </w:rPr>
      </w:pPr>
      <w:r w:rsidRPr="008D5065">
        <w:rPr>
          <w:rFonts w:ascii="Cambria" w:hAnsi="Cambria"/>
          <w:b/>
          <w:bCs/>
          <w:sz w:val="24"/>
          <w:szCs w:val="24"/>
          <w:lang w:eastAsia="ru-RU"/>
        </w:rPr>
        <w:t xml:space="preserve">Оборудование: </w:t>
      </w:r>
    </w:p>
    <w:p w:rsidR="00ED0C37" w:rsidRPr="008D5065" w:rsidRDefault="00ED0C37" w:rsidP="008D5065">
      <w:pPr>
        <w:pStyle w:val="a4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8D5065">
        <w:rPr>
          <w:rFonts w:ascii="Cambria" w:hAnsi="Cambria"/>
          <w:sz w:val="24"/>
          <w:szCs w:val="24"/>
          <w:lang w:eastAsia="ru-RU"/>
        </w:rPr>
        <w:t xml:space="preserve">ПК, проектор. </w:t>
      </w:r>
    </w:p>
    <w:p w:rsidR="00ED0C37" w:rsidRPr="008D5065" w:rsidRDefault="008D5065" w:rsidP="00ED0C37">
      <w:pPr>
        <w:pStyle w:val="a4"/>
        <w:spacing w:line="276" w:lineRule="auto"/>
        <w:jc w:val="both"/>
        <w:rPr>
          <w:rFonts w:ascii="Cambria" w:hAnsi="Cambria"/>
          <w:b/>
          <w:sz w:val="24"/>
          <w:szCs w:val="24"/>
          <w:lang w:eastAsia="ru-RU"/>
        </w:rPr>
      </w:pPr>
      <w:r w:rsidRPr="008D5065">
        <w:rPr>
          <w:rFonts w:ascii="Cambria" w:hAnsi="Cambria"/>
          <w:b/>
          <w:sz w:val="24"/>
          <w:szCs w:val="24"/>
          <w:lang w:eastAsia="ru-RU"/>
        </w:rPr>
        <w:t>Ход мероприятия</w:t>
      </w:r>
      <w:r w:rsidR="00ED0C37" w:rsidRPr="008D5065">
        <w:rPr>
          <w:rFonts w:ascii="Cambria" w:hAnsi="Cambria"/>
          <w:b/>
          <w:sz w:val="24"/>
          <w:szCs w:val="24"/>
          <w:lang w:eastAsia="ru-RU"/>
        </w:rPr>
        <w:t>:</w:t>
      </w:r>
    </w:p>
    <w:p w:rsidR="00ED0C37" w:rsidRPr="008D5065" w:rsidRDefault="00ED0C37" w:rsidP="00ED0C37">
      <w:pPr>
        <w:pStyle w:val="a4"/>
        <w:spacing w:line="276" w:lineRule="auto"/>
        <w:jc w:val="both"/>
        <w:rPr>
          <w:rFonts w:ascii="Cambria" w:hAnsi="Cambria"/>
          <w:b/>
          <w:sz w:val="24"/>
          <w:szCs w:val="24"/>
          <w:lang w:eastAsia="ru-RU"/>
        </w:rPr>
      </w:pPr>
      <w:r w:rsidRPr="008D5065">
        <w:rPr>
          <w:rFonts w:ascii="Cambria" w:hAnsi="Cambria"/>
          <w:b/>
          <w:sz w:val="24"/>
          <w:szCs w:val="24"/>
          <w:lang w:eastAsia="ru-RU"/>
        </w:rPr>
        <w:t>Учитель:</w:t>
      </w:r>
    </w:p>
    <w:p w:rsidR="00ED0C37" w:rsidRPr="008D5065" w:rsidRDefault="008D5065" w:rsidP="00ED0C37">
      <w:pPr>
        <w:pStyle w:val="a4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8D5065">
        <w:rPr>
          <w:rFonts w:ascii="Cambria" w:hAnsi="Cambria"/>
          <w:b/>
          <w:sz w:val="24"/>
          <w:szCs w:val="24"/>
        </w:rPr>
        <w:t>Легенда о</w:t>
      </w:r>
      <w:r w:rsidR="00ED0C37" w:rsidRPr="008D5065">
        <w:rPr>
          <w:rFonts w:ascii="Cambria" w:hAnsi="Cambria"/>
          <w:b/>
          <w:sz w:val="24"/>
          <w:szCs w:val="24"/>
        </w:rPr>
        <w:t xml:space="preserve"> Прометее.</w:t>
      </w:r>
    </w:p>
    <w:p w:rsidR="00ED0C37" w:rsidRPr="008D5065" w:rsidRDefault="00ED0C37" w:rsidP="00ED0C37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8D5065">
        <w:rPr>
          <w:rFonts w:ascii="Cambria" w:hAnsi="Cambria"/>
          <w:sz w:val="24"/>
          <w:szCs w:val="24"/>
        </w:rPr>
        <w:t>Давным-давно люди не знали огня. Они бродили по лесам, нападая на диких животных. Если охота была удачной, они разрывали зверя на части и съедали мясо сырым. Убежищами служили холодные пещеры. Миром правили Боги, живущие на горе Олимп. Сильные, красивые и всемогущие. Всего у них было в достатке. Юный Прометей был наделен чутким сердцем и храброй душой. По дороге на Олимп он встречал людей, дрожащих от холода и страдающих от болезней. Прометей не побоялся облегчить их жизнь. Он незаметно взял тлеющий уголек из очага богов. Спустившись на землю, он вынул его и раздул своим могучим дыханием. А люди увидели огонь и взяли себе. Они кормили его сухими ветками, защищали от ветра. Они делились друг с другом его теплом. Человек изгнал из пещеры хищников, научился жарить мясо, обжигать горшки и многое другое, необходимое для жизни.</w:t>
      </w:r>
    </w:p>
    <w:p w:rsidR="00ED0C37" w:rsidRPr="008D5065" w:rsidRDefault="00ED0C37" w:rsidP="00ED0C37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8D5065">
        <w:rPr>
          <w:rFonts w:ascii="Cambria" w:hAnsi="Cambria"/>
          <w:sz w:val="24"/>
          <w:szCs w:val="24"/>
        </w:rPr>
        <w:t xml:space="preserve">Отец богов Зевс удивился. Люди больше не бродили стадами, а жили семьями в домах. Приказал тогда Зевс отвести Прометея в холодную землю скифов и приковать его там к скале. </w:t>
      </w:r>
    </w:p>
    <w:p w:rsidR="00ED0C37" w:rsidRPr="008D5065" w:rsidRDefault="00ED0C37" w:rsidP="00ED0C37">
      <w:pPr>
        <w:pStyle w:val="a4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8D5065">
        <w:rPr>
          <w:rFonts w:ascii="Cambria" w:hAnsi="Cambria"/>
          <w:sz w:val="24"/>
          <w:szCs w:val="24"/>
        </w:rPr>
        <w:t>А люди будут вечно благодарны Прометею за принесенный им огонь.</w:t>
      </w:r>
    </w:p>
    <w:p w:rsidR="00ED0C37" w:rsidRPr="008D5065" w:rsidRDefault="00ED0C37" w:rsidP="00ED0C37">
      <w:pPr>
        <w:pStyle w:val="a4"/>
        <w:spacing w:line="276" w:lineRule="auto"/>
        <w:jc w:val="center"/>
        <w:rPr>
          <w:rFonts w:ascii="Cambria" w:hAnsi="Cambria"/>
          <w:b/>
          <w:smallCaps/>
          <w:color w:val="C00000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5065">
        <w:rPr>
          <w:rFonts w:ascii="Cambria" w:hAnsi="Cambria"/>
          <w:b/>
          <w:smallCaps/>
          <w:color w:val="C00000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Чем же стал огонь для людей? Другом или врагом?</w:t>
      </w:r>
    </w:p>
    <w:p w:rsidR="00BA6713" w:rsidRPr="008D5065" w:rsidRDefault="00BA6713" w:rsidP="00BA6713">
      <w:pPr>
        <w:pStyle w:val="a4"/>
        <w:spacing w:line="276" w:lineRule="auto"/>
        <w:jc w:val="center"/>
        <w:rPr>
          <w:rFonts w:ascii="Cambria" w:hAnsi="Cambria"/>
          <w:b/>
          <w:smallCaps/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5065">
        <w:rPr>
          <w:rFonts w:ascii="Cambria" w:hAnsi="Cambria"/>
          <w:b/>
          <w:smallCaps/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(БЕСЕДА С УЧАЩИМИСЯ)</w:t>
      </w:r>
    </w:p>
    <w:p w:rsidR="005D4FB3" w:rsidRPr="008D5065" w:rsidRDefault="005D4FB3" w:rsidP="005D4FB3">
      <w:pPr>
        <w:pStyle w:val="a4"/>
        <w:rPr>
          <w:rFonts w:ascii="Cambria" w:hAnsi="Cambria"/>
          <w:b/>
          <w:sz w:val="24"/>
          <w:szCs w:val="24"/>
        </w:rPr>
      </w:pPr>
      <w:r w:rsidRPr="008D5065">
        <w:rPr>
          <w:rFonts w:ascii="Cambria" w:hAnsi="Cambria"/>
          <w:b/>
          <w:sz w:val="24"/>
          <w:szCs w:val="24"/>
        </w:rPr>
        <w:t>1 ведущий:</w:t>
      </w:r>
    </w:p>
    <w:p w:rsidR="005D4FB3" w:rsidRPr="008D5065" w:rsidRDefault="005D4FB3" w:rsidP="005D4FB3">
      <w:pPr>
        <w:pStyle w:val="a4"/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8D5065">
        <w:rPr>
          <w:rFonts w:ascii="Cambria" w:hAnsi="Cambria"/>
          <w:sz w:val="24"/>
          <w:szCs w:val="24"/>
        </w:rPr>
        <w:t>Что такое пожар?</w:t>
      </w:r>
    </w:p>
    <w:p w:rsidR="005D4FB3" w:rsidRPr="008D5065" w:rsidRDefault="006E5D92" w:rsidP="005D4FB3">
      <w:pPr>
        <w:pStyle w:val="a4"/>
        <w:spacing w:line="276" w:lineRule="auto"/>
        <w:jc w:val="both"/>
        <w:rPr>
          <w:rFonts w:ascii="Cambria" w:hAnsi="Cambria" w:cs="Arial"/>
          <w:sz w:val="24"/>
          <w:szCs w:val="24"/>
        </w:rPr>
      </w:pPr>
      <w:hyperlink r:id="rId7" w:history="1">
        <w:r w:rsidR="005D4FB3" w:rsidRPr="008D5065">
          <w:rPr>
            <w:rStyle w:val="a5"/>
            <w:rFonts w:ascii="Cambria" w:hAnsi="Cambria" w:cs="Arial"/>
            <w:b/>
            <w:bCs/>
            <w:color w:val="C00000"/>
            <w:sz w:val="24"/>
            <w:szCs w:val="24"/>
          </w:rPr>
          <w:t>Пожар</w:t>
        </w:r>
      </w:hyperlink>
      <w:r w:rsidR="005D4FB3" w:rsidRPr="008D5065">
        <w:rPr>
          <w:rFonts w:ascii="Cambria" w:hAnsi="Cambria" w:cs="Arial"/>
          <w:sz w:val="24"/>
          <w:szCs w:val="24"/>
        </w:rPr>
        <w:t xml:space="preserve"> (fire) - неконтролируемое горение, причиняющее материальный ущерб, вред жизни и здоровью граждан, интересам общества и государства. </w:t>
      </w:r>
    </w:p>
    <w:p w:rsidR="005D4FB3" w:rsidRPr="008D5065" w:rsidRDefault="006E5D92" w:rsidP="005D4FB3">
      <w:pPr>
        <w:pStyle w:val="a4"/>
        <w:spacing w:line="276" w:lineRule="auto"/>
        <w:jc w:val="both"/>
        <w:rPr>
          <w:rFonts w:ascii="Cambria" w:hAnsi="Cambria" w:cs="Arial"/>
          <w:sz w:val="24"/>
          <w:szCs w:val="24"/>
        </w:rPr>
      </w:pPr>
      <w:hyperlink r:id="rId8" w:history="1">
        <w:r w:rsidR="005D4FB3" w:rsidRPr="008D5065">
          <w:rPr>
            <w:rStyle w:val="a5"/>
            <w:rFonts w:ascii="Cambria" w:hAnsi="Cambria" w:cs="Arial"/>
            <w:b/>
            <w:bCs/>
            <w:color w:val="C00000"/>
            <w:sz w:val="24"/>
            <w:szCs w:val="24"/>
          </w:rPr>
          <w:t>Пожар</w:t>
        </w:r>
      </w:hyperlink>
      <w:r w:rsidR="005D4FB3" w:rsidRPr="008D5065">
        <w:rPr>
          <w:rFonts w:ascii="Cambria" w:hAnsi="Cambria" w:cs="Arial"/>
          <w:color w:val="C00000"/>
          <w:sz w:val="24"/>
          <w:szCs w:val="24"/>
          <w:u w:val="single"/>
        </w:rPr>
        <w:t xml:space="preserve"> </w:t>
      </w:r>
      <w:r w:rsidR="005D4FB3" w:rsidRPr="008D5065">
        <w:rPr>
          <w:rFonts w:ascii="Cambria" w:hAnsi="Cambria" w:cs="Arial"/>
          <w:sz w:val="24"/>
          <w:szCs w:val="24"/>
        </w:rPr>
        <w:t>(fire) - огонь, способный самостоятельно распространяться вне мест, специально предназначенных для его разведения и поддержания. При этом огонь не обязательно появляется в виде открытого пламени, достаточно тления и горения (накаливания).</w:t>
      </w:r>
    </w:p>
    <w:p w:rsidR="005D4FB3" w:rsidRPr="008D5065" w:rsidRDefault="005D4FB3" w:rsidP="005D4FB3">
      <w:pPr>
        <w:pStyle w:val="a4"/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8D5065">
        <w:rPr>
          <w:rFonts w:ascii="Cambria" w:hAnsi="Cambria"/>
          <w:b/>
          <w:sz w:val="24"/>
          <w:szCs w:val="24"/>
        </w:rPr>
        <w:t>2 ведущий:</w:t>
      </w:r>
    </w:p>
    <w:p w:rsidR="005D4FB3" w:rsidRPr="008D5065" w:rsidRDefault="005D4FB3" w:rsidP="005D4FB3">
      <w:pPr>
        <w:pStyle w:val="a4"/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8D5065">
        <w:rPr>
          <w:rFonts w:ascii="Cambria" w:hAnsi="Cambria" w:cs="Arial"/>
          <w:sz w:val="24"/>
          <w:szCs w:val="24"/>
        </w:rPr>
        <w:t xml:space="preserve">Уже очень </w:t>
      </w:r>
      <w:r w:rsidR="008D5065" w:rsidRPr="008D5065">
        <w:rPr>
          <w:rFonts w:ascii="Cambria" w:hAnsi="Cambria" w:cs="Arial"/>
          <w:sz w:val="24"/>
          <w:szCs w:val="24"/>
        </w:rPr>
        <w:t>давно в России</w:t>
      </w:r>
      <w:r w:rsidR="00BA6713" w:rsidRPr="008D5065">
        <w:rPr>
          <w:rFonts w:ascii="Cambria" w:hAnsi="Cambria" w:cs="Arial"/>
          <w:sz w:val="24"/>
          <w:szCs w:val="24"/>
        </w:rPr>
        <w:t xml:space="preserve"> появились те, кто борется с огнем.</w:t>
      </w:r>
    </w:p>
    <w:p w:rsidR="005D4FB3" w:rsidRPr="008D5065" w:rsidRDefault="005D4FB3" w:rsidP="005D4FB3">
      <w:pPr>
        <w:pStyle w:val="a4"/>
        <w:spacing w:line="276" w:lineRule="auto"/>
        <w:jc w:val="both"/>
        <w:rPr>
          <w:rFonts w:ascii="Cambria" w:hAnsi="Cambria" w:cs="Arial"/>
          <w:vanish/>
          <w:sz w:val="24"/>
          <w:szCs w:val="24"/>
        </w:rPr>
      </w:pPr>
      <w:r w:rsidRPr="008D5065">
        <w:rPr>
          <w:rFonts w:ascii="Cambria" w:hAnsi="Cambria" w:cs="Arial"/>
          <w:vanish/>
          <w:sz w:val="24"/>
          <w:szCs w:val="24"/>
        </w:rPr>
        <w:lastRenderedPageBreak/>
        <w:t>оссии  появились люди, ведущие борьбу с пожарами. Ро</w:t>
      </w:r>
    </w:p>
    <w:p w:rsidR="005D4FB3" w:rsidRPr="008D5065" w:rsidRDefault="005D4FB3" w:rsidP="005D4FB3">
      <w:pPr>
        <w:pStyle w:val="a4"/>
        <w:spacing w:line="276" w:lineRule="auto"/>
        <w:jc w:val="both"/>
        <w:rPr>
          <w:rFonts w:ascii="Cambria" w:hAnsi="Cambria" w:cs="Arial"/>
          <w:vanish/>
          <w:sz w:val="24"/>
          <w:szCs w:val="24"/>
        </w:rPr>
      </w:pPr>
    </w:p>
    <w:p w:rsidR="005D4FB3" w:rsidRPr="008D5065" w:rsidRDefault="005D4FB3" w:rsidP="005D4FB3">
      <w:pPr>
        <w:pStyle w:val="a4"/>
        <w:spacing w:line="276" w:lineRule="auto"/>
        <w:jc w:val="both"/>
        <w:rPr>
          <w:rFonts w:ascii="Cambria" w:hAnsi="Cambria" w:cs="Times New Roman"/>
          <w:iCs/>
          <w:sz w:val="24"/>
          <w:szCs w:val="24"/>
        </w:rPr>
      </w:pPr>
      <w:r w:rsidRPr="008D5065">
        <w:rPr>
          <w:rFonts w:ascii="Cambria" w:hAnsi="Cambria" w:cs="Arial"/>
          <w:sz w:val="24"/>
          <w:szCs w:val="24"/>
        </w:rPr>
        <w:t xml:space="preserve">В </w:t>
      </w:r>
      <w:r w:rsidRPr="008D5065">
        <w:rPr>
          <w:rFonts w:ascii="Cambria" w:hAnsi="Cambria" w:cs="Arial"/>
          <w:sz w:val="24"/>
          <w:szCs w:val="24"/>
          <w:u w:val="single"/>
        </w:rPr>
        <w:t>1549 году Иван Грозный издал указ о пожарной безопасности</w:t>
      </w:r>
      <w:r w:rsidRPr="008D5065">
        <w:rPr>
          <w:rFonts w:ascii="Cambria" w:hAnsi="Cambria" w:cs="Arial"/>
          <w:sz w:val="24"/>
          <w:szCs w:val="24"/>
        </w:rPr>
        <w:t>, который обязывал обывателей иметь средства пожаротушения в каждом доме.</w:t>
      </w:r>
      <w:r w:rsidRPr="008D5065">
        <w:rPr>
          <w:rFonts w:ascii="Cambria" w:hAnsi="Cambria"/>
          <w:iCs/>
          <w:sz w:val="24"/>
          <w:szCs w:val="24"/>
        </w:rPr>
        <w:t xml:space="preserve"> </w:t>
      </w:r>
    </w:p>
    <w:p w:rsidR="005D4FB3" w:rsidRPr="008D5065" w:rsidRDefault="005D4FB3" w:rsidP="005D4FB3">
      <w:pPr>
        <w:pStyle w:val="a4"/>
        <w:spacing w:line="276" w:lineRule="auto"/>
        <w:jc w:val="both"/>
        <w:rPr>
          <w:rFonts w:ascii="Cambria" w:hAnsi="Cambria"/>
          <w:iCs/>
          <w:sz w:val="24"/>
          <w:szCs w:val="24"/>
        </w:rPr>
      </w:pPr>
      <w:r w:rsidRPr="008D5065">
        <w:rPr>
          <w:rFonts w:ascii="Cambria" w:hAnsi="Cambria"/>
          <w:b/>
          <w:iCs/>
          <w:sz w:val="24"/>
          <w:szCs w:val="24"/>
        </w:rPr>
        <w:t>30(17) апреля</w:t>
      </w:r>
      <w:r w:rsidRPr="008D5065">
        <w:rPr>
          <w:rFonts w:ascii="Cambria" w:hAnsi="Cambria"/>
          <w:iCs/>
          <w:sz w:val="24"/>
          <w:szCs w:val="24"/>
        </w:rPr>
        <w:t xml:space="preserve"> - День работников пожарной охраны. </w:t>
      </w:r>
    </w:p>
    <w:p w:rsidR="005D4FB3" w:rsidRPr="008D5065" w:rsidRDefault="005D4FB3" w:rsidP="005D4FB3">
      <w:pPr>
        <w:pStyle w:val="a4"/>
        <w:spacing w:line="276" w:lineRule="auto"/>
        <w:jc w:val="both"/>
        <w:rPr>
          <w:rFonts w:ascii="Cambria" w:hAnsi="Cambria" w:cs="Arial"/>
          <w:sz w:val="24"/>
          <w:szCs w:val="24"/>
          <w:u w:val="single"/>
        </w:rPr>
      </w:pPr>
      <w:r w:rsidRPr="008D5065">
        <w:rPr>
          <w:rFonts w:ascii="Cambria" w:hAnsi="Cambria"/>
          <w:iCs/>
          <w:sz w:val="24"/>
          <w:szCs w:val="24"/>
        </w:rPr>
        <w:t xml:space="preserve">В этот </w:t>
      </w:r>
      <w:r w:rsidRPr="008D5065">
        <w:rPr>
          <w:rFonts w:ascii="Cambria" w:hAnsi="Cambria"/>
          <w:iCs/>
          <w:sz w:val="24"/>
          <w:szCs w:val="24"/>
          <w:u w:val="single"/>
        </w:rPr>
        <w:t xml:space="preserve">день в 1649 году царь Алексей Михайлович подписал указ о создании первой российской противопожарной службы. </w:t>
      </w:r>
    </w:p>
    <w:p w:rsidR="005D4FB3" w:rsidRPr="008D5065" w:rsidRDefault="005D4FB3" w:rsidP="005D4FB3">
      <w:pPr>
        <w:pStyle w:val="a4"/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8D5065">
        <w:rPr>
          <w:rFonts w:ascii="Cambria" w:hAnsi="Cambria" w:cs="Arial"/>
          <w:sz w:val="24"/>
          <w:szCs w:val="24"/>
        </w:rPr>
        <w:t xml:space="preserve">Днем создания единой противопожарной службы на территории бывшего Советского Союза </w:t>
      </w:r>
      <w:r w:rsidR="008D5065" w:rsidRPr="008D5065">
        <w:rPr>
          <w:rFonts w:ascii="Cambria" w:hAnsi="Cambria" w:cs="Arial"/>
          <w:sz w:val="24"/>
          <w:szCs w:val="24"/>
        </w:rPr>
        <w:t>считается 17</w:t>
      </w:r>
      <w:r w:rsidRPr="008D5065">
        <w:rPr>
          <w:rFonts w:ascii="Cambria" w:hAnsi="Cambria" w:cs="Arial"/>
          <w:sz w:val="24"/>
          <w:szCs w:val="24"/>
        </w:rPr>
        <w:t xml:space="preserve"> апреля 1918 г</w:t>
      </w:r>
      <w:r w:rsidR="003834DC" w:rsidRPr="008D5065">
        <w:rPr>
          <w:rFonts w:ascii="Cambria" w:hAnsi="Cambria" w:cs="Arial"/>
          <w:sz w:val="24"/>
          <w:szCs w:val="24"/>
        </w:rPr>
        <w:t>ода, когда был подписан декрет «</w:t>
      </w:r>
      <w:r w:rsidRPr="008D5065">
        <w:rPr>
          <w:rFonts w:ascii="Cambria" w:hAnsi="Cambria" w:cs="Arial"/>
          <w:sz w:val="24"/>
          <w:szCs w:val="24"/>
        </w:rPr>
        <w:t>Об организации государственных мер борьбы с огнем</w:t>
      </w:r>
      <w:r w:rsidR="003834DC" w:rsidRPr="008D5065">
        <w:rPr>
          <w:rFonts w:ascii="Cambria" w:hAnsi="Cambria" w:cs="Arial"/>
          <w:sz w:val="24"/>
          <w:szCs w:val="24"/>
        </w:rPr>
        <w:t>»</w:t>
      </w:r>
      <w:r w:rsidR="00BA6713" w:rsidRPr="008D5065">
        <w:rPr>
          <w:rFonts w:ascii="Cambria" w:hAnsi="Cambria" w:cs="Arial"/>
          <w:sz w:val="24"/>
          <w:szCs w:val="24"/>
        </w:rPr>
        <w:t>.</w:t>
      </w:r>
    </w:p>
    <w:p w:rsidR="005D4FB3" w:rsidRPr="008D5065" w:rsidRDefault="008D5065" w:rsidP="00BA6713">
      <w:pPr>
        <w:pStyle w:val="a4"/>
        <w:spacing w:line="276" w:lineRule="auto"/>
        <w:jc w:val="center"/>
        <w:rPr>
          <w:rFonts w:ascii="Cambria" w:hAnsi="Cambria"/>
          <w:b/>
          <w:smallCaps/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5065">
        <w:rPr>
          <w:rFonts w:ascii="Cambria" w:hAnsi="Cambria"/>
          <w:b/>
          <w:smallCaps/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КАК НАЗЫВАЮТ</w:t>
      </w:r>
      <w:r w:rsidR="00BA6713" w:rsidRPr="008D5065">
        <w:rPr>
          <w:rFonts w:ascii="Cambria" w:hAnsi="Cambria"/>
          <w:b/>
          <w:smallCaps/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тех, кто тушит пожары?</w:t>
      </w:r>
    </w:p>
    <w:p w:rsidR="00BA6713" w:rsidRPr="008D5065" w:rsidRDefault="00BA6713" w:rsidP="00BA6713">
      <w:pPr>
        <w:pStyle w:val="a4"/>
        <w:spacing w:line="276" w:lineRule="auto"/>
        <w:jc w:val="center"/>
        <w:rPr>
          <w:rFonts w:ascii="Cambria" w:hAnsi="Cambria"/>
          <w:b/>
          <w:smallCaps/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5065">
        <w:rPr>
          <w:rFonts w:ascii="Cambria" w:hAnsi="Cambria"/>
          <w:b/>
          <w:smallCaps/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(БЕСЕДА С УЧАЩИМИСЯ)</w:t>
      </w:r>
    </w:p>
    <w:p w:rsidR="00BA6713" w:rsidRPr="008D5065" w:rsidRDefault="008D5065" w:rsidP="00ED0C37">
      <w:pPr>
        <w:pStyle w:val="a4"/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8D5065">
        <w:rPr>
          <w:rFonts w:ascii="Cambria" w:hAnsi="Cambria"/>
          <w:b/>
          <w:sz w:val="24"/>
          <w:szCs w:val="24"/>
        </w:rPr>
        <w:t>Песня пожарных</w:t>
      </w:r>
      <w:r w:rsidR="00BA6713" w:rsidRPr="008D5065">
        <w:rPr>
          <w:rFonts w:ascii="Cambria" w:hAnsi="Cambria"/>
          <w:b/>
          <w:sz w:val="24"/>
          <w:szCs w:val="24"/>
        </w:rPr>
        <w:t>:</w:t>
      </w:r>
    </w:p>
    <w:p w:rsidR="00BA6713" w:rsidRPr="008D5065" w:rsidRDefault="00BA6713" w:rsidP="00BA6713">
      <w:pPr>
        <w:pStyle w:val="a4"/>
        <w:spacing w:line="276" w:lineRule="auto"/>
        <w:ind w:left="851" w:hanging="851"/>
        <w:jc w:val="center"/>
        <w:rPr>
          <w:rFonts w:ascii="Cambria" w:hAnsi="Cambria"/>
          <w:sz w:val="24"/>
          <w:szCs w:val="24"/>
        </w:rPr>
      </w:pPr>
      <w:r w:rsidRPr="008D5065">
        <w:rPr>
          <w:rFonts w:ascii="Cambria" w:hAnsi="Cambria"/>
          <w:sz w:val="24"/>
          <w:szCs w:val="24"/>
        </w:rPr>
        <w:t>(на мотив «Бременских музыкантов»)</w:t>
      </w:r>
    </w:p>
    <w:p w:rsidR="00BA6713" w:rsidRPr="008D5065" w:rsidRDefault="00BA6713" w:rsidP="00BA6713">
      <w:pPr>
        <w:pStyle w:val="a4"/>
        <w:spacing w:line="276" w:lineRule="auto"/>
        <w:ind w:left="851"/>
        <w:rPr>
          <w:rFonts w:ascii="Cambria" w:hAnsi="Cambria"/>
          <w:sz w:val="24"/>
          <w:szCs w:val="24"/>
        </w:rPr>
      </w:pPr>
      <w:r w:rsidRPr="008D5065">
        <w:rPr>
          <w:rFonts w:ascii="Cambria" w:hAnsi="Cambria"/>
          <w:sz w:val="24"/>
          <w:szCs w:val="24"/>
        </w:rPr>
        <w:t>Мы по-по-по-пожарные!</w:t>
      </w:r>
      <w:r w:rsidRPr="008D5065">
        <w:rPr>
          <w:rFonts w:ascii="Cambria" w:hAnsi="Cambria"/>
          <w:sz w:val="24"/>
          <w:szCs w:val="24"/>
        </w:rPr>
        <w:br/>
        <w:t>Пожарные-пожарные!</w:t>
      </w:r>
      <w:r w:rsidRPr="008D5065">
        <w:rPr>
          <w:rFonts w:ascii="Cambria" w:hAnsi="Cambria"/>
          <w:sz w:val="24"/>
          <w:szCs w:val="24"/>
        </w:rPr>
        <w:br/>
        <w:t>Ребята мы забавные!</w:t>
      </w:r>
      <w:r w:rsidRPr="008D5065">
        <w:rPr>
          <w:rFonts w:ascii="Cambria" w:hAnsi="Cambria"/>
          <w:sz w:val="24"/>
          <w:szCs w:val="24"/>
        </w:rPr>
        <w:br/>
        <w:t>Забавные, забавные!</w:t>
      </w:r>
      <w:r w:rsidRPr="008D5065">
        <w:rPr>
          <w:rFonts w:ascii="Cambria" w:hAnsi="Cambria"/>
          <w:sz w:val="24"/>
          <w:szCs w:val="24"/>
        </w:rPr>
        <w:br/>
        <w:t>Ребята мы забавные!</w:t>
      </w:r>
      <w:r w:rsidRPr="008D5065">
        <w:rPr>
          <w:rFonts w:ascii="Cambria" w:hAnsi="Cambria"/>
          <w:sz w:val="24"/>
          <w:szCs w:val="24"/>
        </w:rPr>
        <w:br/>
        <w:t>Забавные, забавные!</w:t>
      </w:r>
    </w:p>
    <w:p w:rsidR="00BA6713" w:rsidRPr="008D5065" w:rsidRDefault="00BA6713" w:rsidP="00BA6713">
      <w:pPr>
        <w:pStyle w:val="a4"/>
        <w:spacing w:line="276" w:lineRule="auto"/>
        <w:ind w:left="1701"/>
        <w:rPr>
          <w:rFonts w:ascii="Cambria" w:hAnsi="Cambria"/>
          <w:sz w:val="24"/>
          <w:szCs w:val="24"/>
        </w:rPr>
      </w:pPr>
      <w:r w:rsidRPr="008D5065">
        <w:rPr>
          <w:rFonts w:ascii="Cambria" w:hAnsi="Cambria"/>
          <w:sz w:val="24"/>
          <w:szCs w:val="24"/>
        </w:rPr>
        <w:t>Огонь увидит нас и сразу ахнет,</w:t>
      </w:r>
      <w:r w:rsidRPr="008D5065">
        <w:rPr>
          <w:rFonts w:ascii="Cambria" w:hAnsi="Cambria"/>
          <w:sz w:val="24"/>
          <w:szCs w:val="24"/>
        </w:rPr>
        <w:br/>
        <w:t>Бежим туда, где жареным запахнет!</w:t>
      </w:r>
      <w:r w:rsidRPr="008D5065">
        <w:rPr>
          <w:rFonts w:ascii="Cambria" w:hAnsi="Cambria"/>
          <w:sz w:val="24"/>
          <w:szCs w:val="24"/>
        </w:rPr>
        <w:br/>
        <w:t>И как тревога прозвенит,</w:t>
      </w:r>
      <w:r w:rsidRPr="008D5065">
        <w:rPr>
          <w:rFonts w:ascii="Cambria" w:hAnsi="Cambria"/>
          <w:sz w:val="24"/>
          <w:szCs w:val="24"/>
        </w:rPr>
        <w:br/>
        <w:t>Мы к вам подъедем.</w:t>
      </w:r>
      <w:r w:rsidRPr="008D5065">
        <w:rPr>
          <w:rFonts w:ascii="Cambria" w:hAnsi="Cambria"/>
          <w:sz w:val="24"/>
          <w:szCs w:val="24"/>
        </w:rPr>
        <w:br/>
        <w:t>Ты нам позвони, ты нам позвони,</w:t>
      </w:r>
      <w:r w:rsidRPr="008D5065">
        <w:rPr>
          <w:rFonts w:ascii="Cambria" w:hAnsi="Cambria"/>
          <w:sz w:val="24"/>
          <w:szCs w:val="24"/>
        </w:rPr>
        <w:br/>
        <w:t>Ты нам позвони – и мы подъедем!</w:t>
      </w:r>
    </w:p>
    <w:p w:rsidR="00BA6713" w:rsidRPr="008D5065" w:rsidRDefault="00BA6713" w:rsidP="00BA6713">
      <w:pPr>
        <w:pStyle w:val="a4"/>
        <w:spacing w:line="276" w:lineRule="auto"/>
        <w:rPr>
          <w:rFonts w:ascii="Cambria" w:hAnsi="Cambria"/>
          <w:b/>
          <w:sz w:val="24"/>
          <w:szCs w:val="24"/>
        </w:rPr>
      </w:pPr>
      <w:r w:rsidRPr="008D5065">
        <w:rPr>
          <w:rFonts w:ascii="Cambria" w:hAnsi="Cambria"/>
          <w:b/>
          <w:sz w:val="24"/>
          <w:szCs w:val="24"/>
        </w:rPr>
        <w:t>3 ведущий:</w:t>
      </w:r>
    </w:p>
    <w:p w:rsidR="00BA6713" w:rsidRPr="008D5065" w:rsidRDefault="00BA6713" w:rsidP="00BA6713">
      <w:pPr>
        <w:pStyle w:val="a4"/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8D5065">
        <w:rPr>
          <w:rFonts w:ascii="Cambria" w:hAnsi="Cambria"/>
          <w:sz w:val="24"/>
          <w:szCs w:val="24"/>
        </w:rPr>
        <w:t xml:space="preserve">Сегодня в нашей стране работает </w:t>
      </w:r>
      <w:r w:rsidRPr="008D5065">
        <w:rPr>
          <w:rFonts w:ascii="Cambria" w:hAnsi="Cambria"/>
          <w:b/>
          <w:color w:val="C00000"/>
          <w:sz w:val="24"/>
          <w:szCs w:val="24"/>
        </w:rPr>
        <w:t xml:space="preserve">Государственная противопожарная служба (ГПС). Это  </w:t>
      </w:r>
      <w:r w:rsidRPr="008D5065">
        <w:rPr>
          <w:rFonts w:ascii="Cambria" w:hAnsi="Cambria" w:cs="Arial"/>
          <w:sz w:val="24"/>
          <w:szCs w:val="24"/>
        </w:rPr>
        <w:t>мощная оперативная служба в составе МЧС России, обладающая квалифицированными кадрами, современной техникой, имеющая научную и учебную базы.  В ее составе 220 000 человек, 13 600 зданий и сооружений, в числе которых более 4000 зданий пожарных  депо, 18 634 основных и специальных пожарных  автомобилей, 49 пожарных   катеров.</w:t>
      </w:r>
    </w:p>
    <w:p w:rsidR="00BA6713" w:rsidRPr="008D5065" w:rsidRDefault="00642C55" w:rsidP="00642C55">
      <w:pPr>
        <w:pStyle w:val="a4"/>
        <w:spacing w:line="276" w:lineRule="auto"/>
        <w:jc w:val="center"/>
        <w:rPr>
          <w:rFonts w:ascii="Cambria" w:hAnsi="Cambria"/>
          <w:b/>
          <w:color w:val="002060"/>
          <w:sz w:val="24"/>
          <w:szCs w:val="24"/>
        </w:rPr>
      </w:pPr>
      <w:r w:rsidRPr="008D5065">
        <w:rPr>
          <w:rFonts w:ascii="Cambria" w:hAnsi="Cambria"/>
          <w:b/>
          <w:color w:val="002060"/>
          <w:sz w:val="24"/>
          <w:szCs w:val="24"/>
        </w:rPr>
        <w:t>(сведения о пожарах можно представить на слайде или плакате)</w:t>
      </w:r>
    </w:p>
    <w:p w:rsidR="00BA6713" w:rsidRPr="008D5065" w:rsidRDefault="00BA6713" w:rsidP="00BA6713">
      <w:pPr>
        <w:pStyle w:val="a4"/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8D5065">
        <w:rPr>
          <w:rFonts w:ascii="Cambria" w:hAnsi="Cambria"/>
          <w:b/>
          <w:sz w:val="24"/>
          <w:szCs w:val="24"/>
        </w:rPr>
        <w:t>Учитель:</w:t>
      </w:r>
    </w:p>
    <w:p w:rsidR="00BA6713" w:rsidRPr="008D5065" w:rsidRDefault="00BA6713" w:rsidP="00BA6713">
      <w:pPr>
        <w:pStyle w:val="a4"/>
        <w:spacing w:line="276" w:lineRule="auto"/>
        <w:jc w:val="both"/>
        <w:rPr>
          <w:rFonts w:ascii="Cambria" w:hAnsi="Cambria"/>
          <w:b/>
          <w:smallCaps/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5065">
        <w:rPr>
          <w:rFonts w:ascii="Cambria" w:hAnsi="Cambria"/>
          <w:b/>
          <w:smallCaps/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Что может стать причиной пожара?</w:t>
      </w:r>
    </w:p>
    <w:p w:rsidR="00BA6713" w:rsidRPr="008D5065" w:rsidRDefault="00BA6713" w:rsidP="00BA6713">
      <w:pPr>
        <w:pStyle w:val="a4"/>
        <w:spacing w:line="276" w:lineRule="auto"/>
        <w:jc w:val="center"/>
        <w:rPr>
          <w:rFonts w:ascii="Cambria" w:hAnsi="Cambria"/>
          <w:b/>
          <w:smallCaps/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5065">
        <w:rPr>
          <w:rFonts w:ascii="Cambria" w:hAnsi="Cambria"/>
          <w:b/>
          <w:smallCaps/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(БЕСЕДА С УЧАЩИМИСЯ)</w:t>
      </w:r>
    </w:p>
    <w:p w:rsidR="00BA6713" w:rsidRPr="008D5065" w:rsidRDefault="00BA6713" w:rsidP="00BA6713">
      <w:pPr>
        <w:pStyle w:val="a4"/>
        <w:rPr>
          <w:rFonts w:ascii="Cambria" w:eastAsia="Times New Roman" w:hAnsi="Cambria" w:cs="Arial"/>
          <w:sz w:val="24"/>
          <w:szCs w:val="24"/>
          <w:lang w:eastAsia="ru-RU"/>
        </w:rPr>
      </w:pPr>
      <w:r w:rsidRPr="008D5065">
        <w:rPr>
          <w:rFonts w:ascii="Cambria" w:eastAsia="Times New Roman" w:hAnsi="Cambria" w:cs="Times New Roman"/>
          <w:b/>
          <w:bCs/>
          <w:iCs/>
          <w:sz w:val="24"/>
          <w:szCs w:val="24"/>
          <w:lang w:eastAsia="ru-RU"/>
        </w:rPr>
        <w:t>Причины пожара</w:t>
      </w:r>
      <w:r w:rsidRPr="008D5065">
        <w:rPr>
          <w:rFonts w:ascii="Cambria" w:eastAsia="Times New Roman" w:hAnsi="Cambria" w:cs="Arial"/>
          <w:sz w:val="24"/>
          <w:szCs w:val="24"/>
          <w:lang w:eastAsia="ru-RU"/>
        </w:rPr>
        <w:t xml:space="preserve"> </w:t>
      </w:r>
    </w:p>
    <w:p w:rsidR="00BA6713" w:rsidRPr="008D5065" w:rsidRDefault="00BA6713" w:rsidP="008D5065">
      <w:pPr>
        <w:pStyle w:val="a4"/>
        <w:numPr>
          <w:ilvl w:val="0"/>
          <w:numId w:val="11"/>
        </w:numPr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 w:rsidRPr="008D5065">
        <w:rPr>
          <w:rFonts w:ascii="Cambria" w:eastAsia="Times New Roman" w:hAnsi="Cambria" w:cs="Arial"/>
          <w:sz w:val="24"/>
          <w:szCs w:val="24"/>
          <w:lang w:eastAsia="ru-RU"/>
        </w:rPr>
        <w:t xml:space="preserve">Неосторожность с огнем </w:t>
      </w:r>
    </w:p>
    <w:p w:rsidR="00BA6713" w:rsidRPr="008D5065" w:rsidRDefault="00BA6713" w:rsidP="008D5065">
      <w:pPr>
        <w:pStyle w:val="a4"/>
        <w:numPr>
          <w:ilvl w:val="0"/>
          <w:numId w:val="11"/>
        </w:numPr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 w:rsidRPr="008D5065">
        <w:rPr>
          <w:rFonts w:ascii="Cambria" w:eastAsia="Times New Roman" w:hAnsi="Cambria" w:cs="Arial"/>
          <w:sz w:val="24"/>
          <w:szCs w:val="24"/>
          <w:lang w:eastAsia="ru-RU"/>
        </w:rPr>
        <w:t xml:space="preserve">Неосторожность при курении </w:t>
      </w:r>
    </w:p>
    <w:p w:rsidR="00BA6713" w:rsidRPr="008D5065" w:rsidRDefault="00BA6713" w:rsidP="008D5065">
      <w:pPr>
        <w:pStyle w:val="a4"/>
        <w:numPr>
          <w:ilvl w:val="0"/>
          <w:numId w:val="11"/>
        </w:numPr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 w:rsidRPr="008D5065">
        <w:rPr>
          <w:rFonts w:ascii="Cambria" w:eastAsia="Times New Roman" w:hAnsi="Cambria" w:cs="Arial"/>
          <w:sz w:val="24"/>
          <w:szCs w:val="24"/>
          <w:lang w:eastAsia="ru-RU"/>
        </w:rPr>
        <w:t xml:space="preserve">Нарушение правил эксплуатации электрооборудования </w:t>
      </w:r>
    </w:p>
    <w:p w:rsidR="00BA6713" w:rsidRPr="008D5065" w:rsidRDefault="00BA6713" w:rsidP="008D5065">
      <w:pPr>
        <w:pStyle w:val="a4"/>
        <w:numPr>
          <w:ilvl w:val="0"/>
          <w:numId w:val="11"/>
        </w:numPr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 w:rsidRPr="008D5065">
        <w:rPr>
          <w:rFonts w:ascii="Cambria" w:eastAsia="Times New Roman" w:hAnsi="Cambria" w:cs="Arial"/>
          <w:sz w:val="24"/>
          <w:szCs w:val="24"/>
          <w:lang w:eastAsia="ru-RU"/>
        </w:rPr>
        <w:t>Детская шалость с огнем</w:t>
      </w:r>
    </w:p>
    <w:p w:rsidR="00BA6713" w:rsidRPr="008D5065" w:rsidRDefault="00BA6713" w:rsidP="008D5065">
      <w:pPr>
        <w:pStyle w:val="a4"/>
        <w:numPr>
          <w:ilvl w:val="0"/>
          <w:numId w:val="11"/>
        </w:numPr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 w:rsidRPr="008D5065">
        <w:rPr>
          <w:rFonts w:ascii="Cambria" w:eastAsia="Times New Roman" w:hAnsi="Cambria" w:cs="Arial"/>
          <w:sz w:val="24"/>
          <w:szCs w:val="24"/>
          <w:lang w:eastAsia="ru-RU"/>
        </w:rPr>
        <w:t xml:space="preserve">Поджоги </w:t>
      </w:r>
    </w:p>
    <w:p w:rsidR="00BA6713" w:rsidRPr="008D5065" w:rsidRDefault="00F842E8" w:rsidP="00BA6713">
      <w:pPr>
        <w:pStyle w:val="a4"/>
        <w:spacing w:line="276" w:lineRule="auto"/>
        <w:rPr>
          <w:rFonts w:ascii="Cambria" w:hAnsi="Cambria"/>
          <w:sz w:val="24"/>
          <w:szCs w:val="24"/>
        </w:rPr>
      </w:pPr>
      <w:r w:rsidRPr="008D5065">
        <w:rPr>
          <w:rFonts w:ascii="Cambria" w:hAnsi="Cambria"/>
          <w:sz w:val="24"/>
          <w:szCs w:val="24"/>
        </w:rPr>
        <w:t>Что же нам посоветуют пожарные?</w:t>
      </w:r>
    </w:p>
    <w:p w:rsidR="00F842E8" w:rsidRPr="008D5065" w:rsidRDefault="00F842E8" w:rsidP="00BA6713">
      <w:pPr>
        <w:pStyle w:val="a4"/>
        <w:spacing w:line="276" w:lineRule="auto"/>
        <w:rPr>
          <w:rFonts w:ascii="Cambria" w:hAnsi="Cambria"/>
          <w:sz w:val="24"/>
          <w:szCs w:val="24"/>
        </w:rPr>
      </w:pPr>
    </w:p>
    <w:p w:rsidR="00F842E8" w:rsidRPr="008D5065" w:rsidRDefault="00F842E8" w:rsidP="00BA6713">
      <w:pPr>
        <w:pStyle w:val="a4"/>
        <w:spacing w:line="276" w:lineRule="auto"/>
        <w:rPr>
          <w:rFonts w:ascii="Cambria" w:hAnsi="Cambria"/>
          <w:b/>
          <w:sz w:val="24"/>
          <w:szCs w:val="24"/>
        </w:rPr>
      </w:pPr>
      <w:r w:rsidRPr="008D5065">
        <w:rPr>
          <w:rFonts w:ascii="Cambria" w:hAnsi="Cambria"/>
          <w:b/>
          <w:sz w:val="24"/>
          <w:szCs w:val="24"/>
        </w:rPr>
        <w:t>1 чтец:</w:t>
      </w:r>
    </w:p>
    <w:p w:rsidR="00F842E8" w:rsidRPr="008D5065" w:rsidRDefault="00F842E8" w:rsidP="00F842E8">
      <w:pPr>
        <w:pStyle w:val="a4"/>
        <w:spacing w:line="276" w:lineRule="auto"/>
        <w:ind w:left="567"/>
        <w:rPr>
          <w:rFonts w:ascii="Cambria" w:hAnsi="Cambria"/>
          <w:sz w:val="24"/>
          <w:szCs w:val="24"/>
        </w:rPr>
      </w:pPr>
      <w:r w:rsidRPr="008D5065">
        <w:rPr>
          <w:rFonts w:ascii="Cambria" w:hAnsi="Cambria"/>
          <w:sz w:val="24"/>
          <w:szCs w:val="24"/>
        </w:rPr>
        <w:lastRenderedPageBreak/>
        <w:t xml:space="preserve">Кто с огнем не осторожен, </w:t>
      </w:r>
      <w:r w:rsidRPr="008D5065">
        <w:rPr>
          <w:rFonts w:ascii="Cambria" w:hAnsi="Cambria"/>
          <w:sz w:val="24"/>
          <w:szCs w:val="24"/>
        </w:rPr>
        <w:br/>
        <w:t>У того пожар возможен,</w:t>
      </w:r>
      <w:r w:rsidRPr="008D5065">
        <w:rPr>
          <w:rFonts w:ascii="Cambria" w:hAnsi="Cambria"/>
          <w:sz w:val="24"/>
          <w:szCs w:val="24"/>
        </w:rPr>
        <w:br/>
        <w:t xml:space="preserve">Дети, помните о том, </w:t>
      </w:r>
      <w:r w:rsidRPr="008D5065">
        <w:rPr>
          <w:rFonts w:ascii="Cambria" w:hAnsi="Cambria"/>
          <w:sz w:val="24"/>
          <w:szCs w:val="24"/>
        </w:rPr>
        <w:br/>
        <w:t xml:space="preserve">Что нельзя шалить с огнем! </w:t>
      </w:r>
    </w:p>
    <w:p w:rsidR="00F842E8" w:rsidRPr="008D5065" w:rsidRDefault="00F842E8" w:rsidP="00F842E8">
      <w:pPr>
        <w:pStyle w:val="a4"/>
        <w:spacing w:line="276" w:lineRule="auto"/>
        <w:ind w:left="567"/>
        <w:rPr>
          <w:rFonts w:ascii="Cambria" w:hAnsi="Cambria"/>
          <w:sz w:val="24"/>
          <w:szCs w:val="24"/>
        </w:rPr>
      </w:pPr>
      <w:r w:rsidRPr="008D5065">
        <w:rPr>
          <w:rFonts w:ascii="Cambria" w:hAnsi="Cambria"/>
          <w:sz w:val="24"/>
          <w:szCs w:val="24"/>
        </w:rPr>
        <w:t xml:space="preserve">Если младшие сестрички, </w:t>
      </w:r>
      <w:r w:rsidRPr="008D5065">
        <w:rPr>
          <w:rFonts w:ascii="Cambria" w:hAnsi="Cambria"/>
          <w:sz w:val="24"/>
          <w:szCs w:val="24"/>
        </w:rPr>
        <w:br/>
        <w:t xml:space="preserve">Зажигают дома спички, </w:t>
      </w:r>
      <w:r w:rsidRPr="008D5065">
        <w:rPr>
          <w:rFonts w:ascii="Cambria" w:hAnsi="Cambria"/>
          <w:sz w:val="24"/>
          <w:szCs w:val="24"/>
        </w:rPr>
        <w:br/>
        <w:t>Что, ты должен предпринять?</w:t>
      </w:r>
    </w:p>
    <w:p w:rsidR="00F842E8" w:rsidRPr="008D5065" w:rsidRDefault="00F842E8" w:rsidP="00F842E8">
      <w:pPr>
        <w:pStyle w:val="a4"/>
        <w:spacing w:line="276" w:lineRule="auto"/>
        <w:rPr>
          <w:rFonts w:ascii="Cambria" w:hAnsi="Cambria"/>
          <w:b/>
          <w:sz w:val="24"/>
          <w:szCs w:val="24"/>
        </w:rPr>
      </w:pPr>
      <w:r w:rsidRPr="008D5065">
        <w:rPr>
          <w:rFonts w:ascii="Cambria" w:hAnsi="Cambria"/>
          <w:b/>
          <w:sz w:val="24"/>
          <w:szCs w:val="24"/>
        </w:rPr>
        <w:t>2 чтец:</w:t>
      </w:r>
    </w:p>
    <w:p w:rsidR="00F842E8" w:rsidRPr="008D5065" w:rsidRDefault="00F842E8" w:rsidP="00F842E8">
      <w:pPr>
        <w:pStyle w:val="a4"/>
        <w:spacing w:line="276" w:lineRule="auto"/>
        <w:ind w:left="567"/>
        <w:rPr>
          <w:rFonts w:ascii="Cambria" w:hAnsi="Cambria"/>
          <w:sz w:val="24"/>
          <w:szCs w:val="24"/>
        </w:rPr>
      </w:pPr>
      <w:r w:rsidRPr="008D5065">
        <w:rPr>
          <w:rFonts w:ascii="Cambria" w:hAnsi="Cambria"/>
          <w:sz w:val="24"/>
          <w:szCs w:val="24"/>
        </w:rPr>
        <w:t>- Сразу спички те отнять!</w:t>
      </w:r>
    </w:p>
    <w:p w:rsidR="00F842E8" w:rsidRPr="008D5065" w:rsidRDefault="00F842E8" w:rsidP="00F842E8">
      <w:pPr>
        <w:pStyle w:val="a4"/>
        <w:spacing w:line="276" w:lineRule="auto"/>
        <w:rPr>
          <w:rFonts w:ascii="Cambria" w:hAnsi="Cambria"/>
          <w:b/>
          <w:sz w:val="24"/>
          <w:szCs w:val="24"/>
        </w:rPr>
      </w:pPr>
      <w:r w:rsidRPr="008D5065">
        <w:rPr>
          <w:rFonts w:ascii="Cambria" w:hAnsi="Cambria"/>
          <w:b/>
          <w:sz w:val="24"/>
          <w:szCs w:val="24"/>
        </w:rPr>
        <w:t>1 чтец:</w:t>
      </w:r>
    </w:p>
    <w:p w:rsidR="00F842E8" w:rsidRPr="008D5065" w:rsidRDefault="00F842E8" w:rsidP="00F842E8">
      <w:pPr>
        <w:pStyle w:val="a4"/>
        <w:spacing w:line="276" w:lineRule="auto"/>
        <w:ind w:left="567"/>
        <w:rPr>
          <w:rFonts w:ascii="Cambria" w:hAnsi="Cambria"/>
          <w:sz w:val="24"/>
          <w:szCs w:val="24"/>
        </w:rPr>
      </w:pPr>
      <w:r w:rsidRPr="008D5065">
        <w:rPr>
          <w:rFonts w:ascii="Cambria" w:hAnsi="Cambria"/>
          <w:sz w:val="24"/>
          <w:szCs w:val="24"/>
        </w:rPr>
        <w:t>Раскалился, если вдруг,</w:t>
      </w:r>
      <w:r w:rsidR="00642C55" w:rsidRPr="008D5065">
        <w:rPr>
          <w:rFonts w:ascii="Cambria" w:hAnsi="Cambria"/>
          <w:sz w:val="24"/>
          <w:szCs w:val="24"/>
        </w:rPr>
        <w:t xml:space="preserve">                        </w:t>
      </w:r>
      <w:r w:rsidRPr="008D5065">
        <w:rPr>
          <w:rFonts w:ascii="Cambria" w:hAnsi="Cambria"/>
          <w:sz w:val="24"/>
          <w:szCs w:val="24"/>
        </w:rPr>
        <w:br/>
        <w:t>Электрический утюг,</w:t>
      </w:r>
      <w:r w:rsidRPr="008D5065">
        <w:rPr>
          <w:rFonts w:ascii="Cambria" w:hAnsi="Cambria"/>
          <w:sz w:val="24"/>
          <w:szCs w:val="24"/>
        </w:rPr>
        <w:br/>
        <w:t>Что должны вы сделать, детки</w:t>
      </w:r>
    </w:p>
    <w:p w:rsidR="00F842E8" w:rsidRPr="008D5065" w:rsidRDefault="00F842E8" w:rsidP="00F842E8">
      <w:pPr>
        <w:pStyle w:val="a4"/>
        <w:spacing w:line="276" w:lineRule="auto"/>
        <w:rPr>
          <w:rFonts w:ascii="Cambria" w:hAnsi="Cambria"/>
          <w:b/>
          <w:sz w:val="24"/>
          <w:szCs w:val="24"/>
        </w:rPr>
      </w:pPr>
      <w:r w:rsidRPr="008D5065">
        <w:rPr>
          <w:rFonts w:ascii="Cambria" w:hAnsi="Cambria"/>
          <w:b/>
          <w:sz w:val="24"/>
          <w:szCs w:val="24"/>
        </w:rPr>
        <w:t>2 чтец:</w:t>
      </w:r>
    </w:p>
    <w:p w:rsidR="00F842E8" w:rsidRPr="008D5065" w:rsidRDefault="00F842E8" w:rsidP="00F842E8">
      <w:pPr>
        <w:pStyle w:val="a4"/>
        <w:spacing w:line="276" w:lineRule="auto"/>
        <w:ind w:left="567"/>
        <w:rPr>
          <w:rFonts w:ascii="Cambria" w:hAnsi="Cambria"/>
          <w:sz w:val="24"/>
          <w:szCs w:val="24"/>
        </w:rPr>
      </w:pPr>
      <w:r w:rsidRPr="008D5065">
        <w:rPr>
          <w:rFonts w:ascii="Cambria" w:hAnsi="Cambria"/>
          <w:sz w:val="24"/>
          <w:szCs w:val="24"/>
        </w:rPr>
        <w:t xml:space="preserve">Вынуть вилку из розетки. </w:t>
      </w:r>
    </w:p>
    <w:p w:rsidR="00F842E8" w:rsidRPr="008D5065" w:rsidRDefault="00F842E8" w:rsidP="00F842E8">
      <w:pPr>
        <w:pStyle w:val="a4"/>
        <w:spacing w:line="276" w:lineRule="auto"/>
        <w:rPr>
          <w:rFonts w:ascii="Cambria" w:hAnsi="Cambria"/>
          <w:b/>
          <w:sz w:val="24"/>
          <w:szCs w:val="24"/>
        </w:rPr>
      </w:pPr>
      <w:r w:rsidRPr="008D5065">
        <w:rPr>
          <w:rFonts w:ascii="Cambria" w:hAnsi="Cambria"/>
          <w:b/>
          <w:sz w:val="24"/>
          <w:szCs w:val="24"/>
        </w:rPr>
        <w:t>Вместе:</w:t>
      </w:r>
    </w:p>
    <w:p w:rsidR="00F842E8" w:rsidRPr="008D5065" w:rsidRDefault="00F842E8" w:rsidP="00F842E8">
      <w:pPr>
        <w:pStyle w:val="a4"/>
        <w:spacing w:line="276" w:lineRule="auto"/>
        <w:ind w:left="567"/>
        <w:rPr>
          <w:rFonts w:ascii="Cambria" w:hAnsi="Cambria"/>
          <w:sz w:val="24"/>
          <w:szCs w:val="24"/>
        </w:rPr>
      </w:pPr>
      <w:r w:rsidRPr="008D5065">
        <w:rPr>
          <w:rFonts w:ascii="Cambria" w:hAnsi="Cambria"/>
          <w:sz w:val="24"/>
          <w:szCs w:val="24"/>
        </w:rPr>
        <w:t>Знает каждый гражданин</w:t>
      </w:r>
      <w:r w:rsidRPr="008D5065">
        <w:rPr>
          <w:rFonts w:ascii="Cambria" w:hAnsi="Cambria"/>
          <w:sz w:val="24"/>
          <w:szCs w:val="24"/>
        </w:rPr>
        <w:br/>
        <w:t xml:space="preserve">Телефон пожарных - </w:t>
      </w:r>
      <w:r w:rsidRPr="008D5065">
        <w:rPr>
          <w:rFonts w:ascii="Cambria" w:hAnsi="Cambria"/>
          <w:b/>
          <w:color w:val="C00000"/>
          <w:sz w:val="24"/>
          <w:szCs w:val="24"/>
        </w:rPr>
        <w:t>01.</w:t>
      </w:r>
      <w:r w:rsidRPr="008D5065">
        <w:rPr>
          <w:rFonts w:ascii="Cambria" w:hAnsi="Cambria"/>
          <w:sz w:val="24"/>
          <w:szCs w:val="24"/>
        </w:rPr>
        <w:t xml:space="preserve"> </w:t>
      </w:r>
    </w:p>
    <w:p w:rsidR="00F842E8" w:rsidRPr="008D5065" w:rsidRDefault="00F842E8" w:rsidP="00F842E8">
      <w:pPr>
        <w:pStyle w:val="a4"/>
        <w:spacing w:line="276" w:lineRule="auto"/>
        <w:rPr>
          <w:rFonts w:ascii="Cambria" w:hAnsi="Cambria"/>
          <w:b/>
          <w:sz w:val="24"/>
          <w:szCs w:val="24"/>
        </w:rPr>
      </w:pPr>
    </w:p>
    <w:p w:rsidR="005C16EB" w:rsidRDefault="005C16EB" w:rsidP="00F842E8">
      <w:pPr>
        <w:pStyle w:val="a4"/>
        <w:spacing w:line="276" w:lineRule="auto"/>
        <w:rPr>
          <w:rFonts w:ascii="Cambria" w:hAnsi="Cambria"/>
          <w:b/>
          <w:sz w:val="24"/>
          <w:szCs w:val="24"/>
        </w:rPr>
      </w:pPr>
      <w:r w:rsidRPr="008D5065">
        <w:rPr>
          <w:rFonts w:ascii="Cambria" w:hAnsi="Cambria"/>
          <w:b/>
          <w:sz w:val="24"/>
          <w:szCs w:val="24"/>
        </w:rPr>
        <w:t>Учитель:</w:t>
      </w:r>
    </w:p>
    <w:p w:rsidR="008D5065" w:rsidRPr="008D5065" w:rsidRDefault="008D5065" w:rsidP="00F842E8">
      <w:pPr>
        <w:pStyle w:val="a4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А сейчас мы с вами посмотрим сценку «Суд над огнем»</w:t>
      </w:r>
    </w:p>
    <w:p w:rsidR="005C16EB" w:rsidRPr="008D5065" w:rsidRDefault="005C16EB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8D5065" w:rsidRPr="008D5065" w:rsidRDefault="008D5065" w:rsidP="008D5065">
      <w:pPr>
        <w:pStyle w:val="a4"/>
        <w:spacing w:line="276" w:lineRule="auto"/>
        <w:jc w:val="center"/>
        <w:rPr>
          <w:rFonts w:asciiTheme="majorHAnsi" w:hAnsiTheme="majorHAns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5065">
        <w:rPr>
          <w:rFonts w:asciiTheme="majorHAnsi" w:hAnsiTheme="majorHAns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Pr="008D5065">
        <w:rPr>
          <w:rFonts w:asciiTheme="majorHAnsi" w:hAnsiTheme="majorHAns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 НАД</w:t>
      </w:r>
      <w:r w:rsidRPr="008D5065">
        <w:rPr>
          <w:rFonts w:asciiTheme="majorHAnsi" w:hAnsiTheme="majorHAns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ОГНЕМ»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Судья.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Слушается дело № 201</w:t>
      </w:r>
      <w:r>
        <w:rPr>
          <w:rFonts w:asciiTheme="majorHAnsi" w:hAnsiTheme="majorHAnsi"/>
          <w:sz w:val="24"/>
          <w:szCs w:val="24"/>
        </w:rPr>
        <w:t>6</w:t>
      </w:r>
      <w:r w:rsidRPr="008D5065">
        <w:rPr>
          <w:rFonts w:asciiTheme="majorHAnsi" w:hAnsiTheme="majorHAnsi"/>
          <w:sz w:val="24"/>
          <w:szCs w:val="24"/>
        </w:rPr>
        <w:t xml:space="preserve">. </w:t>
      </w:r>
      <w:r w:rsidRPr="008D5065">
        <w:rPr>
          <w:rFonts w:asciiTheme="majorHAnsi" w:hAnsiTheme="majorHAnsi"/>
          <w:sz w:val="24"/>
          <w:szCs w:val="24"/>
        </w:rPr>
        <w:t>Обвиняется гражданин</w:t>
      </w:r>
      <w:r w:rsidRPr="008D5065">
        <w:rPr>
          <w:rFonts w:asciiTheme="majorHAnsi" w:hAnsiTheme="majorHAnsi"/>
          <w:sz w:val="24"/>
          <w:szCs w:val="24"/>
        </w:rPr>
        <w:t xml:space="preserve"> Огонь в том, что он стал причиной пожаров и катастроф на планете Земля в течение многих веков... Ввести обвиняемого.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i/>
          <w:sz w:val="24"/>
          <w:szCs w:val="24"/>
        </w:rPr>
        <w:t>(Вводят Огонь. Следом входят адвокат и обвинитель)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>Огонь (</w:t>
      </w:r>
      <w:r w:rsidRPr="008D5065">
        <w:rPr>
          <w:rFonts w:asciiTheme="majorHAnsi" w:hAnsiTheme="majorHAnsi"/>
          <w:sz w:val="24"/>
          <w:szCs w:val="24"/>
        </w:rPr>
        <w:t xml:space="preserve">кричит):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Я ваш друг! Я ни в чем не виноват!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8D5065">
        <w:rPr>
          <w:rFonts w:asciiTheme="majorHAnsi" w:hAnsiTheme="majorHAnsi"/>
          <w:i/>
          <w:sz w:val="24"/>
          <w:szCs w:val="24"/>
        </w:rPr>
        <w:t xml:space="preserve">(Его </w:t>
      </w:r>
      <w:r w:rsidRPr="008D5065">
        <w:rPr>
          <w:rFonts w:asciiTheme="majorHAnsi" w:hAnsiTheme="majorHAnsi"/>
          <w:i/>
          <w:sz w:val="24"/>
          <w:szCs w:val="24"/>
        </w:rPr>
        <w:t>сажают на</w:t>
      </w:r>
      <w:r w:rsidRPr="008D5065">
        <w:rPr>
          <w:rFonts w:asciiTheme="majorHAnsi" w:hAnsiTheme="majorHAnsi"/>
          <w:i/>
          <w:sz w:val="24"/>
          <w:szCs w:val="24"/>
        </w:rPr>
        <w:t xml:space="preserve"> место подсудимого)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Судья.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Слово предоставляется защите.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>Адвокат.</w:t>
      </w:r>
      <w:r w:rsidRPr="008D5065">
        <w:rPr>
          <w:rFonts w:asciiTheme="majorHAnsi" w:hAnsiTheme="majorHAnsi"/>
          <w:sz w:val="24"/>
          <w:szCs w:val="24"/>
        </w:rPr>
        <w:t xml:space="preserve">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Защита вызывает свидетеля Прометея.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8D5065">
        <w:rPr>
          <w:rFonts w:asciiTheme="majorHAnsi" w:hAnsiTheme="majorHAnsi"/>
          <w:i/>
          <w:sz w:val="24"/>
          <w:szCs w:val="24"/>
        </w:rPr>
        <w:t>(Входит Прометей)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Прометей.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Я, Прометей, что значит «думающий вперед», сын титана Япета, брат Эпитемея, то есть «думающего после», обещаю говорить только правду. Я признаю, что для блага людей обманул богов и похитил огонь с Олимпа. Без тепла и света человечество могло погибнуть, прекратить свое существование. Огонь спас род людской от вымирания. Огонь-друг человека и сын Бога. Он – неповинен.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Обвинитель.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lastRenderedPageBreak/>
        <w:t>Но огонь выжигал селения и города, уничтожал леса и посевы. Каждый час на планете происходит около 700 пожаров и возгораний. За год их бывает более 6 млн. Гибнут тысячи людей и животных.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Огонь.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Это не я! Я не виноват в пожарах!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>Прометей</w:t>
      </w:r>
      <w:r w:rsidRPr="008D5065">
        <w:rPr>
          <w:rFonts w:asciiTheme="majorHAnsi" w:hAnsiTheme="majorHAnsi"/>
          <w:b/>
          <w:i/>
          <w:sz w:val="24"/>
          <w:szCs w:val="24"/>
        </w:rPr>
        <w:t>.</w:t>
      </w:r>
      <w:r w:rsidRPr="008D5065">
        <w:rPr>
          <w:rFonts w:asciiTheme="majorHAnsi" w:hAnsiTheme="majorHAnsi"/>
          <w:sz w:val="24"/>
          <w:szCs w:val="24"/>
        </w:rPr>
        <w:t xml:space="preserve"> Прометей принес огонь людям. Подарил смертным силу богов. А они воспользовались этим даром по своему усмотрению. Неся жизнь человечеству, нельзя предусмотреть жизнь и смерть отдельных его представителей. Огонь не виноват в том, что люди не умеют им пользоваться.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Судья.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Спасибо. А теперь – слово свидетелю обвинения. Пригласите служителя церкви.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Священник.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Огонь-враг человека. Он - сила, которую надо обуздать, приручить, заставить действовать во имя интересов бога.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Адвокат. 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А как Вы объясните костры инквизиции и свечи в церквях и на праздниках?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Священник.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Костры – это наказание, кара для грешников, возможность искупления грехов. Только сгорая в огне, можно очиститься от грехов. А свечи – это укрощенный огонь. Таинство церкви. Человек не может противостоять бешенству огня. Только Бог способен совладать с ним.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Огонь.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Неправда! Я – хороший.  Просто люди не умеют с даром богов обращаться.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>Судья.</w:t>
      </w:r>
      <w:r w:rsidRPr="008D5065">
        <w:rPr>
          <w:rFonts w:asciiTheme="majorHAnsi" w:hAnsiTheme="majorHAnsi"/>
          <w:sz w:val="24"/>
          <w:szCs w:val="24"/>
        </w:rPr>
        <w:t xml:space="preserve">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 xml:space="preserve">Вам не давали слова, подсудимый! Слушаем свидетеля защиты – Зевса.                                                    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Зевс.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Я, владыка Неба, величайший из олимпийских богов, повелитель природы и судеб людей, признаю, что мое Оружие – гром и молния. Но я караю за пренебрежение силы огня, а не за использование его. На моих кострах не горят инакомыслящие. Я не жгу соперников. Молнии - оружие гордое. А огонь - лишь оружие кары. Он не может сам выбрать жертву. Его выбирает разум. Молнии поражают тех, кого накажу я. А на кострах горят те, кого выбирает церковь.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Обвинитель.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Но Вы признаете, что огонь губит людей?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Зевс.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Да, если я это захочу. Сам он бессилен. Он слепое орудие в чужих руках.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Судья.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 xml:space="preserve">Приглашаем следующего </w:t>
      </w:r>
      <w:r w:rsidRPr="008D5065">
        <w:rPr>
          <w:rFonts w:asciiTheme="majorHAnsi" w:hAnsiTheme="majorHAnsi"/>
          <w:sz w:val="24"/>
          <w:szCs w:val="24"/>
        </w:rPr>
        <w:t>свидетеля обвинения</w:t>
      </w:r>
      <w:r w:rsidRPr="008D5065">
        <w:rPr>
          <w:rFonts w:asciiTheme="majorHAnsi" w:hAnsiTheme="majorHAnsi"/>
          <w:sz w:val="24"/>
          <w:szCs w:val="24"/>
        </w:rPr>
        <w:t>.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Огонь.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Вы до сих пор мне не верите? Как же так?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Крестьянин.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Я, Михаил, простой крестьянин, и очень боюсь силы огня. В кострах пожарищ горят наши деревни, выгорают леса, квартиры, гибнут люди. И никто не может помешать этой злой силе. Деревянные дома полыхают, как факелы, люди превращаются в пепел. Но мы же ничего плохого не сделали, ни в чем не провинились.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lastRenderedPageBreak/>
        <w:t xml:space="preserve">Адвокат. 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Значит, огонь в хозяйстве Вам не нужен?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Крестьянин.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Нужен, но мы не можем им управлять. Богатые ставят сотни свечей, а у нас от одной лучины случается беда. Огонь должен содержаться под стражей... Его нельзя выпускать на свободу! Он опасен!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Огонь. 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Невежа! Неуч! Недотепа!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Судья.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Ваше слово, обвинитель!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Обвинитель.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Я буду краток. Что такое огонь? Это – неуправляемая стихия. Долг каждого гражданина – помочь обществу, избавиться от беды. Огонь – виновен!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Адвокат.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Сколько высоких грозных слов. Но в чем виноват огонь? Прометей подарил его силу людям, а они не смогли им воспользоваться. Зевс послал молнии как предупреждение, а люди заменили их кострами инквизиции. В наше время пожары остаются страшным бедствием. Но человек способен с ними справиться. А теперь скажите, кто может прожить без огня, без газа и электричества? Кому не нужен телевизор, свет? Подумайте, кто загнал огонь в эти приборы? Человек взял дар Прометея и теперь сам отвечает за последствия.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D5065">
        <w:rPr>
          <w:rFonts w:asciiTheme="majorHAnsi" w:hAnsiTheme="majorHAnsi"/>
          <w:b/>
          <w:sz w:val="24"/>
          <w:szCs w:val="24"/>
        </w:rPr>
        <w:t xml:space="preserve">Судья. 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Слово предоставляется присяжным. (К залу). Кто за то, что огонь, а не человек виновен во всех бедах? (Считает голоса). Кто считает, что человек способен отвечать за свои поступки, а огонь – слепая сила в его руках? (Считает руки).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D5065">
        <w:rPr>
          <w:rFonts w:asciiTheme="majorHAnsi" w:hAnsiTheme="majorHAnsi"/>
          <w:sz w:val="24"/>
          <w:szCs w:val="24"/>
        </w:rPr>
        <w:t>А теперь окончательный приговор...</w:t>
      </w:r>
    </w:p>
    <w:p w:rsidR="008D5065" w:rsidRPr="008D5065" w:rsidRDefault="008D5065" w:rsidP="008D5065">
      <w:pPr>
        <w:pStyle w:val="a4"/>
        <w:spacing w:line="276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8D5065">
        <w:rPr>
          <w:rFonts w:asciiTheme="majorHAnsi" w:hAnsiTheme="majorHAnsi"/>
          <w:b/>
          <w:i/>
          <w:sz w:val="24"/>
          <w:szCs w:val="24"/>
        </w:rPr>
        <w:t>Человек – хозяин, огонь – его слуга.</w:t>
      </w:r>
      <w:r w:rsidRPr="008D5065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8D5065">
        <w:rPr>
          <w:rFonts w:asciiTheme="majorHAnsi" w:hAnsiTheme="majorHAnsi"/>
          <w:b/>
          <w:i/>
          <w:sz w:val="24"/>
          <w:szCs w:val="24"/>
        </w:rPr>
        <w:t>Важно умело и бережно обращаться с огнем.</w:t>
      </w:r>
      <w:r w:rsidRPr="008D5065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8D5065">
        <w:rPr>
          <w:rFonts w:asciiTheme="majorHAnsi" w:hAnsiTheme="majorHAnsi"/>
          <w:b/>
          <w:i/>
          <w:sz w:val="24"/>
          <w:szCs w:val="24"/>
        </w:rPr>
        <w:t>Огонь – друг человека!</w:t>
      </w:r>
      <w:r w:rsidRPr="008D5065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8D5065">
        <w:rPr>
          <w:rFonts w:asciiTheme="majorHAnsi" w:hAnsiTheme="majorHAnsi"/>
          <w:b/>
          <w:i/>
          <w:sz w:val="24"/>
          <w:szCs w:val="24"/>
        </w:rPr>
        <w:t xml:space="preserve">Огонь невиновен. </w:t>
      </w:r>
    </w:p>
    <w:p w:rsidR="00FE5ABF" w:rsidRPr="008D5065" w:rsidRDefault="00FE5ABF" w:rsidP="005C16EB">
      <w:pPr>
        <w:pStyle w:val="a4"/>
        <w:spacing w:line="276" w:lineRule="auto"/>
        <w:rPr>
          <w:rFonts w:ascii="Cambria" w:hAnsi="Cambria"/>
          <w:b/>
          <w:sz w:val="24"/>
          <w:szCs w:val="24"/>
        </w:rPr>
      </w:pPr>
      <w:r w:rsidRPr="008D5065">
        <w:rPr>
          <w:rFonts w:ascii="Cambria" w:hAnsi="Cambria"/>
          <w:b/>
          <w:sz w:val="24"/>
          <w:szCs w:val="24"/>
        </w:rPr>
        <w:t>Учитель:</w:t>
      </w:r>
    </w:p>
    <w:p w:rsidR="00FE5ABF" w:rsidRPr="008D5065" w:rsidRDefault="00FE5ABF" w:rsidP="005C16EB">
      <w:pPr>
        <w:pStyle w:val="a4"/>
        <w:spacing w:line="276" w:lineRule="auto"/>
        <w:rPr>
          <w:rFonts w:ascii="Cambria" w:hAnsi="Cambria"/>
          <w:sz w:val="24"/>
          <w:szCs w:val="24"/>
        </w:rPr>
      </w:pPr>
      <w:r w:rsidRPr="008D5065">
        <w:rPr>
          <w:rFonts w:ascii="Cambria" w:hAnsi="Cambria"/>
          <w:sz w:val="24"/>
          <w:szCs w:val="24"/>
        </w:rPr>
        <w:t>Мы сегодня и серьезно и с улыбкой говорили об огне</w:t>
      </w:r>
      <w:r w:rsidR="001C2CEF" w:rsidRPr="008D5065">
        <w:rPr>
          <w:rFonts w:ascii="Cambria" w:hAnsi="Cambria"/>
          <w:sz w:val="24"/>
          <w:szCs w:val="24"/>
        </w:rPr>
        <w:t xml:space="preserve">.  Важно помнить, что только от нас - </w:t>
      </w:r>
      <w:r w:rsidR="008D5065" w:rsidRPr="008D5065">
        <w:rPr>
          <w:rFonts w:ascii="Cambria" w:hAnsi="Cambria"/>
          <w:sz w:val="24"/>
          <w:szCs w:val="24"/>
        </w:rPr>
        <w:t>людей, зависит</w:t>
      </w:r>
      <w:r w:rsidR="001C2CEF" w:rsidRPr="008D5065">
        <w:rPr>
          <w:rFonts w:ascii="Cambria" w:hAnsi="Cambria"/>
          <w:sz w:val="24"/>
          <w:szCs w:val="24"/>
        </w:rPr>
        <w:t xml:space="preserve">, кем будет он – другом, дающим тепло, свет и защиту.  Или врагом, несущим разорение и смерть. Все в наших руках! Помните об этом! И никогда не забывайте, что в случае </w:t>
      </w:r>
      <w:r w:rsidR="008D5065" w:rsidRPr="008D5065">
        <w:rPr>
          <w:rFonts w:ascii="Cambria" w:hAnsi="Cambria"/>
          <w:sz w:val="24"/>
          <w:szCs w:val="24"/>
        </w:rPr>
        <w:t>опасности стоит</w:t>
      </w:r>
      <w:r w:rsidR="001C2CEF" w:rsidRPr="008D5065">
        <w:rPr>
          <w:rFonts w:ascii="Cambria" w:hAnsi="Cambria"/>
          <w:sz w:val="24"/>
          <w:szCs w:val="24"/>
        </w:rPr>
        <w:t xml:space="preserve"> набрать по телефону 01, отважные и самоотверженные люди тут же придут на помощь!</w:t>
      </w:r>
    </w:p>
    <w:p w:rsidR="001C2CEF" w:rsidRPr="008D5065" w:rsidRDefault="008D5065" w:rsidP="008D5065">
      <w:pPr>
        <w:pStyle w:val="a4"/>
        <w:spacing w:line="276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(раздает Памятки по пожарной безопасности)</w:t>
      </w:r>
    </w:p>
    <w:p w:rsidR="001C2CEF" w:rsidRPr="008D5065" w:rsidRDefault="001C2CEF" w:rsidP="001C2CEF">
      <w:pPr>
        <w:pStyle w:val="a4"/>
        <w:spacing w:line="276" w:lineRule="auto"/>
        <w:rPr>
          <w:rFonts w:ascii="Cambria" w:hAnsi="Cambria"/>
          <w:b/>
          <w:color w:val="C00000"/>
          <w:sz w:val="24"/>
          <w:szCs w:val="24"/>
        </w:rPr>
      </w:pPr>
      <w:r w:rsidRPr="008D5065">
        <w:rPr>
          <w:rFonts w:ascii="Cambria" w:hAnsi="Cambria"/>
          <w:b/>
          <w:color w:val="C00000"/>
          <w:sz w:val="24"/>
          <w:szCs w:val="24"/>
        </w:rPr>
        <w:t>ЛИТЕРАТУРА:</w:t>
      </w:r>
    </w:p>
    <w:p w:rsidR="001C2CEF" w:rsidRPr="008D5065" w:rsidRDefault="001C2CEF" w:rsidP="001C2CEF">
      <w:pPr>
        <w:pStyle w:val="a4"/>
        <w:spacing w:line="276" w:lineRule="auto"/>
        <w:rPr>
          <w:rFonts w:ascii="Cambria" w:hAnsi="Cambria"/>
          <w:b/>
          <w:sz w:val="24"/>
          <w:szCs w:val="24"/>
        </w:rPr>
      </w:pPr>
    </w:p>
    <w:p w:rsidR="001C2CEF" w:rsidRPr="008D5065" w:rsidRDefault="001C2CEF" w:rsidP="001C2CEF">
      <w:pPr>
        <w:pStyle w:val="a4"/>
        <w:numPr>
          <w:ilvl w:val="0"/>
          <w:numId w:val="7"/>
        </w:numPr>
        <w:spacing w:line="276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8D5065">
        <w:rPr>
          <w:rFonts w:ascii="Cambria" w:eastAsia="Times New Roman" w:hAnsi="Cambria" w:cs="Times New Roman"/>
          <w:bCs/>
          <w:sz w:val="24"/>
          <w:szCs w:val="24"/>
          <w:lang w:eastAsia="ru-RU"/>
        </w:rPr>
        <w:t>Программа обучения учащихся и воспитанников правилам пожарной безопасности.</w:t>
      </w:r>
    </w:p>
    <w:p w:rsidR="001C2CEF" w:rsidRPr="008D5065" w:rsidRDefault="001C2CEF" w:rsidP="001C2CEF">
      <w:pPr>
        <w:pStyle w:val="a4"/>
        <w:numPr>
          <w:ilvl w:val="0"/>
          <w:numId w:val="7"/>
        </w:numPr>
        <w:spacing w:line="276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8D5065">
        <w:rPr>
          <w:rFonts w:ascii="Cambria" w:eastAsia="Times New Roman" w:hAnsi="Cambria" w:cs="Times New Roman"/>
          <w:sz w:val="24"/>
          <w:szCs w:val="24"/>
          <w:lang w:eastAsia="ru-RU"/>
        </w:rPr>
        <w:t>Беседы о правилах пожарной безопасности. Шорыгина Т.А. Москва, 2009.</w:t>
      </w:r>
    </w:p>
    <w:p w:rsidR="001C2CEF" w:rsidRPr="008D5065" w:rsidRDefault="001C2CEF" w:rsidP="001C2CEF">
      <w:pPr>
        <w:pStyle w:val="a4"/>
        <w:numPr>
          <w:ilvl w:val="0"/>
          <w:numId w:val="7"/>
        </w:numPr>
        <w:spacing w:line="276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8D5065">
        <w:rPr>
          <w:rFonts w:ascii="Cambria" w:eastAsia="Times New Roman" w:hAnsi="Cambria" w:cs="Times New Roman"/>
          <w:sz w:val="24"/>
          <w:szCs w:val="24"/>
          <w:lang w:eastAsia="ru-RU"/>
        </w:rPr>
        <w:t>«Пожар! С юмором о серьезном». Минина Т.  Газета «Классное руководство и воспитание школьников», №12/2009.</w:t>
      </w:r>
    </w:p>
    <w:p w:rsidR="001C2CEF" w:rsidRPr="008D5065" w:rsidRDefault="001C2CEF" w:rsidP="00BF7C1E">
      <w:pPr>
        <w:pStyle w:val="a4"/>
        <w:numPr>
          <w:ilvl w:val="0"/>
          <w:numId w:val="7"/>
        </w:numPr>
        <w:spacing w:line="276" w:lineRule="auto"/>
        <w:rPr>
          <w:rFonts w:ascii="Comic Sans MS" w:hAnsi="Comic Sans MS"/>
        </w:rPr>
      </w:pPr>
      <w:r w:rsidRPr="008D5065">
        <w:rPr>
          <w:rFonts w:ascii="Cambria" w:hAnsi="Cambria"/>
          <w:sz w:val="24"/>
          <w:szCs w:val="24"/>
        </w:rPr>
        <w:t>Внеклассное мероприятие по пожарной безопасности в 5–7-х классах</w:t>
      </w:r>
      <w:r w:rsidR="00725A69" w:rsidRPr="008D5065">
        <w:rPr>
          <w:rFonts w:ascii="Cambria" w:hAnsi="Cambria"/>
          <w:sz w:val="24"/>
          <w:szCs w:val="24"/>
        </w:rPr>
        <w:t>. Рулева Т.Г. Фестиваль «Открытый урок</w:t>
      </w:r>
      <w:r w:rsidR="008D5065" w:rsidRPr="008D5065">
        <w:rPr>
          <w:rFonts w:ascii="Cambria" w:hAnsi="Cambria"/>
          <w:sz w:val="24"/>
          <w:szCs w:val="24"/>
        </w:rPr>
        <w:t>», ИД</w:t>
      </w:r>
      <w:r w:rsidR="00725A69" w:rsidRPr="008D5065">
        <w:rPr>
          <w:rFonts w:ascii="Cambria" w:hAnsi="Cambria"/>
          <w:sz w:val="24"/>
          <w:szCs w:val="24"/>
        </w:rPr>
        <w:t xml:space="preserve"> «Первое сентября».</w:t>
      </w:r>
    </w:p>
    <w:sectPr w:rsidR="001C2CEF" w:rsidRPr="008D5065" w:rsidSect="008D5065">
      <w:headerReference w:type="default" r:id="rId9"/>
      <w:footerReference w:type="default" r:id="rId10"/>
      <w:pgSz w:w="11906" w:h="16838"/>
      <w:pgMar w:top="1134" w:right="567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D92" w:rsidRDefault="006E5D92" w:rsidP="001C2CEF">
      <w:pPr>
        <w:spacing w:after="0" w:line="240" w:lineRule="auto"/>
      </w:pPr>
      <w:r>
        <w:separator/>
      </w:r>
    </w:p>
  </w:endnote>
  <w:endnote w:type="continuationSeparator" w:id="0">
    <w:p w:rsidR="006E5D92" w:rsidRDefault="006E5D92" w:rsidP="001C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026"/>
      <w:gridCol w:w="1676"/>
    </w:tblGrid>
    <w:tr w:rsidR="001C2CEF">
      <w:tc>
        <w:tcPr>
          <w:tcW w:w="0" w:type="auto"/>
        </w:tcPr>
        <w:p w:rsidR="001C2CEF" w:rsidRDefault="008D5065">
          <w:pPr>
            <w:pStyle w:val="a8"/>
          </w:pPr>
          <w:r>
            <w:rPr>
              <w:noProof/>
              <w:lang w:eastAsia="ru-RU"/>
            </w:rPr>
            <mc:AlternateContent>
              <mc:Choice Requires="wpg">
                <w:drawing>
                  <wp:inline distT="0" distB="0" distL="0" distR="0">
                    <wp:extent cx="495300" cy="481965"/>
                    <wp:effectExtent l="9525" t="9525" r="9525" b="13335"/>
                    <wp:docPr id="2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V="1">
                              <a:off x="0" y="0"/>
                              <a:ext cx="495300" cy="481965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3" name="Rectangle 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" name="Rectangle 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" name="Rectangle 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F140C51" id="Group 1" o:spid="_x0000_s1026" style="width:39pt;height:37.95pt;flip: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">
                    <v:rect id="Rectangle 2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ZYqr0A&#10;AADaAAAADwAAAGRycy9kb3ducmV2LnhtbESPzQrCMBCE74LvEFbwpqkKWqtRRBC8ePAHz0uzNsVm&#10;U5qo9e2NIHgcZuYbZrlubSWe1PjSsYLRMAFBnDtdcqHgct4NUhA+IGusHJOCN3lYr7qdJWbavfhI&#10;z1MoRISwz1CBCaHOpPS5IYt+6Gri6N1cYzFE2RRSN/iKcFvJcZJMpcWS44LBmraG8vvpYRWE6lCa&#10;1L0fs/2GjbuO57MRH5Tq99rNAkSgNvzDv/ZeK5jA90q8AXL1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+ZYqr0AAADaAAAADwAAAAAAAAAAAAAAAACYAgAAZHJzL2Rvd25yZXYu&#10;eG1sUEsFBgAAAAAEAAQA9QAAAIIDAAAAAA==&#10;" fillcolor="#bfbfbf [2412]" strokecolor="white [3212]" strokeweight="1pt">
                      <v:fill opacity="32896f"/>
                      <v:shadow color="#d8d8d8 [2732]" offset="3pt,3pt"/>
                    </v:rect>
                    <v:rect id="Rectangle 3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udU8MA&#10;AADaAAAADwAAAGRycy9kb3ducmV2LnhtbESPQWsCMRSE70L/Q3iFXkSzLSplNYoUCi0iuNqLt8fm&#10;ubu4eQlJuq7/3giCx2FmvmEWq960oiMfGssK3scZCOLS6oYrBX+H79EniBCRNbaWScGVAqyWL4MF&#10;5tpeuKBuHyuRIBxyVFDH6HIpQ1mTwTC2jjh5J+sNxiR9JbXHS4KbVn5k2UwabDgt1Ojoq6byvP83&#10;CjbycNxtp/43Dov1scw6t51ap9Tba7+eg4jUx2f40f7RCiZwv5Ju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udU8MAAADaAAAADwAAAAAAAAAAAAAAAACYAgAAZHJzL2Rv&#10;d25yZXYueG1sUEsFBgAAAAAEAAQA9QAAAIgDAAAAAA==&#10;" fillcolor="#c0504d [3205]" strokecolor="white [3212]" strokeweight="1pt">
                      <v:shadow color="#d8d8d8 [2732]" offset="3pt,3pt"/>
                    </v:rect>
                    <v:rect id="Rectangle 4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1eqb0A&#10;AADaAAAADwAAAGRycy9kb3ducmV2LnhtbESPzQrCMBCE74LvEFbwZlM9WK1GEUHw4sEfPC/N2hSb&#10;TWmi1rc3guBxmJlvmOW6s7V4UusrxwrGSQqCuHC64lLB5bwbzUD4gKyxdkwK3uRhver3lphr9+Ij&#10;PU+hFBHCPkcFJoQml9IXhiz6xDXE0bu51mKIsi2lbvEV4baWkzSdSosVxwWDDW0NFffTwyoI9aEy&#10;M/d+ZPsNG3edzLMxH5QaDrrNAkSgLvzDv/ZeK8jgeyXe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N1eqb0AAADaAAAADwAAAAAAAAAAAAAAAACYAgAAZHJzL2Rvd25yZXYu&#10;eG1sUEsFBgAAAAAEAAQA9QAAAIIDAAAAAA==&#10;" fillcolor="#bfbfbf [2412]" strokecolor="white [3212]" strokeweight="1pt">
                      <v:fill opacity="32896f"/>
                      <v:shadow color="#d8d8d8 [2732]" offset="3pt,3pt"/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:rsidR="001C2CEF" w:rsidRDefault="008D5065">
          <w:pPr>
            <w:pStyle w:val="a8"/>
          </w:pPr>
          <w:r>
            <w:t>МКОУ СОШ</w:t>
          </w:r>
          <w:r w:rsidR="001C2CEF">
            <w:t xml:space="preserve"> №1</w:t>
          </w:r>
        </w:p>
      </w:tc>
    </w:tr>
  </w:tbl>
  <w:p w:rsidR="001C2CEF" w:rsidRDefault="001C2C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D92" w:rsidRDefault="006E5D92" w:rsidP="001C2CEF">
      <w:pPr>
        <w:spacing w:after="0" w:line="240" w:lineRule="auto"/>
      </w:pPr>
      <w:r>
        <w:separator/>
      </w:r>
    </w:p>
  </w:footnote>
  <w:footnote w:type="continuationSeparator" w:id="0">
    <w:p w:rsidR="006E5D92" w:rsidRDefault="006E5D92" w:rsidP="001C2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53659"/>
      <w:docPartObj>
        <w:docPartGallery w:val="Page Numbers (Margins)"/>
        <w:docPartUnique/>
      </w:docPartObj>
    </w:sdtPr>
    <w:sdtEndPr/>
    <w:sdtContent>
      <w:p w:rsidR="00642C55" w:rsidRDefault="008D5065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573405" cy="329565"/>
                  <wp:effectExtent l="0" t="0" r="2540" b="3810"/>
                  <wp:wrapNone/>
                  <wp:docPr id="8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340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2C55" w:rsidRDefault="006E5D92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8D5065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6" o:spid="_x0000_s1026" style="position:absolute;margin-left:0;margin-top:0;width:45.15pt;height:25.95pt;z-index:251660288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8DR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" o:allowincell="f" stroked="f">
                  <v:textbox>
                    <w:txbxContent>
                      <w:p w:rsidR="00642C55" w:rsidRDefault="006E5D92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8D5065">
                          <w:rPr>
                            <w:noProof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F199D"/>
    <w:multiLevelType w:val="hybridMultilevel"/>
    <w:tmpl w:val="CA1AE7DC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47005"/>
    <w:multiLevelType w:val="multilevel"/>
    <w:tmpl w:val="8E96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55E87"/>
    <w:multiLevelType w:val="hybridMultilevel"/>
    <w:tmpl w:val="5ED6C0FC"/>
    <w:lvl w:ilvl="0" w:tplc="1B669A7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737EF"/>
    <w:multiLevelType w:val="multilevel"/>
    <w:tmpl w:val="217A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E42729"/>
    <w:multiLevelType w:val="hybridMultilevel"/>
    <w:tmpl w:val="1FBA9876"/>
    <w:lvl w:ilvl="0" w:tplc="1B669A7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72A44"/>
    <w:multiLevelType w:val="hybridMultilevel"/>
    <w:tmpl w:val="60529CD4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45ADE"/>
    <w:multiLevelType w:val="hybridMultilevel"/>
    <w:tmpl w:val="64347648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27716"/>
    <w:multiLevelType w:val="hybridMultilevel"/>
    <w:tmpl w:val="D0DC3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67201"/>
    <w:multiLevelType w:val="hybridMultilevel"/>
    <w:tmpl w:val="DE54D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57612"/>
    <w:multiLevelType w:val="multilevel"/>
    <w:tmpl w:val="11E8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C70C5C"/>
    <w:multiLevelType w:val="hybridMultilevel"/>
    <w:tmpl w:val="B706CE3A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51FFA"/>
    <w:multiLevelType w:val="hybridMultilevel"/>
    <w:tmpl w:val="BEEA8890"/>
    <w:lvl w:ilvl="0" w:tplc="1B669A7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37"/>
    <w:rsid w:val="000008F5"/>
    <w:rsid w:val="00000C48"/>
    <w:rsid w:val="00000C4F"/>
    <w:rsid w:val="00002986"/>
    <w:rsid w:val="00002AFF"/>
    <w:rsid w:val="00002E4B"/>
    <w:rsid w:val="000033BC"/>
    <w:rsid w:val="00003CB6"/>
    <w:rsid w:val="00004097"/>
    <w:rsid w:val="00004427"/>
    <w:rsid w:val="00004BB0"/>
    <w:rsid w:val="000060F9"/>
    <w:rsid w:val="000070EA"/>
    <w:rsid w:val="00007A3B"/>
    <w:rsid w:val="00011373"/>
    <w:rsid w:val="000127C7"/>
    <w:rsid w:val="00012EFA"/>
    <w:rsid w:val="00012FC2"/>
    <w:rsid w:val="00013315"/>
    <w:rsid w:val="000136C0"/>
    <w:rsid w:val="0001414A"/>
    <w:rsid w:val="000149E7"/>
    <w:rsid w:val="000155DF"/>
    <w:rsid w:val="00015A01"/>
    <w:rsid w:val="00017A59"/>
    <w:rsid w:val="00017A82"/>
    <w:rsid w:val="00017C4C"/>
    <w:rsid w:val="00017E35"/>
    <w:rsid w:val="00020139"/>
    <w:rsid w:val="0002023C"/>
    <w:rsid w:val="00020468"/>
    <w:rsid w:val="00020764"/>
    <w:rsid w:val="00023727"/>
    <w:rsid w:val="00023A68"/>
    <w:rsid w:val="00023DEC"/>
    <w:rsid w:val="00023F37"/>
    <w:rsid w:val="00024F42"/>
    <w:rsid w:val="000257D3"/>
    <w:rsid w:val="000257EE"/>
    <w:rsid w:val="00025E7E"/>
    <w:rsid w:val="00026C6E"/>
    <w:rsid w:val="000270A2"/>
    <w:rsid w:val="0002771D"/>
    <w:rsid w:val="000305E3"/>
    <w:rsid w:val="00030D29"/>
    <w:rsid w:val="00030E90"/>
    <w:rsid w:val="000323CC"/>
    <w:rsid w:val="000324B7"/>
    <w:rsid w:val="000324BD"/>
    <w:rsid w:val="00032BD4"/>
    <w:rsid w:val="00033C20"/>
    <w:rsid w:val="00033D6A"/>
    <w:rsid w:val="00036228"/>
    <w:rsid w:val="00036B95"/>
    <w:rsid w:val="000373F2"/>
    <w:rsid w:val="00037CD7"/>
    <w:rsid w:val="00037DEB"/>
    <w:rsid w:val="00040A0E"/>
    <w:rsid w:val="00041979"/>
    <w:rsid w:val="00044B07"/>
    <w:rsid w:val="00044BA5"/>
    <w:rsid w:val="00045D30"/>
    <w:rsid w:val="00045EBD"/>
    <w:rsid w:val="00045EEF"/>
    <w:rsid w:val="00046738"/>
    <w:rsid w:val="00047109"/>
    <w:rsid w:val="000474F5"/>
    <w:rsid w:val="00047EB4"/>
    <w:rsid w:val="00050DCC"/>
    <w:rsid w:val="0005142B"/>
    <w:rsid w:val="00051490"/>
    <w:rsid w:val="00051A25"/>
    <w:rsid w:val="0005226C"/>
    <w:rsid w:val="000527CC"/>
    <w:rsid w:val="00054512"/>
    <w:rsid w:val="000545C5"/>
    <w:rsid w:val="0005563C"/>
    <w:rsid w:val="00055645"/>
    <w:rsid w:val="00055A3F"/>
    <w:rsid w:val="00056018"/>
    <w:rsid w:val="00056593"/>
    <w:rsid w:val="00057F2C"/>
    <w:rsid w:val="000602EB"/>
    <w:rsid w:val="000606A3"/>
    <w:rsid w:val="00061467"/>
    <w:rsid w:val="00063B07"/>
    <w:rsid w:val="00063C52"/>
    <w:rsid w:val="000641A5"/>
    <w:rsid w:val="0006488E"/>
    <w:rsid w:val="000648EF"/>
    <w:rsid w:val="00064DCC"/>
    <w:rsid w:val="00065315"/>
    <w:rsid w:val="0006677C"/>
    <w:rsid w:val="00066CD4"/>
    <w:rsid w:val="00066DF7"/>
    <w:rsid w:val="00066E13"/>
    <w:rsid w:val="00067AE1"/>
    <w:rsid w:val="000706E9"/>
    <w:rsid w:val="0007220A"/>
    <w:rsid w:val="00072F0B"/>
    <w:rsid w:val="00073719"/>
    <w:rsid w:val="000741AC"/>
    <w:rsid w:val="00075AE9"/>
    <w:rsid w:val="00075EC5"/>
    <w:rsid w:val="00077571"/>
    <w:rsid w:val="000800F7"/>
    <w:rsid w:val="00080328"/>
    <w:rsid w:val="000807D9"/>
    <w:rsid w:val="00081510"/>
    <w:rsid w:val="000815B5"/>
    <w:rsid w:val="00081BA1"/>
    <w:rsid w:val="00083F69"/>
    <w:rsid w:val="00084141"/>
    <w:rsid w:val="0008529A"/>
    <w:rsid w:val="00086558"/>
    <w:rsid w:val="0008793C"/>
    <w:rsid w:val="00090051"/>
    <w:rsid w:val="00090449"/>
    <w:rsid w:val="00090D1C"/>
    <w:rsid w:val="00090E33"/>
    <w:rsid w:val="00091338"/>
    <w:rsid w:val="00092043"/>
    <w:rsid w:val="00092200"/>
    <w:rsid w:val="0009266B"/>
    <w:rsid w:val="000928BF"/>
    <w:rsid w:val="0009337A"/>
    <w:rsid w:val="000935C2"/>
    <w:rsid w:val="000953F6"/>
    <w:rsid w:val="00095486"/>
    <w:rsid w:val="00095953"/>
    <w:rsid w:val="000966E5"/>
    <w:rsid w:val="00096A7F"/>
    <w:rsid w:val="000972F5"/>
    <w:rsid w:val="00097A9E"/>
    <w:rsid w:val="000A00A7"/>
    <w:rsid w:val="000A01BC"/>
    <w:rsid w:val="000A03B0"/>
    <w:rsid w:val="000A0548"/>
    <w:rsid w:val="000A05AC"/>
    <w:rsid w:val="000A0651"/>
    <w:rsid w:val="000A1C3E"/>
    <w:rsid w:val="000A1D8F"/>
    <w:rsid w:val="000A2530"/>
    <w:rsid w:val="000A2C07"/>
    <w:rsid w:val="000A2EAC"/>
    <w:rsid w:val="000A3AB3"/>
    <w:rsid w:val="000A4FDA"/>
    <w:rsid w:val="000A6023"/>
    <w:rsid w:val="000A73CD"/>
    <w:rsid w:val="000A7E4F"/>
    <w:rsid w:val="000B037E"/>
    <w:rsid w:val="000B15AC"/>
    <w:rsid w:val="000B1DBB"/>
    <w:rsid w:val="000B1ECE"/>
    <w:rsid w:val="000B1FAF"/>
    <w:rsid w:val="000B238D"/>
    <w:rsid w:val="000B2C02"/>
    <w:rsid w:val="000B2F06"/>
    <w:rsid w:val="000B3304"/>
    <w:rsid w:val="000B335C"/>
    <w:rsid w:val="000B3539"/>
    <w:rsid w:val="000B361F"/>
    <w:rsid w:val="000B3847"/>
    <w:rsid w:val="000B39B8"/>
    <w:rsid w:val="000B4202"/>
    <w:rsid w:val="000B503D"/>
    <w:rsid w:val="000B5065"/>
    <w:rsid w:val="000B5186"/>
    <w:rsid w:val="000B6DAB"/>
    <w:rsid w:val="000B730C"/>
    <w:rsid w:val="000B7F3E"/>
    <w:rsid w:val="000C0EC6"/>
    <w:rsid w:val="000C1A57"/>
    <w:rsid w:val="000C1C50"/>
    <w:rsid w:val="000C1E72"/>
    <w:rsid w:val="000C22B0"/>
    <w:rsid w:val="000C3145"/>
    <w:rsid w:val="000C3D6A"/>
    <w:rsid w:val="000C4C01"/>
    <w:rsid w:val="000C535B"/>
    <w:rsid w:val="000C573E"/>
    <w:rsid w:val="000C5FEF"/>
    <w:rsid w:val="000C7A48"/>
    <w:rsid w:val="000C7F38"/>
    <w:rsid w:val="000C7F82"/>
    <w:rsid w:val="000D052A"/>
    <w:rsid w:val="000D0741"/>
    <w:rsid w:val="000D078B"/>
    <w:rsid w:val="000D0C11"/>
    <w:rsid w:val="000D117E"/>
    <w:rsid w:val="000D1488"/>
    <w:rsid w:val="000D1A4C"/>
    <w:rsid w:val="000D2021"/>
    <w:rsid w:val="000D2376"/>
    <w:rsid w:val="000D296E"/>
    <w:rsid w:val="000D2B97"/>
    <w:rsid w:val="000D2E0B"/>
    <w:rsid w:val="000D3244"/>
    <w:rsid w:val="000D34B2"/>
    <w:rsid w:val="000D422F"/>
    <w:rsid w:val="000D46CC"/>
    <w:rsid w:val="000D4BA7"/>
    <w:rsid w:val="000D4BF1"/>
    <w:rsid w:val="000D5B59"/>
    <w:rsid w:val="000D5E18"/>
    <w:rsid w:val="000D5E93"/>
    <w:rsid w:val="000D5FEA"/>
    <w:rsid w:val="000D7090"/>
    <w:rsid w:val="000D7299"/>
    <w:rsid w:val="000D7418"/>
    <w:rsid w:val="000D7F89"/>
    <w:rsid w:val="000E0586"/>
    <w:rsid w:val="000E0725"/>
    <w:rsid w:val="000E12F7"/>
    <w:rsid w:val="000E147A"/>
    <w:rsid w:val="000E1731"/>
    <w:rsid w:val="000E1803"/>
    <w:rsid w:val="000E2792"/>
    <w:rsid w:val="000E2B16"/>
    <w:rsid w:val="000E2EC0"/>
    <w:rsid w:val="000E2FF6"/>
    <w:rsid w:val="000E3034"/>
    <w:rsid w:val="000E385E"/>
    <w:rsid w:val="000E558C"/>
    <w:rsid w:val="000E5A24"/>
    <w:rsid w:val="000E6262"/>
    <w:rsid w:val="000E7F46"/>
    <w:rsid w:val="000F061E"/>
    <w:rsid w:val="000F103C"/>
    <w:rsid w:val="000F1733"/>
    <w:rsid w:val="000F1772"/>
    <w:rsid w:val="000F20DD"/>
    <w:rsid w:val="000F2169"/>
    <w:rsid w:val="000F2E7D"/>
    <w:rsid w:val="000F2EA4"/>
    <w:rsid w:val="000F3207"/>
    <w:rsid w:val="000F372A"/>
    <w:rsid w:val="000F397F"/>
    <w:rsid w:val="000F408E"/>
    <w:rsid w:val="000F4457"/>
    <w:rsid w:val="000F5878"/>
    <w:rsid w:val="000F5F56"/>
    <w:rsid w:val="000F6FF7"/>
    <w:rsid w:val="000F711E"/>
    <w:rsid w:val="000F7593"/>
    <w:rsid w:val="00100EC7"/>
    <w:rsid w:val="0010101E"/>
    <w:rsid w:val="00101574"/>
    <w:rsid w:val="00101A88"/>
    <w:rsid w:val="00101BC1"/>
    <w:rsid w:val="00102B32"/>
    <w:rsid w:val="0010362E"/>
    <w:rsid w:val="0010497B"/>
    <w:rsid w:val="00105C97"/>
    <w:rsid w:val="00107914"/>
    <w:rsid w:val="00110422"/>
    <w:rsid w:val="00110D8C"/>
    <w:rsid w:val="00111389"/>
    <w:rsid w:val="00111797"/>
    <w:rsid w:val="00111951"/>
    <w:rsid w:val="001119C7"/>
    <w:rsid w:val="00112047"/>
    <w:rsid w:val="00112405"/>
    <w:rsid w:val="00112AA5"/>
    <w:rsid w:val="001130F6"/>
    <w:rsid w:val="00113484"/>
    <w:rsid w:val="00113FC3"/>
    <w:rsid w:val="0011411D"/>
    <w:rsid w:val="001147CB"/>
    <w:rsid w:val="00114B78"/>
    <w:rsid w:val="00116AC1"/>
    <w:rsid w:val="00116FEE"/>
    <w:rsid w:val="001177EC"/>
    <w:rsid w:val="00117AF1"/>
    <w:rsid w:val="00120077"/>
    <w:rsid w:val="00120257"/>
    <w:rsid w:val="00121120"/>
    <w:rsid w:val="00121AD0"/>
    <w:rsid w:val="001223DE"/>
    <w:rsid w:val="00122CA0"/>
    <w:rsid w:val="001231A5"/>
    <w:rsid w:val="001241A7"/>
    <w:rsid w:val="0012492F"/>
    <w:rsid w:val="00124FA9"/>
    <w:rsid w:val="001264F5"/>
    <w:rsid w:val="00126615"/>
    <w:rsid w:val="00126C81"/>
    <w:rsid w:val="00127798"/>
    <w:rsid w:val="00127C80"/>
    <w:rsid w:val="0013070F"/>
    <w:rsid w:val="0013092F"/>
    <w:rsid w:val="001309D4"/>
    <w:rsid w:val="00130C79"/>
    <w:rsid w:val="00132961"/>
    <w:rsid w:val="00133839"/>
    <w:rsid w:val="00133E37"/>
    <w:rsid w:val="00134888"/>
    <w:rsid w:val="0013494E"/>
    <w:rsid w:val="00134C77"/>
    <w:rsid w:val="00135058"/>
    <w:rsid w:val="00135D75"/>
    <w:rsid w:val="00136658"/>
    <w:rsid w:val="00136B27"/>
    <w:rsid w:val="0013768D"/>
    <w:rsid w:val="00140116"/>
    <w:rsid w:val="001413CF"/>
    <w:rsid w:val="001413FC"/>
    <w:rsid w:val="001418E5"/>
    <w:rsid w:val="001423DC"/>
    <w:rsid w:val="001425C3"/>
    <w:rsid w:val="001427DC"/>
    <w:rsid w:val="001447F2"/>
    <w:rsid w:val="0014588F"/>
    <w:rsid w:val="00145CD3"/>
    <w:rsid w:val="0014651E"/>
    <w:rsid w:val="00147107"/>
    <w:rsid w:val="00147527"/>
    <w:rsid w:val="001515D6"/>
    <w:rsid w:val="001517FD"/>
    <w:rsid w:val="00151A58"/>
    <w:rsid w:val="001520A3"/>
    <w:rsid w:val="001521B6"/>
    <w:rsid w:val="00152BB8"/>
    <w:rsid w:val="00153B79"/>
    <w:rsid w:val="00153D29"/>
    <w:rsid w:val="001540D2"/>
    <w:rsid w:val="00154EBA"/>
    <w:rsid w:val="001557EE"/>
    <w:rsid w:val="00155C70"/>
    <w:rsid w:val="00156A21"/>
    <w:rsid w:val="00156DE6"/>
    <w:rsid w:val="00156EE7"/>
    <w:rsid w:val="00157338"/>
    <w:rsid w:val="0015768B"/>
    <w:rsid w:val="00160332"/>
    <w:rsid w:val="00160A9E"/>
    <w:rsid w:val="00160B9D"/>
    <w:rsid w:val="00160C12"/>
    <w:rsid w:val="00161224"/>
    <w:rsid w:val="00161504"/>
    <w:rsid w:val="00161C58"/>
    <w:rsid w:val="00162683"/>
    <w:rsid w:val="00162781"/>
    <w:rsid w:val="00162B21"/>
    <w:rsid w:val="00163642"/>
    <w:rsid w:val="0016432C"/>
    <w:rsid w:val="00164373"/>
    <w:rsid w:val="001645C0"/>
    <w:rsid w:val="001647E8"/>
    <w:rsid w:val="001649C4"/>
    <w:rsid w:val="00165243"/>
    <w:rsid w:val="001654E6"/>
    <w:rsid w:val="0016596F"/>
    <w:rsid w:val="001672DA"/>
    <w:rsid w:val="00167839"/>
    <w:rsid w:val="001700ED"/>
    <w:rsid w:val="00170B36"/>
    <w:rsid w:val="00171626"/>
    <w:rsid w:val="00171C05"/>
    <w:rsid w:val="001725FF"/>
    <w:rsid w:val="00173E19"/>
    <w:rsid w:val="00174C85"/>
    <w:rsid w:val="00175059"/>
    <w:rsid w:val="00176CD8"/>
    <w:rsid w:val="00176EC1"/>
    <w:rsid w:val="001771DE"/>
    <w:rsid w:val="0017731D"/>
    <w:rsid w:val="00180B03"/>
    <w:rsid w:val="0018175F"/>
    <w:rsid w:val="00181888"/>
    <w:rsid w:val="00182703"/>
    <w:rsid w:val="00183176"/>
    <w:rsid w:val="00183938"/>
    <w:rsid w:val="001841C7"/>
    <w:rsid w:val="001846F2"/>
    <w:rsid w:val="001849C4"/>
    <w:rsid w:val="00184AEB"/>
    <w:rsid w:val="00184F44"/>
    <w:rsid w:val="0018501E"/>
    <w:rsid w:val="0018509E"/>
    <w:rsid w:val="0018515D"/>
    <w:rsid w:val="001866F5"/>
    <w:rsid w:val="001867BA"/>
    <w:rsid w:val="00187763"/>
    <w:rsid w:val="00187E28"/>
    <w:rsid w:val="00187F0B"/>
    <w:rsid w:val="0019169E"/>
    <w:rsid w:val="00192C0A"/>
    <w:rsid w:val="00192FAF"/>
    <w:rsid w:val="0019373B"/>
    <w:rsid w:val="001940C3"/>
    <w:rsid w:val="001941DA"/>
    <w:rsid w:val="001945DB"/>
    <w:rsid w:val="00194A9B"/>
    <w:rsid w:val="00195BB7"/>
    <w:rsid w:val="00196258"/>
    <w:rsid w:val="00197027"/>
    <w:rsid w:val="001A0A5D"/>
    <w:rsid w:val="001A2229"/>
    <w:rsid w:val="001A2944"/>
    <w:rsid w:val="001A2BA4"/>
    <w:rsid w:val="001A3523"/>
    <w:rsid w:val="001A3BA4"/>
    <w:rsid w:val="001A425F"/>
    <w:rsid w:val="001A4274"/>
    <w:rsid w:val="001A5141"/>
    <w:rsid w:val="001A52E7"/>
    <w:rsid w:val="001A5B4E"/>
    <w:rsid w:val="001A5C5E"/>
    <w:rsid w:val="001A6AC2"/>
    <w:rsid w:val="001B023D"/>
    <w:rsid w:val="001B0449"/>
    <w:rsid w:val="001B1E97"/>
    <w:rsid w:val="001B238C"/>
    <w:rsid w:val="001B2950"/>
    <w:rsid w:val="001B31ED"/>
    <w:rsid w:val="001B40BA"/>
    <w:rsid w:val="001B497E"/>
    <w:rsid w:val="001B4A93"/>
    <w:rsid w:val="001B65A9"/>
    <w:rsid w:val="001B6DEE"/>
    <w:rsid w:val="001B7040"/>
    <w:rsid w:val="001B756C"/>
    <w:rsid w:val="001B7749"/>
    <w:rsid w:val="001B77BB"/>
    <w:rsid w:val="001B7898"/>
    <w:rsid w:val="001C00BC"/>
    <w:rsid w:val="001C02D5"/>
    <w:rsid w:val="001C040B"/>
    <w:rsid w:val="001C14EA"/>
    <w:rsid w:val="001C250B"/>
    <w:rsid w:val="001C26F8"/>
    <w:rsid w:val="001C2ABE"/>
    <w:rsid w:val="001C2CEF"/>
    <w:rsid w:val="001C3A91"/>
    <w:rsid w:val="001C4AC7"/>
    <w:rsid w:val="001C4C1E"/>
    <w:rsid w:val="001C4DF3"/>
    <w:rsid w:val="001C4E5B"/>
    <w:rsid w:val="001C5397"/>
    <w:rsid w:val="001C567C"/>
    <w:rsid w:val="001C5D59"/>
    <w:rsid w:val="001C5E7E"/>
    <w:rsid w:val="001C764D"/>
    <w:rsid w:val="001C7805"/>
    <w:rsid w:val="001C7BAC"/>
    <w:rsid w:val="001C7CF7"/>
    <w:rsid w:val="001D01F6"/>
    <w:rsid w:val="001D03C3"/>
    <w:rsid w:val="001D20E4"/>
    <w:rsid w:val="001D2293"/>
    <w:rsid w:val="001D22CD"/>
    <w:rsid w:val="001D2419"/>
    <w:rsid w:val="001D3C17"/>
    <w:rsid w:val="001D4A22"/>
    <w:rsid w:val="001D57F8"/>
    <w:rsid w:val="001D63DA"/>
    <w:rsid w:val="001D6EDF"/>
    <w:rsid w:val="001D713B"/>
    <w:rsid w:val="001E00FF"/>
    <w:rsid w:val="001E036B"/>
    <w:rsid w:val="001E0D36"/>
    <w:rsid w:val="001E10F8"/>
    <w:rsid w:val="001E17DE"/>
    <w:rsid w:val="001E1840"/>
    <w:rsid w:val="001E19D1"/>
    <w:rsid w:val="001E266F"/>
    <w:rsid w:val="001E33B0"/>
    <w:rsid w:val="001E3B53"/>
    <w:rsid w:val="001E3CBC"/>
    <w:rsid w:val="001E3D26"/>
    <w:rsid w:val="001E4898"/>
    <w:rsid w:val="001E48B2"/>
    <w:rsid w:val="001E53C2"/>
    <w:rsid w:val="001E630A"/>
    <w:rsid w:val="001E6383"/>
    <w:rsid w:val="001E6F24"/>
    <w:rsid w:val="001E7044"/>
    <w:rsid w:val="001E7862"/>
    <w:rsid w:val="001E7AC8"/>
    <w:rsid w:val="001F01CE"/>
    <w:rsid w:val="001F0255"/>
    <w:rsid w:val="001F058A"/>
    <w:rsid w:val="001F0970"/>
    <w:rsid w:val="001F0F86"/>
    <w:rsid w:val="001F18F7"/>
    <w:rsid w:val="001F24A3"/>
    <w:rsid w:val="001F3729"/>
    <w:rsid w:val="001F3D58"/>
    <w:rsid w:val="001F3D7A"/>
    <w:rsid w:val="001F4417"/>
    <w:rsid w:val="001F4EC6"/>
    <w:rsid w:val="001F58C4"/>
    <w:rsid w:val="001F6F51"/>
    <w:rsid w:val="001F744E"/>
    <w:rsid w:val="001F7966"/>
    <w:rsid w:val="001F7A14"/>
    <w:rsid w:val="00201325"/>
    <w:rsid w:val="00203663"/>
    <w:rsid w:val="0020452E"/>
    <w:rsid w:val="0020486A"/>
    <w:rsid w:val="00204E9F"/>
    <w:rsid w:val="002050E9"/>
    <w:rsid w:val="00205123"/>
    <w:rsid w:val="002055C2"/>
    <w:rsid w:val="00205A4A"/>
    <w:rsid w:val="002062E8"/>
    <w:rsid w:val="0020669C"/>
    <w:rsid w:val="00207083"/>
    <w:rsid w:val="002076F0"/>
    <w:rsid w:val="00207824"/>
    <w:rsid w:val="002078B7"/>
    <w:rsid w:val="00207D60"/>
    <w:rsid w:val="00207F2B"/>
    <w:rsid w:val="00210291"/>
    <w:rsid w:val="00210AFE"/>
    <w:rsid w:val="00212031"/>
    <w:rsid w:val="00212326"/>
    <w:rsid w:val="0021240B"/>
    <w:rsid w:val="00214852"/>
    <w:rsid w:val="00215AF8"/>
    <w:rsid w:val="00215C83"/>
    <w:rsid w:val="00215D94"/>
    <w:rsid w:val="0022075A"/>
    <w:rsid w:val="0022093A"/>
    <w:rsid w:val="00220CFB"/>
    <w:rsid w:val="00221282"/>
    <w:rsid w:val="00222242"/>
    <w:rsid w:val="00222311"/>
    <w:rsid w:val="0022252E"/>
    <w:rsid w:val="00222A27"/>
    <w:rsid w:val="00222EB9"/>
    <w:rsid w:val="0022323B"/>
    <w:rsid w:val="0022374B"/>
    <w:rsid w:val="0022388D"/>
    <w:rsid w:val="002245F1"/>
    <w:rsid w:val="00224889"/>
    <w:rsid w:val="00224DC5"/>
    <w:rsid w:val="00225212"/>
    <w:rsid w:val="00226A68"/>
    <w:rsid w:val="00227456"/>
    <w:rsid w:val="00230913"/>
    <w:rsid w:val="00230DB2"/>
    <w:rsid w:val="00230FEA"/>
    <w:rsid w:val="00231091"/>
    <w:rsid w:val="00231BA7"/>
    <w:rsid w:val="00232E44"/>
    <w:rsid w:val="00232ECF"/>
    <w:rsid w:val="002337B2"/>
    <w:rsid w:val="002344E7"/>
    <w:rsid w:val="0023466C"/>
    <w:rsid w:val="002356E7"/>
    <w:rsid w:val="00235B48"/>
    <w:rsid w:val="00235EEA"/>
    <w:rsid w:val="002372B9"/>
    <w:rsid w:val="002373A3"/>
    <w:rsid w:val="002374AC"/>
    <w:rsid w:val="002375C4"/>
    <w:rsid w:val="00237E93"/>
    <w:rsid w:val="00237F87"/>
    <w:rsid w:val="00241AFC"/>
    <w:rsid w:val="002434A2"/>
    <w:rsid w:val="00243782"/>
    <w:rsid w:val="00243942"/>
    <w:rsid w:val="00244AA3"/>
    <w:rsid w:val="00244C79"/>
    <w:rsid w:val="002458D4"/>
    <w:rsid w:val="002464CA"/>
    <w:rsid w:val="00246CBC"/>
    <w:rsid w:val="0025023E"/>
    <w:rsid w:val="0025048B"/>
    <w:rsid w:val="002509C2"/>
    <w:rsid w:val="0025105E"/>
    <w:rsid w:val="0025114A"/>
    <w:rsid w:val="00251289"/>
    <w:rsid w:val="00251AD3"/>
    <w:rsid w:val="002526C1"/>
    <w:rsid w:val="0025274B"/>
    <w:rsid w:val="00252783"/>
    <w:rsid w:val="00253097"/>
    <w:rsid w:val="0025369E"/>
    <w:rsid w:val="00254500"/>
    <w:rsid w:val="00255146"/>
    <w:rsid w:val="002553BF"/>
    <w:rsid w:val="00255B23"/>
    <w:rsid w:val="00256AB1"/>
    <w:rsid w:val="00256AB7"/>
    <w:rsid w:val="002572DB"/>
    <w:rsid w:val="00257F8E"/>
    <w:rsid w:val="0026027A"/>
    <w:rsid w:val="00260578"/>
    <w:rsid w:val="00261E4E"/>
    <w:rsid w:val="00261E97"/>
    <w:rsid w:val="00262A6A"/>
    <w:rsid w:val="0026320E"/>
    <w:rsid w:val="00263B69"/>
    <w:rsid w:val="00264815"/>
    <w:rsid w:val="00264CC7"/>
    <w:rsid w:val="0026544B"/>
    <w:rsid w:val="00265469"/>
    <w:rsid w:val="00267298"/>
    <w:rsid w:val="002700E9"/>
    <w:rsid w:val="00270AA7"/>
    <w:rsid w:val="002711F8"/>
    <w:rsid w:val="0027227A"/>
    <w:rsid w:val="002725E8"/>
    <w:rsid w:val="00273390"/>
    <w:rsid w:val="00274054"/>
    <w:rsid w:val="002760DD"/>
    <w:rsid w:val="00276B26"/>
    <w:rsid w:val="002801E8"/>
    <w:rsid w:val="00280725"/>
    <w:rsid w:val="00280A77"/>
    <w:rsid w:val="00280C0B"/>
    <w:rsid w:val="00281CBD"/>
    <w:rsid w:val="00282139"/>
    <w:rsid w:val="00282260"/>
    <w:rsid w:val="00283432"/>
    <w:rsid w:val="002834AC"/>
    <w:rsid w:val="00283962"/>
    <w:rsid w:val="002851D0"/>
    <w:rsid w:val="00286287"/>
    <w:rsid w:val="002863BE"/>
    <w:rsid w:val="0028672B"/>
    <w:rsid w:val="00287C92"/>
    <w:rsid w:val="00290083"/>
    <w:rsid w:val="00290DA6"/>
    <w:rsid w:val="00291C68"/>
    <w:rsid w:val="00291DD5"/>
    <w:rsid w:val="00292677"/>
    <w:rsid w:val="00292899"/>
    <w:rsid w:val="0029290D"/>
    <w:rsid w:val="00292998"/>
    <w:rsid w:val="00292DA6"/>
    <w:rsid w:val="00293DDD"/>
    <w:rsid w:val="00294315"/>
    <w:rsid w:val="002943D2"/>
    <w:rsid w:val="00294B8E"/>
    <w:rsid w:val="00294E52"/>
    <w:rsid w:val="00295590"/>
    <w:rsid w:val="0029595A"/>
    <w:rsid w:val="00295E29"/>
    <w:rsid w:val="002A0866"/>
    <w:rsid w:val="002A08E8"/>
    <w:rsid w:val="002A1923"/>
    <w:rsid w:val="002A2207"/>
    <w:rsid w:val="002A2972"/>
    <w:rsid w:val="002A3AB1"/>
    <w:rsid w:val="002A3FBF"/>
    <w:rsid w:val="002A4478"/>
    <w:rsid w:val="002A4B8D"/>
    <w:rsid w:val="002A52D1"/>
    <w:rsid w:val="002A5BEE"/>
    <w:rsid w:val="002A6830"/>
    <w:rsid w:val="002A7517"/>
    <w:rsid w:val="002A7BA0"/>
    <w:rsid w:val="002B0DCF"/>
    <w:rsid w:val="002B151D"/>
    <w:rsid w:val="002B1B2E"/>
    <w:rsid w:val="002B254E"/>
    <w:rsid w:val="002B27B9"/>
    <w:rsid w:val="002B417E"/>
    <w:rsid w:val="002B42BC"/>
    <w:rsid w:val="002B497C"/>
    <w:rsid w:val="002B7836"/>
    <w:rsid w:val="002B7BEE"/>
    <w:rsid w:val="002C0AA6"/>
    <w:rsid w:val="002C1142"/>
    <w:rsid w:val="002C148C"/>
    <w:rsid w:val="002C155E"/>
    <w:rsid w:val="002C1CF0"/>
    <w:rsid w:val="002C1D52"/>
    <w:rsid w:val="002C310F"/>
    <w:rsid w:val="002C3E14"/>
    <w:rsid w:val="002C4214"/>
    <w:rsid w:val="002C5019"/>
    <w:rsid w:val="002C50FA"/>
    <w:rsid w:val="002C5412"/>
    <w:rsid w:val="002C6039"/>
    <w:rsid w:val="002C62F9"/>
    <w:rsid w:val="002C714C"/>
    <w:rsid w:val="002D0144"/>
    <w:rsid w:val="002D0905"/>
    <w:rsid w:val="002D0B8E"/>
    <w:rsid w:val="002D0CED"/>
    <w:rsid w:val="002D1170"/>
    <w:rsid w:val="002D1181"/>
    <w:rsid w:val="002D16AA"/>
    <w:rsid w:val="002D1C00"/>
    <w:rsid w:val="002D2458"/>
    <w:rsid w:val="002D27B5"/>
    <w:rsid w:val="002D4110"/>
    <w:rsid w:val="002D54D2"/>
    <w:rsid w:val="002D7A44"/>
    <w:rsid w:val="002D7EC1"/>
    <w:rsid w:val="002E0604"/>
    <w:rsid w:val="002E163D"/>
    <w:rsid w:val="002E24C4"/>
    <w:rsid w:val="002E25AA"/>
    <w:rsid w:val="002E2B71"/>
    <w:rsid w:val="002E36FA"/>
    <w:rsid w:val="002E3BC1"/>
    <w:rsid w:val="002E42F4"/>
    <w:rsid w:val="002E4611"/>
    <w:rsid w:val="002E499D"/>
    <w:rsid w:val="002E4EC6"/>
    <w:rsid w:val="002E5051"/>
    <w:rsid w:val="002E5213"/>
    <w:rsid w:val="002E6073"/>
    <w:rsid w:val="002E6B33"/>
    <w:rsid w:val="002E750E"/>
    <w:rsid w:val="002E79D2"/>
    <w:rsid w:val="002E7F78"/>
    <w:rsid w:val="002F006B"/>
    <w:rsid w:val="002F068F"/>
    <w:rsid w:val="002F114D"/>
    <w:rsid w:val="002F13E3"/>
    <w:rsid w:val="002F23D5"/>
    <w:rsid w:val="002F2458"/>
    <w:rsid w:val="002F2DFC"/>
    <w:rsid w:val="002F3642"/>
    <w:rsid w:val="002F36F9"/>
    <w:rsid w:val="002F4021"/>
    <w:rsid w:val="002F4124"/>
    <w:rsid w:val="002F419F"/>
    <w:rsid w:val="002F5FDC"/>
    <w:rsid w:val="002F653F"/>
    <w:rsid w:val="002F76F6"/>
    <w:rsid w:val="002F78ED"/>
    <w:rsid w:val="00300071"/>
    <w:rsid w:val="0030038C"/>
    <w:rsid w:val="003008C2"/>
    <w:rsid w:val="003009F7"/>
    <w:rsid w:val="00300CBD"/>
    <w:rsid w:val="003016F0"/>
    <w:rsid w:val="00301B74"/>
    <w:rsid w:val="003024CF"/>
    <w:rsid w:val="00302D2D"/>
    <w:rsid w:val="00302EEC"/>
    <w:rsid w:val="00303322"/>
    <w:rsid w:val="003037EC"/>
    <w:rsid w:val="003044BA"/>
    <w:rsid w:val="00304AF1"/>
    <w:rsid w:val="00304FF1"/>
    <w:rsid w:val="003066A9"/>
    <w:rsid w:val="0030680E"/>
    <w:rsid w:val="003073A6"/>
    <w:rsid w:val="00307584"/>
    <w:rsid w:val="00310492"/>
    <w:rsid w:val="00310EF2"/>
    <w:rsid w:val="00311184"/>
    <w:rsid w:val="003113C9"/>
    <w:rsid w:val="00311590"/>
    <w:rsid w:val="0031220E"/>
    <w:rsid w:val="003148E0"/>
    <w:rsid w:val="003149F4"/>
    <w:rsid w:val="00315353"/>
    <w:rsid w:val="00316744"/>
    <w:rsid w:val="00317090"/>
    <w:rsid w:val="00317237"/>
    <w:rsid w:val="0031762A"/>
    <w:rsid w:val="003176E6"/>
    <w:rsid w:val="003176EF"/>
    <w:rsid w:val="0031770E"/>
    <w:rsid w:val="003205EF"/>
    <w:rsid w:val="003227AD"/>
    <w:rsid w:val="00322FC9"/>
    <w:rsid w:val="003239D9"/>
    <w:rsid w:val="00324760"/>
    <w:rsid w:val="00324D21"/>
    <w:rsid w:val="00325AE9"/>
    <w:rsid w:val="00325FC2"/>
    <w:rsid w:val="00326106"/>
    <w:rsid w:val="00326883"/>
    <w:rsid w:val="00326BD5"/>
    <w:rsid w:val="00326E7A"/>
    <w:rsid w:val="00326EBB"/>
    <w:rsid w:val="00326FDD"/>
    <w:rsid w:val="0032763D"/>
    <w:rsid w:val="00327B57"/>
    <w:rsid w:val="003329CD"/>
    <w:rsid w:val="00332E3C"/>
    <w:rsid w:val="00332F66"/>
    <w:rsid w:val="0033358A"/>
    <w:rsid w:val="00333E08"/>
    <w:rsid w:val="00336597"/>
    <w:rsid w:val="00337420"/>
    <w:rsid w:val="003379BB"/>
    <w:rsid w:val="00337DB2"/>
    <w:rsid w:val="00337EF1"/>
    <w:rsid w:val="00340643"/>
    <w:rsid w:val="00340F1B"/>
    <w:rsid w:val="00341D1D"/>
    <w:rsid w:val="00341D29"/>
    <w:rsid w:val="00342F7F"/>
    <w:rsid w:val="00343483"/>
    <w:rsid w:val="00343A5C"/>
    <w:rsid w:val="00344C4C"/>
    <w:rsid w:val="00346002"/>
    <w:rsid w:val="0034678F"/>
    <w:rsid w:val="003473A2"/>
    <w:rsid w:val="00347871"/>
    <w:rsid w:val="00347973"/>
    <w:rsid w:val="00347B57"/>
    <w:rsid w:val="00350A1E"/>
    <w:rsid w:val="00350CC6"/>
    <w:rsid w:val="00351266"/>
    <w:rsid w:val="00351805"/>
    <w:rsid w:val="003531B9"/>
    <w:rsid w:val="0035437A"/>
    <w:rsid w:val="003543D0"/>
    <w:rsid w:val="0035440D"/>
    <w:rsid w:val="00354CA9"/>
    <w:rsid w:val="003550A0"/>
    <w:rsid w:val="003552B3"/>
    <w:rsid w:val="00355734"/>
    <w:rsid w:val="00355FAA"/>
    <w:rsid w:val="00356089"/>
    <w:rsid w:val="00356817"/>
    <w:rsid w:val="00356BF8"/>
    <w:rsid w:val="00356F51"/>
    <w:rsid w:val="00357291"/>
    <w:rsid w:val="003575D4"/>
    <w:rsid w:val="00357A9F"/>
    <w:rsid w:val="00357B4C"/>
    <w:rsid w:val="0036244E"/>
    <w:rsid w:val="003626B8"/>
    <w:rsid w:val="0036280F"/>
    <w:rsid w:val="0036376A"/>
    <w:rsid w:val="003649B1"/>
    <w:rsid w:val="0036621B"/>
    <w:rsid w:val="00366E7B"/>
    <w:rsid w:val="003676F1"/>
    <w:rsid w:val="003678C0"/>
    <w:rsid w:val="00367BAE"/>
    <w:rsid w:val="00370260"/>
    <w:rsid w:val="00370808"/>
    <w:rsid w:val="00371FC6"/>
    <w:rsid w:val="003729F0"/>
    <w:rsid w:val="003732B3"/>
    <w:rsid w:val="0037387C"/>
    <w:rsid w:val="00373A1B"/>
    <w:rsid w:val="00373F0F"/>
    <w:rsid w:val="003744AD"/>
    <w:rsid w:val="00374CCB"/>
    <w:rsid w:val="00374F31"/>
    <w:rsid w:val="003757A2"/>
    <w:rsid w:val="003758C6"/>
    <w:rsid w:val="003762F7"/>
    <w:rsid w:val="00376B74"/>
    <w:rsid w:val="00376F7D"/>
    <w:rsid w:val="0037705B"/>
    <w:rsid w:val="003770EB"/>
    <w:rsid w:val="00377100"/>
    <w:rsid w:val="00377177"/>
    <w:rsid w:val="003774FB"/>
    <w:rsid w:val="0037776B"/>
    <w:rsid w:val="00380006"/>
    <w:rsid w:val="00380806"/>
    <w:rsid w:val="00381E60"/>
    <w:rsid w:val="00381FD3"/>
    <w:rsid w:val="00382C90"/>
    <w:rsid w:val="003834DC"/>
    <w:rsid w:val="003838C5"/>
    <w:rsid w:val="00383BEC"/>
    <w:rsid w:val="00383C95"/>
    <w:rsid w:val="003840BC"/>
    <w:rsid w:val="00384148"/>
    <w:rsid w:val="0038438B"/>
    <w:rsid w:val="003846B2"/>
    <w:rsid w:val="00384851"/>
    <w:rsid w:val="003855E6"/>
    <w:rsid w:val="003863DB"/>
    <w:rsid w:val="00386CC4"/>
    <w:rsid w:val="00387BB6"/>
    <w:rsid w:val="00390513"/>
    <w:rsid w:val="00390FDD"/>
    <w:rsid w:val="003911C7"/>
    <w:rsid w:val="003911D2"/>
    <w:rsid w:val="003913A6"/>
    <w:rsid w:val="003915AA"/>
    <w:rsid w:val="00391E7C"/>
    <w:rsid w:val="0039383F"/>
    <w:rsid w:val="00393949"/>
    <w:rsid w:val="00394828"/>
    <w:rsid w:val="00394F89"/>
    <w:rsid w:val="0039513F"/>
    <w:rsid w:val="00396210"/>
    <w:rsid w:val="00396A13"/>
    <w:rsid w:val="0039708A"/>
    <w:rsid w:val="003973A6"/>
    <w:rsid w:val="003976C0"/>
    <w:rsid w:val="00397C02"/>
    <w:rsid w:val="003A0213"/>
    <w:rsid w:val="003A0C7E"/>
    <w:rsid w:val="003A107A"/>
    <w:rsid w:val="003A1524"/>
    <w:rsid w:val="003A2F03"/>
    <w:rsid w:val="003A3B67"/>
    <w:rsid w:val="003A5C2E"/>
    <w:rsid w:val="003A60F8"/>
    <w:rsid w:val="003A6636"/>
    <w:rsid w:val="003A6BB3"/>
    <w:rsid w:val="003A7736"/>
    <w:rsid w:val="003A7E2C"/>
    <w:rsid w:val="003A7ED6"/>
    <w:rsid w:val="003B025A"/>
    <w:rsid w:val="003B0BD7"/>
    <w:rsid w:val="003B0C11"/>
    <w:rsid w:val="003B0DD1"/>
    <w:rsid w:val="003B0E71"/>
    <w:rsid w:val="003B1BAC"/>
    <w:rsid w:val="003B26A3"/>
    <w:rsid w:val="003B36A8"/>
    <w:rsid w:val="003B3F64"/>
    <w:rsid w:val="003B7510"/>
    <w:rsid w:val="003B769B"/>
    <w:rsid w:val="003B77D1"/>
    <w:rsid w:val="003B7806"/>
    <w:rsid w:val="003B7BE6"/>
    <w:rsid w:val="003B7D5D"/>
    <w:rsid w:val="003C00F7"/>
    <w:rsid w:val="003C053F"/>
    <w:rsid w:val="003C09E9"/>
    <w:rsid w:val="003C2F2E"/>
    <w:rsid w:val="003C3000"/>
    <w:rsid w:val="003C32C7"/>
    <w:rsid w:val="003C3B6C"/>
    <w:rsid w:val="003C3B7F"/>
    <w:rsid w:val="003C4625"/>
    <w:rsid w:val="003C4D80"/>
    <w:rsid w:val="003C58CB"/>
    <w:rsid w:val="003C591A"/>
    <w:rsid w:val="003C5F6E"/>
    <w:rsid w:val="003C7021"/>
    <w:rsid w:val="003C7065"/>
    <w:rsid w:val="003D0983"/>
    <w:rsid w:val="003D1AFA"/>
    <w:rsid w:val="003D255D"/>
    <w:rsid w:val="003D2977"/>
    <w:rsid w:val="003D2FF8"/>
    <w:rsid w:val="003D4F40"/>
    <w:rsid w:val="003D4FD4"/>
    <w:rsid w:val="003D52A2"/>
    <w:rsid w:val="003D5495"/>
    <w:rsid w:val="003D5A1D"/>
    <w:rsid w:val="003D5B5B"/>
    <w:rsid w:val="003D5D37"/>
    <w:rsid w:val="003D5D74"/>
    <w:rsid w:val="003D7B5F"/>
    <w:rsid w:val="003E10B2"/>
    <w:rsid w:val="003E15A8"/>
    <w:rsid w:val="003E1EAD"/>
    <w:rsid w:val="003E3066"/>
    <w:rsid w:val="003E31E9"/>
    <w:rsid w:val="003E3769"/>
    <w:rsid w:val="003E3986"/>
    <w:rsid w:val="003E3B70"/>
    <w:rsid w:val="003E417F"/>
    <w:rsid w:val="003E4B79"/>
    <w:rsid w:val="003E501A"/>
    <w:rsid w:val="003E5D55"/>
    <w:rsid w:val="003E6885"/>
    <w:rsid w:val="003E7332"/>
    <w:rsid w:val="003E795A"/>
    <w:rsid w:val="003F02DB"/>
    <w:rsid w:val="003F0635"/>
    <w:rsid w:val="003F0BC2"/>
    <w:rsid w:val="003F1C65"/>
    <w:rsid w:val="003F1DA2"/>
    <w:rsid w:val="003F2888"/>
    <w:rsid w:val="003F2A66"/>
    <w:rsid w:val="003F2C25"/>
    <w:rsid w:val="003F2FF1"/>
    <w:rsid w:val="003F34A6"/>
    <w:rsid w:val="003F3FC8"/>
    <w:rsid w:val="003F4646"/>
    <w:rsid w:val="003F4FE9"/>
    <w:rsid w:val="003F527B"/>
    <w:rsid w:val="003F5AFE"/>
    <w:rsid w:val="003F5C3E"/>
    <w:rsid w:val="003F670D"/>
    <w:rsid w:val="003F6F0A"/>
    <w:rsid w:val="003F7A02"/>
    <w:rsid w:val="003F7BFA"/>
    <w:rsid w:val="003F7DBE"/>
    <w:rsid w:val="003F7EFD"/>
    <w:rsid w:val="00400097"/>
    <w:rsid w:val="00400D43"/>
    <w:rsid w:val="004020F5"/>
    <w:rsid w:val="004029F4"/>
    <w:rsid w:val="00402D13"/>
    <w:rsid w:val="00403024"/>
    <w:rsid w:val="0040481E"/>
    <w:rsid w:val="004057EA"/>
    <w:rsid w:val="004059C6"/>
    <w:rsid w:val="00405D29"/>
    <w:rsid w:val="00406090"/>
    <w:rsid w:val="00406B57"/>
    <w:rsid w:val="004075AD"/>
    <w:rsid w:val="00407692"/>
    <w:rsid w:val="004076E5"/>
    <w:rsid w:val="0041011A"/>
    <w:rsid w:val="00410A32"/>
    <w:rsid w:val="004110CC"/>
    <w:rsid w:val="00411452"/>
    <w:rsid w:val="00411D76"/>
    <w:rsid w:val="00412CDB"/>
    <w:rsid w:val="00413391"/>
    <w:rsid w:val="004143E7"/>
    <w:rsid w:val="004169CC"/>
    <w:rsid w:val="0041724F"/>
    <w:rsid w:val="004176C0"/>
    <w:rsid w:val="00417DC1"/>
    <w:rsid w:val="00420B21"/>
    <w:rsid w:val="00420C5D"/>
    <w:rsid w:val="00420FFF"/>
    <w:rsid w:val="00422008"/>
    <w:rsid w:val="00423B20"/>
    <w:rsid w:val="00423CC3"/>
    <w:rsid w:val="00424498"/>
    <w:rsid w:val="0042572F"/>
    <w:rsid w:val="004259D7"/>
    <w:rsid w:val="0042622B"/>
    <w:rsid w:val="00426447"/>
    <w:rsid w:val="00430B63"/>
    <w:rsid w:val="00431F5C"/>
    <w:rsid w:val="0043208D"/>
    <w:rsid w:val="004320BC"/>
    <w:rsid w:val="0043257D"/>
    <w:rsid w:val="00432F8A"/>
    <w:rsid w:val="004339F9"/>
    <w:rsid w:val="00433AC2"/>
    <w:rsid w:val="00433C05"/>
    <w:rsid w:val="00433EAB"/>
    <w:rsid w:val="004345CE"/>
    <w:rsid w:val="0043482E"/>
    <w:rsid w:val="00435062"/>
    <w:rsid w:val="004357DF"/>
    <w:rsid w:val="00435A1B"/>
    <w:rsid w:val="00435A59"/>
    <w:rsid w:val="00436475"/>
    <w:rsid w:val="00436FB7"/>
    <w:rsid w:val="004370A3"/>
    <w:rsid w:val="004373FE"/>
    <w:rsid w:val="00440C11"/>
    <w:rsid w:val="004410EE"/>
    <w:rsid w:val="00441920"/>
    <w:rsid w:val="00441FBA"/>
    <w:rsid w:val="00442880"/>
    <w:rsid w:val="00442B7D"/>
    <w:rsid w:val="00443420"/>
    <w:rsid w:val="004435B4"/>
    <w:rsid w:val="004435BC"/>
    <w:rsid w:val="00444D84"/>
    <w:rsid w:val="004450B4"/>
    <w:rsid w:val="00446B04"/>
    <w:rsid w:val="0044702F"/>
    <w:rsid w:val="00447437"/>
    <w:rsid w:val="00447AD9"/>
    <w:rsid w:val="0045173D"/>
    <w:rsid w:val="00451C3C"/>
    <w:rsid w:val="004525AB"/>
    <w:rsid w:val="004525C4"/>
    <w:rsid w:val="0045345C"/>
    <w:rsid w:val="00453A12"/>
    <w:rsid w:val="00454CA9"/>
    <w:rsid w:val="00454D9B"/>
    <w:rsid w:val="00455E04"/>
    <w:rsid w:val="00456164"/>
    <w:rsid w:val="00457BA6"/>
    <w:rsid w:val="00460815"/>
    <w:rsid w:val="004625CA"/>
    <w:rsid w:val="00462709"/>
    <w:rsid w:val="00464190"/>
    <w:rsid w:val="0046427B"/>
    <w:rsid w:val="00464795"/>
    <w:rsid w:val="004650CC"/>
    <w:rsid w:val="004651DF"/>
    <w:rsid w:val="004652D8"/>
    <w:rsid w:val="0046564F"/>
    <w:rsid w:val="004660FB"/>
    <w:rsid w:val="0046636B"/>
    <w:rsid w:val="00466A64"/>
    <w:rsid w:val="00466B8F"/>
    <w:rsid w:val="00466FC5"/>
    <w:rsid w:val="00470D41"/>
    <w:rsid w:val="004712AB"/>
    <w:rsid w:val="00472813"/>
    <w:rsid w:val="00472C1B"/>
    <w:rsid w:val="00474130"/>
    <w:rsid w:val="00474DD9"/>
    <w:rsid w:val="00475126"/>
    <w:rsid w:val="00475473"/>
    <w:rsid w:val="004755C2"/>
    <w:rsid w:val="004776DF"/>
    <w:rsid w:val="00477CEA"/>
    <w:rsid w:val="004800EF"/>
    <w:rsid w:val="004822F3"/>
    <w:rsid w:val="0048232E"/>
    <w:rsid w:val="0048260E"/>
    <w:rsid w:val="004828C2"/>
    <w:rsid w:val="004829B4"/>
    <w:rsid w:val="004845AB"/>
    <w:rsid w:val="00484E94"/>
    <w:rsid w:val="004852EB"/>
    <w:rsid w:val="00485721"/>
    <w:rsid w:val="00485B6C"/>
    <w:rsid w:val="00485C0F"/>
    <w:rsid w:val="00485EB0"/>
    <w:rsid w:val="00487571"/>
    <w:rsid w:val="0048774C"/>
    <w:rsid w:val="00487941"/>
    <w:rsid w:val="0049216C"/>
    <w:rsid w:val="004926C6"/>
    <w:rsid w:val="004933FF"/>
    <w:rsid w:val="00493403"/>
    <w:rsid w:val="00493AE3"/>
    <w:rsid w:val="00493B16"/>
    <w:rsid w:val="00493D9E"/>
    <w:rsid w:val="00494FD2"/>
    <w:rsid w:val="00496175"/>
    <w:rsid w:val="0049698A"/>
    <w:rsid w:val="00496A79"/>
    <w:rsid w:val="00496C0F"/>
    <w:rsid w:val="00497D7C"/>
    <w:rsid w:val="004A011F"/>
    <w:rsid w:val="004A02A3"/>
    <w:rsid w:val="004A088E"/>
    <w:rsid w:val="004A16FD"/>
    <w:rsid w:val="004A1FA8"/>
    <w:rsid w:val="004A2302"/>
    <w:rsid w:val="004A3546"/>
    <w:rsid w:val="004A39B3"/>
    <w:rsid w:val="004A3B40"/>
    <w:rsid w:val="004A44A1"/>
    <w:rsid w:val="004A4F5A"/>
    <w:rsid w:val="004A507C"/>
    <w:rsid w:val="004A612B"/>
    <w:rsid w:val="004A707F"/>
    <w:rsid w:val="004A7509"/>
    <w:rsid w:val="004B0879"/>
    <w:rsid w:val="004B1ACA"/>
    <w:rsid w:val="004B21D0"/>
    <w:rsid w:val="004B26E9"/>
    <w:rsid w:val="004B2BAD"/>
    <w:rsid w:val="004B37CC"/>
    <w:rsid w:val="004B429E"/>
    <w:rsid w:val="004B4BA7"/>
    <w:rsid w:val="004B4EDF"/>
    <w:rsid w:val="004B4FFC"/>
    <w:rsid w:val="004B5025"/>
    <w:rsid w:val="004B510A"/>
    <w:rsid w:val="004B520D"/>
    <w:rsid w:val="004B5DFB"/>
    <w:rsid w:val="004B5F42"/>
    <w:rsid w:val="004B6335"/>
    <w:rsid w:val="004B63BB"/>
    <w:rsid w:val="004B66B5"/>
    <w:rsid w:val="004B762A"/>
    <w:rsid w:val="004B7A3E"/>
    <w:rsid w:val="004C052D"/>
    <w:rsid w:val="004C0978"/>
    <w:rsid w:val="004C1445"/>
    <w:rsid w:val="004C1D99"/>
    <w:rsid w:val="004C38F2"/>
    <w:rsid w:val="004C42FF"/>
    <w:rsid w:val="004C4DA0"/>
    <w:rsid w:val="004C5136"/>
    <w:rsid w:val="004C53E2"/>
    <w:rsid w:val="004C5C07"/>
    <w:rsid w:val="004C61FB"/>
    <w:rsid w:val="004C62C7"/>
    <w:rsid w:val="004C67A5"/>
    <w:rsid w:val="004C6D17"/>
    <w:rsid w:val="004D0299"/>
    <w:rsid w:val="004D071E"/>
    <w:rsid w:val="004D0F53"/>
    <w:rsid w:val="004D17EE"/>
    <w:rsid w:val="004D1DDC"/>
    <w:rsid w:val="004D204F"/>
    <w:rsid w:val="004D27D2"/>
    <w:rsid w:val="004D4580"/>
    <w:rsid w:val="004D5431"/>
    <w:rsid w:val="004D592B"/>
    <w:rsid w:val="004D7BAC"/>
    <w:rsid w:val="004E14CE"/>
    <w:rsid w:val="004E2576"/>
    <w:rsid w:val="004E2D9B"/>
    <w:rsid w:val="004E323C"/>
    <w:rsid w:val="004E3322"/>
    <w:rsid w:val="004E4FF5"/>
    <w:rsid w:val="004E5BD9"/>
    <w:rsid w:val="004E62FE"/>
    <w:rsid w:val="004E6E31"/>
    <w:rsid w:val="004E7477"/>
    <w:rsid w:val="004F009F"/>
    <w:rsid w:val="004F0FFB"/>
    <w:rsid w:val="004F1900"/>
    <w:rsid w:val="004F1E6E"/>
    <w:rsid w:val="004F233B"/>
    <w:rsid w:val="004F2962"/>
    <w:rsid w:val="004F4321"/>
    <w:rsid w:val="004F5608"/>
    <w:rsid w:val="004F5857"/>
    <w:rsid w:val="004F5948"/>
    <w:rsid w:val="004F59DC"/>
    <w:rsid w:val="004F5A88"/>
    <w:rsid w:val="004F670C"/>
    <w:rsid w:val="004F7552"/>
    <w:rsid w:val="004F7DAB"/>
    <w:rsid w:val="005006EA"/>
    <w:rsid w:val="0050198F"/>
    <w:rsid w:val="00501A5B"/>
    <w:rsid w:val="0050262C"/>
    <w:rsid w:val="00503123"/>
    <w:rsid w:val="00503533"/>
    <w:rsid w:val="00504396"/>
    <w:rsid w:val="00504723"/>
    <w:rsid w:val="00504A99"/>
    <w:rsid w:val="0050501F"/>
    <w:rsid w:val="005055A3"/>
    <w:rsid w:val="00505688"/>
    <w:rsid w:val="0050573F"/>
    <w:rsid w:val="005058ED"/>
    <w:rsid w:val="005060FB"/>
    <w:rsid w:val="00506446"/>
    <w:rsid w:val="005066D9"/>
    <w:rsid w:val="005071B3"/>
    <w:rsid w:val="0050771E"/>
    <w:rsid w:val="005107E1"/>
    <w:rsid w:val="00510AE7"/>
    <w:rsid w:val="00510B99"/>
    <w:rsid w:val="00511926"/>
    <w:rsid w:val="00511D76"/>
    <w:rsid w:val="0051266A"/>
    <w:rsid w:val="005131EF"/>
    <w:rsid w:val="00513DBE"/>
    <w:rsid w:val="00514206"/>
    <w:rsid w:val="00514531"/>
    <w:rsid w:val="00514ED9"/>
    <w:rsid w:val="00515921"/>
    <w:rsid w:val="005167F2"/>
    <w:rsid w:val="00516F30"/>
    <w:rsid w:val="005170BA"/>
    <w:rsid w:val="00517873"/>
    <w:rsid w:val="00517B7D"/>
    <w:rsid w:val="00517CEF"/>
    <w:rsid w:val="0052140A"/>
    <w:rsid w:val="0052151A"/>
    <w:rsid w:val="005225E9"/>
    <w:rsid w:val="00522630"/>
    <w:rsid w:val="00523205"/>
    <w:rsid w:val="005239B0"/>
    <w:rsid w:val="00523AD6"/>
    <w:rsid w:val="00524420"/>
    <w:rsid w:val="00524771"/>
    <w:rsid w:val="00525693"/>
    <w:rsid w:val="00527A5A"/>
    <w:rsid w:val="00530410"/>
    <w:rsid w:val="005306F5"/>
    <w:rsid w:val="00530875"/>
    <w:rsid w:val="00531FCB"/>
    <w:rsid w:val="005324E7"/>
    <w:rsid w:val="00533650"/>
    <w:rsid w:val="00534D5E"/>
    <w:rsid w:val="00534F27"/>
    <w:rsid w:val="00535186"/>
    <w:rsid w:val="0053590E"/>
    <w:rsid w:val="00535A3B"/>
    <w:rsid w:val="00535C89"/>
    <w:rsid w:val="00537823"/>
    <w:rsid w:val="005401B4"/>
    <w:rsid w:val="00540A3D"/>
    <w:rsid w:val="00540EEA"/>
    <w:rsid w:val="00541098"/>
    <w:rsid w:val="00541409"/>
    <w:rsid w:val="005417D7"/>
    <w:rsid w:val="005419A3"/>
    <w:rsid w:val="00543129"/>
    <w:rsid w:val="00543B3A"/>
    <w:rsid w:val="00543C18"/>
    <w:rsid w:val="00543E7C"/>
    <w:rsid w:val="00543E88"/>
    <w:rsid w:val="00544596"/>
    <w:rsid w:val="00544DA9"/>
    <w:rsid w:val="00545D5F"/>
    <w:rsid w:val="00546829"/>
    <w:rsid w:val="005477E1"/>
    <w:rsid w:val="00547A66"/>
    <w:rsid w:val="00547B95"/>
    <w:rsid w:val="00547D54"/>
    <w:rsid w:val="00547EA2"/>
    <w:rsid w:val="00550478"/>
    <w:rsid w:val="00551217"/>
    <w:rsid w:val="00551F6B"/>
    <w:rsid w:val="00552BB3"/>
    <w:rsid w:val="00552F86"/>
    <w:rsid w:val="0055337B"/>
    <w:rsid w:val="00553461"/>
    <w:rsid w:val="00553488"/>
    <w:rsid w:val="00553A21"/>
    <w:rsid w:val="0055440C"/>
    <w:rsid w:val="00554659"/>
    <w:rsid w:val="00554A5D"/>
    <w:rsid w:val="00554CB5"/>
    <w:rsid w:val="005555D7"/>
    <w:rsid w:val="00555B63"/>
    <w:rsid w:val="005568B9"/>
    <w:rsid w:val="00557C70"/>
    <w:rsid w:val="0056174A"/>
    <w:rsid w:val="005628B7"/>
    <w:rsid w:val="00563DE6"/>
    <w:rsid w:val="00564852"/>
    <w:rsid w:val="00564DDA"/>
    <w:rsid w:val="005655E8"/>
    <w:rsid w:val="00565FE0"/>
    <w:rsid w:val="00566181"/>
    <w:rsid w:val="00566650"/>
    <w:rsid w:val="00566E57"/>
    <w:rsid w:val="005673D3"/>
    <w:rsid w:val="00570568"/>
    <w:rsid w:val="00571323"/>
    <w:rsid w:val="00571378"/>
    <w:rsid w:val="005718DB"/>
    <w:rsid w:val="00571A5D"/>
    <w:rsid w:val="00571F7D"/>
    <w:rsid w:val="00572797"/>
    <w:rsid w:val="005729C8"/>
    <w:rsid w:val="00572ABF"/>
    <w:rsid w:val="00572E67"/>
    <w:rsid w:val="00573543"/>
    <w:rsid w:val="00573AC3"/>
    <w:rsid w:val="00573C27"/>
    <w:rsid w:val="00573F96"/>
    <w:rsid w:val="00574D82"/>
    <w:rsid w:val="005760CC"/>
    <w:rsid w:val="00576A8F"/>
    <w:rsid w:val="00576CD1"/>
    <w:rsid w:val="0057717F"/>
    <w:rsid w:val="00577524"/>
    <w:rsid w:val="00577973"/>
    <w:rsid w:val="00577E55"/>
    <w:rsid w:val="0058028F"/>
    <w:rsid w:val="00582153"/>
    <w:rsid w:val="00583F89"/>
    <w:rsid w:val="00584050"/>
    <w:rsid w:val="00586038"/>
    <w:rsid w:val="00586193"/>
    <w:rsid w:val="00586311"/>
    <w:rsid w:val="0058668D"/>
    <w:rsid w:val="005866CB"/>
    <w:rsid w:val="005867F0"/>
    <w:rsid w:val="00590A5E"/>
    <w:rsid w:val="00590AAD"/>
    <w:rsid w:val="00591E5F"/>
    <w:rsid w:val="00592336"/>
    <w:rsid w:val="005925AC"/>
    <w:rsid w:val="005925B9"/>
    <w:rsid w:val="00592696"/>
    <w:rsid w:val="00592977"/>
    <w:rsid w:val="00592C53"/>
    <w:rsid w:val="005935D3"/>
    <w:rsid w:val="00593ABA"/>
    <w:rsid w:val="00595550"/>
    <w:rsid w:val="0059685A"/>
    <w:rsid w:val="00596DB5"/>
    <w:rsid w:val="00597054"/>
    <w:rsid w:val="005978B7"/>
    <w:rsid w:val="005A096A"/>
    <w:rsid w:val="005A3797"/>
    <w:rsid w:val="005A3B92"/>
    <w:rsid w:val="005A4D96"/>
    <w:rsid w:val="005A5075"/>
    <w:rsid w:val="005A510D"/>
    <w:rsid w:val="005A57DD"/>
    <w:rsid w:val="005A752E"/>
    <w:rsid w:val="005B027B"/>
    <w:rsid w:val="005B0721"/>
    <w:rsid w:val="005B07A5"/>
    <w:rsid w:val="005B156F"/>
    <w:rsid w:val="005B1AF8"/>
    <w:rsid w:val="005B2817"/>
    <w:rsid w:val="005B3819"/>
    <w:rsid w:val="005B40C7"/>
    <w:rsid w:val="005B41F4"/>
    <w:rsid w:val="005B5B2D"/>
    <w:rsid w:val="005B5BC4"/>
    <w:rsid w:val="005B5FDD"/>
    <w:rsid w:val="005B7548"/>
    <w:rsid w:val="005B7EE8"/>
    <w:rsid w:val="005B7F3E"/>
    <w:rsid w:val="005C16EB"/>
    <w:rsid w:val="005C1A90"/>
    <w:rsid w:val="005C1EAA"/>
    <w:rsid w:val="005C203C"/>
    <w:rsid w:val="005C28E6"/>
    <w:rsid w:val="005C31EE"/>
    <w:rsid w:val="005C3FA4"/>
    <w:rsid w:val="005C4B99"/>
    <w:rsid w:val="005C53E9"/>
    <w:rsid w:val="005C5ABA"/>
    <w:rsid w:val="005C5CA7"/>
    <w:rsid w:val="005C5CAA"/>
    <w:rsid w:val="005C6169"/>
    <w:rsid w:val="005C622D"/>
    <w:rsid w:val="005C665A"/>
    <w:rsid w:val="005C6780"/>
    <w:rsid w:val="005C67BC"/>
    <w:rsid w:val="005C6E18"/>
    <w:rsid w:val="005D06A0"/>
    <w:rsid w:val="005D14F5"/>
    <w:rsid w:val="005D1E9C"/>
    <w:rsid w:val="005D3E69"/>
    <w:rsid w:val="005D44F2"/>
    <w:rsid w:val="005D4F73"/>
    <w:rsid w:val="005D4FB3"/>
    <w:rsid w:val="005D54FA"/>
    <w:rsid w:val="005D5857"/>
    <w:rsid w:val="005D633B"/>
    <w:rsid w:val="005D68CD"/>
    <w:rsid w:val="005D708A"/>
    <w:rsid w:val="005D7B44"/>
    <w:rsid w:val="005E03CA"/>
    <w:rsid w:val="005E06FB"/>
    <w:rsid w:val="005E09A1"/>
    <w:rsid w:val="005E2CA2"/>
    <w:rsid w:val="005E2F92"/>
    <w:rsid w:val="005E3766"/>
    <w:rsid w:val="005E3769"/>
    <w:rsid w:val="005E3C53"/>
    <w:rsid w:val="005E3D0A"/>
    <w:rsid w:val="005E42BD"/>
    <w:rsid w:val="005E6311"/>
    <w:rsid w:val="005E638D"/>
    <w:rsid w:val="005E65E1"/>
    <w:rsid w:val="005E6C9B"/>
    <w:rsid w:val="005E77B8"/>
    <w:rsid w:val="005E7AC5"/>
    <w:rsid w:val="005E7E40"/>
    <w:rsid w:val="005F003B"/>
    <w:rsid w:val="005F00E2"/>
    <w:rsid w:val="005F0302"/>
    <w:rsid w:val="005F0643"/>
    <w:rsid w:val="005F0C53"/>
    <w:rsid w:val="005F12F4"/>
    <w:rsid w:val="005F1E64"/>
    <w:rsid w:val="005F20EF"/>
    <w:rsid w:val="005F247A"/>
    <w:rsid w:val="005F2E3E"/>
    <w:rsid w:val="005F34F5"/>
    <w:rsid w:val="005F35EE"/>
    <w:rsid w:val="005F36CE"/>
    <w:rsid w:val="005F40E4"/>
    <w:rsid w:val="005F44CD"/>
    <w:rsid w:val="005F4799"/>
    <w:rsid w:val="005F47C0"/>
    <w:rsid w:val="005F5B51"/>
    <w:rsid w:val="005F5F40"/>
    <w:rsid w:val="005F7064"/>
    <w:rsid w:val="005F76EF"/>
    <w:rsid w:val="005F77B4"/>
    <w:rsid w:val="00600386"/>
    <w:rsid w:val="0060065B"/>
    <w:rsid w:val="00601949"/>
    <w:rsid w:val="0060218B"/>
    <w:rsid w:val="006026BC"/>
    <w:rsid w:val="006038DF"/>
    <w:rsid w:val="0060410D"/>
    <w:rsid w:val="00604507"/>
    <w:rsid w:val="00604989"/>
    <w:rsid w:val="0060606C"/>
    <w:rsid w:val="00606272"/>
    <w:rsid w:val="006064EB"/>
    <w:rsid w:val="006102C2"/>
    <w:rsid w:val="00610BE5"/>
    <w:rsid w:val="00611FCA"/>
    <w:rsid w:val="006129E3"/>
    <w:rsid w:val="00613F4A"/>
    <w:rsid w:val="00613F7B"/>
    <w:rsid w:val="00613F88"/>
    <w:rsid w:val="0061486B"/>
    <w:rsid w:val="0061675C"/>
    <w:rsid w:val="00616852"/>
    <w:rsid w:val="00616B3A"/>
    <w:rsid w:val="00616E4A"/>
    <w:rsid w:val="00620BD7"/>
    <w:rsid w:val="006213BA"/>
    <w:rsid w:val="006216ED"/>
    <w:rsid w:val="00621958"/>
    <w:rsid w:val="00621A8E"/>
    <w:rsid w:val="006222D6"/>
    <w:rsid w:val="00623E5B"/>
    <w:rsid w:val="0062427E"/>
    <w:rsid w:val="0062463E"/>
    <w:rsid w:val="006246FB"/>
    <w:rsid w:val="00624B09"/>
    <w:rsid w:val="00624B81"/>
    <w:rsid w:val="006256C9"/>
    <w:rsid w:val="006260DB"/>
    <w:rsid w:val="0062698A"/>
    <w:rsid w:val="0062768C"/>
    <w:rsid w:val="00627EAE"/>
    <w:rsid w:val="00630078"/>
    <w:rsid w:val="00630C9E"/>
    <w:rsid w:val="00631A5A"/>
    <w:rsid w:val="00631BD4"/>
    <w:rsid w:val="00631FF2"/>
    <w:rsid w:val="006322DD"/>
    <w:rsid w:val="00632358"/>
    <w:rsid w:val="0063258A"/>
    <w:rsid w:val="00635124"/>
    <w:rsid w:val="0063542A"/>
    <w:rsid w:val="006368D3"/>
    <w:rsid w:val="00636CFD"/>
    <w:rsid w:val="0063792E"/>
    <w:rsid w:val="006409BB"/>
    <w:rsid w:val="00640A67"/>
    <w:rsid w:val="006415A7"/>
    <w:rsid w:val="00641BBA"/>
    <w:rsid w:val="00641D86"/>
    <w:rsid w:val="00642377"/>
    <w:rsid w:val="00642C55"/>
    <w:rsid w:val="00643397"/>
    <w:rsid w:val="0064343B"/>
    <w:rsid w:val="00644382"/>
    <w:rsid w:val="00644900"/>
    <w:rsid w:val="006453AB"/>
    <w:rsid w:val="00645A82"/>
    <w:rsid w:val="006465FB"/>
    <w:rsid w:val="0064708D"/>
    <w:rsid w:val="00647A31"/>
    <w:rsid w:val="00647CC3"/>
    <w:rsid w:val="00650464"/>
    <w:rsid w:val="00650738"/>
    <w:rsid w:val="00650FAE"/>
    <w:rsid w:val="00650FD3"/>
    <w:rsid w:val="006511AC"/>
    <w:rsid w:val="0065192D"/>
    <w:rsid w:val="00652A5D"/>
    <w:rsid w:val="00653D6D"/>
    <w:rsid w:val="006542C4"/>
    <w:rsid w:val="006554E4"/>
    <w:rsid w:val="0065700D"/>
    <w:rsid w:val="006570F7"/>
    <w:rsid w:val="00657106"/>
    <w:rsid w:val="00657385"/>
    <w:rsid w:val="006617AA"/>
    <w:rsid w:val="006622A9"/>
    <w:rsid w:val="006625C1"/>
    <w:rsid w:val="00662AE0"/>
    <w:rsid w:val="006635F5"/>
    <w:rsid w:val="0066398C"/>
    <w:rsid w:val="00663A46"/>
    <w:rsid w:val="00664389"/>
    <w:rsid w:val="00665156"/>
    <w:rsid w:val="00665719"/>
    <w:rsid w:val="006659C9"/>
    <w:rsid w:val="00666154"/>
    <w:rsid w:val="0066686C"/>
    <w:rsid w:val="0066720C"/>
    <w:rsid w:val="006675FD"/>
    <w:rsid w:val="00667AC0"/>
    <w:rsid w:val="00667E0A"/>
    <w:rsid w:val="00670073"/>
    <w:rsid w:val="006707E9"/>
    <w:rsid w:val="0067271A"/>
    <w:rsid w:val="00674BCD"/>
    <w:rsid w:val="00674E68"/>
    <w:rsid w:val="0067528E"/>
    <w:rsid w:val="00675A46"/>
    <w:rsid w:val="0067601D"/>
    <w:rsid w:val="00676752"/>
    <w:rsid w:val="00676A62"/>
    <w:rsid w:val="006779DA"/>
    <w:rsid w:val="00677ACA"/>
    <w:rsid w:val="00677E6C"/>
    <w:rsid w:val="0068013B"/>
    <w:rsid w:val="00680591"/>
    <w:rsid w:val="0068083F"/>
    <w:rsid w:val="00681685"/>
    <w:rsid w:val="0068206B"/>
    <w:rsid w:val="00682E7E"/>
    <w:rsid w:val="006842A2"/>
    <w:rsid w:val="00685FD6"/>
    <w:rsid w:val="00686726"/>
    <w:rsid w:val="00690E95"/>
    <w:rsid w:val="00690F5B"/>
    <w:rsid w:val="00691019"/>
    <w:rsid w:val="006912DA"/>
    <w:rsid w:val="00692064"/>
    <w:rsid w:val="00692123"/>
    <w:rsid w:val="00693148"/>
    <w:rsid w:val="0069334E"/>
    <w:rsid w:val="00693B0A"/>
    <w:rsid w:val="006948DB"/>
    <w:rsid w:val="00694D3C"/>
    <w:rsid w:val="006964DB"/>
    <w:rsid w:val="00696F82"/>
    <w:rsid w:val="00697692"/>
    <w:rsid w:val="006A0935"/>
    <w:rsid w:val="006A1B23"/>
    <w:rsid w:val="006A220E"/>
    <w:rsid w:val="006A24EF"/>
    <w:rsid w:val="006A2629"/>
    <w:rsid w:val="006A29C2"/>
    <w:rsid w:val="006A33A7"/>
    <w:rsid w:val="006A3543"/>
    <w:rsid w:val="006A3E50"/>
    <w:rsid w:val="006A4403"/>
    <w:rsid w:val="006A5744"/>
    <w:rsid w:val="006A5CEB"/>
    <w:rsid w:val="006A794F"/>
    <w:rsid w:val="006B00FD"/>
    <w:rsid w:val="006B0733"/>
    <w:rsid w:val="006B0DE8"/>
    <w:rsid w:val="006B1A83"/>
    <w:rsid w:val="006B1B9C"/>
    <w:rsid w:val="006B1D43"/>
    <w:rsid w:val="006B29A7"/>
    <w:rsid w:val="006B2B04"/>
    <w:rsid w:val="006B3265"/>
    <w:rsid w:val="006B459C"/>
    <w:rsid w:val="006B4CBB"/>
    <w:rsid w:val="006B5C42"/>
    <w:rsid w:val="006B617D"/>
    <w:rsid w:val="006B6DE3"/>
    <w:rsid w:val="006C0DD8"/>
    <w:rsid w:val="006C11B8"/>
    <w:rsid w:val="006C261B"/>
    <w:rsid w:val="006C2A29"/>
    <w:rsid w:val="006C2C3F"/>
    <w:rsid w:val="006C3288"/>
    <w:rsid w:val="006C3434"/>
    <w:rsid w:val="006C3CD3"/>
    <w:rsid w:val="006C4281"/>
    <w:rsid w:val="006C4B83"/>
    <w:rsid w:val="006C50E8"/>
    <w:rsid w:val="006C719F"/>
    <w:rsid w:val="006C736C"/>
    <w:rsid w:val="006C79A8"/>
    <w:rsid w:val="006C7E99"/>
    <w:rsid w:val="006D12F1"/>
    <w:rsid w:val="006D1B9E"/>
    <w:rsid w:val="006D1BB1"/>
    <w:rsid w:val="006D1D7A"/>
    <w:rsid w:val="006D21A6"/>
    <w:rsid w:val="006D2C3D"/>
    <w:rsid w:val="006D2D60"/>
    <w:rsid w:val="006D3721"/>
    <w:rsid w:val="006D3B5D"/>
    <w:rsid w:val="006D4EDC"/>
    <w:rsid w:val="006D5D36"/>
    <w:rsid w:val="006D7C82"/>
    <w:rsid w:val="006E0BB8"/>
    <w:rsid w:val="006E1D80"/>
    <w:rsid w:val="006E3B42"/>
    <w:rsid w:val="006E3E7B"/>
    <w:rsid w:val="006E4EF6"/>
    <w:rsid w:val="006E551D"/>
    <w:rsid w:val="006E5D5C"/>
    <w:rsid w:val="006E5D92"/>
    <w:rsid w:val="006E6C76"/>
    <w:rsid w:val="006E7BDD"/>
    <w:rsid w:val="006F0EF4"/>
    <w:rsid w:val="006F19C3"/>
    <w:rsid w:val="006F1A4C"/>
    <w:rsid w:val="006F2671"/>
    <w:rsid w:val="006F4585"/>
    <w:rsid w:val="006F45DD"/>
    <w:rsid w:val="006F4669"/>
    <w:rsid w:val="006F4B3F"/>
    <w:rsid w:val="006F5539"/>
    <w:rsid w:val="006F5FB8"/>
    <w:rsid w:val="006F64C9"/>
    <w:rsid w:val="006F77A4"/>
    <w:rsid w:val="006F7E63"/>
    <w:rsid w:val="00700230"/>
    <w:rsid w:val="00700A48"/>
    <w:rsid w:val="00700CED"/>
    <w:rsid w:val="00700DB4"/>
    <w:rsid w:val="007014E0"/>
    <w:rsid w:val="0070236E"/>
    <w:rsid w:val="0070263C"/>
    <w:rsid w:val="00702DF7"/>
    <w:rsid w:val="0070303F"/>
    <w:rsid w:val="00703436"/>
    <w:rsid w:val="00703CC5"/>
    <w:rsid w:val="00703D84"/>
    <w:rsid w:val="0070405F"/>
    <w:rsid w:val="007043B0"/>
    <w:rsid w:val="00704B29"/>
    <w:rsid w:val="00704F0F"/>
    <w:rsid w:val="007052FA"/>
    <w:rsid w:val="00705E03"/>
    <w:rsid w:val="00705E1B"/>
    <w:rsid w:val="00707EC6"/>
    <w:rsid w:val="00710CC5"/>
    <w:rsid w:val="007112A7"/>
    <w:rsid w:val="007116C8"/>
    <w:rsid w:val="00711B31"/>
    <w:rsid w:val="00711C8F"/>
    <w:rsid w:val="00712A1A"/>
    <w:rsid w:val="00712A5E"/>
    <w:rsid w:val="00713793"/>
    <w:rsid w:val="0071502C"/>
    <w:rsid w:val="007154EA"/>
    <w:rsid w:val="007164AC"/>
    <w:rsid w:val="0071663D"/>
    <w:rsid w:val="007172B8"/>
    <w:rsid w:val="0071797A"/>
    <w:rsid w:val="00717A1E"/>
    <w:rsid w:val="007200A2"/>
    <w:rsid w:val="007207B8"/>
    <w:rsid w:val="00720F88"/>
    <w:rsid w:val="00721520"/>
    <w:rsid w:val="00721B31"/>
    <w:rsid w:val="00721F88"/>
    <w:rsid w:val="00723353"/>
    <w:rsid w:val="0072383B"/>
    <w:rsid w:val="007240DB"/>
    <w:rsid w:val="00724D2F"/>
    <w:rsid w:val="00724ECA"/>
    <w:rsid w:val="0072517C"/>
    <w:rsid w:val="007253B7"/>
    <w:rsid w:val="00725586"/>
    <w:rsid w:val="00725A69"/>
    <w:rsid w:val="00726683"/>
    <w:rsid w:val="0072697B"/>
    <w:rsid w:val="0072749C"/>
    <w:rsid w:val="0072765B"/>
    <w:rsid w:val="007277FD"/>
    <w:rsid w:val="00727CD7"/>
    <w:rsid w:val="0073001B"/>
    <w:rsid w:val="00730676"/>
    <w:rsid w:val="00730751"/>
    <w:rsid w:val="0073102B"/>
    <w:rsid w:val="0073138E"/>
    <w:rsid w:val="00731AF2"/>
    <w:rsid w:val="00731F28"/>
    <w:rsid w:val="00731F94"/>
    <w:rsid w:val="0073204A"/>
    <w:rsid w:val="00733CC1"/>
    <w:rsid w:val="00734D72"/>
    <w:rsid w:val="00734E28"/>
    <w:rsid w:val="007356E1"/>
    <w:rsid w:val="00736624"/>
    <w:rsid w:val="0073687A"/>
    <w:rsid w:val="0073705D"/>
    <w:rsid w:val="00737656"/>
    <w:rsid w:val="007407E8"/>
    <w:rsid w:val="00740B24"/>
    <w:rsid w:val="00741C3D"/>
    <w:rsid w:val="00741D19"/>
    <w:rsid w:val="00741F00"/>
    <w:rsid w:val="00742D08"/>
    <w:rsid w:val="007435C4"/>
    <w:rsid w:val="00743887"/>
    <w:rsid w:val="00743E20"/>
    <w:rsid w:val="00745BFA"/>
    <w:rsid w:val="00745C50"/>
    <w:rsid w:val="00746535"/>
    <w:rsid w:val="0074677C"/>
    <w:rsid w:val="007469C9"/>
    <w:rsid w:val="00746CD8"/>
    <w:rsid w:val="00747DA6"/>
    <w:rsid w:val="00750C43"/>
    <w:rsid w:val="007512B9"/>
    <w:rsid w:val="00751BE4"/>
    <w:rsid w:val="00751ED5"/>
    <w:rsid w:val="00751F06"/>
    <w:rsid w:val="00752B71"/>
    <w:rsid w:val="00753F43"/>
    <w:rsid w:val="007545C1"/>
    <w:rsid w:val="00754A90"/>
    <w:rsid w:val="007555FC"/>
    <w:rsid w:val="00755B42"/>
    <w:rsid w:val="007569EE"/>
    <w:rsid w:val="00757ABD"/>
    <w:rsid w:val="007609A3"/>
    <w:rsid w:val="00760B79"/>
    <w:rsid w:val="00760F1E"/>
    <w:rsid w:val="00760FA9"/>
    <w:rsid w:val="00761D8B"/>
    <w:rsid w:val="00761FD3"/>
    <w:rsid w:val="00762FD9"/>
    <w:rsid w:val="007631A7"/>
    <w:rsid w:val="00763939"/>
    <w:rsid w:val="00763962"/>
    <w:rsid w:val="00763C39"/>
    <w:rsid w:val="00765A46"/>
    <w:rsid w:val="00766338"/>
    <w:rsid w:val="00766901"/>
    <w:rsid w:val="00767196"/>
    <w:rsid w:val="0077003E"/>
    <w:rsid w:val="0077058D"/>
    <w:rsid w:val="00770877"/>
    <w:rsid w:val="00770B2F"/>
    <w:rsid w:val="00770F7A"/>
    <w:rsid w:val="007737CE"/>
    <w:rsid w:val="00773CAC"/>
    <w:rsid w:val="00773D47"/>
    <w:rsid w:val="00773DA4"/>
    <w:rsid w:val="00773F14"/>
    <w:rsid w:val="00774A31"/>
    <w:rsid w:val="00774D75"/>
    <w:rsid w:val="00775400"/>
    <w:rsid w:val="00775558"/>
    <w:rsid w:val="007756E3"/>
    <w:rsid w:val="00775AA7"/>
    <w:rsid w:val="00775C23"/>
    <w:rsid w:val="00776CA1"/>
    <w:rsid w:val="00776D23"/>
    <w:rsid w:val="007776C2"/>
    <w:rsid w:val="0077779B"/>
    <w:rsid w:val="00777A16"/>
    <w:rsid w:val="00777CFC"/>
    <w:rsid w:val="00777FB0"/>
    <w:rsid w:val="00780071"/>
    <w:rsid w:val="00780B71"/>
    <w:rsid w:val="0078133C"/>
    <w:rsid w:val="007814BF"/>
    <w:rsid w:val="00781CA4"/>
    <w:rsid w:val="00781D29"/>
    <w:rsid w:val="00783096"/>
    <w:rsid w:val="00783517"/>
    <w:rsid w:val="00783D93"/>
    <w:rsid w:val="00784525"/>
    <w:rsid w:val="00784E3C"/>
    <w:rsid w:val="00785554"/>
    <w:rsid w:val="00786521"/>
    <w:rsid w:val="00787A01"/>
    <w:rsid w:val="00787BCD"/>
    <w:rsid w:val="00787D2D"/>
    <w:rsid w:val="00787E09"/>
    <w:rsid w:val="00787F6A"/>
    <w:rsid w:val="007903C7"/>
    <w:rsid w:val="0079067C"/>
    <w:rsid w:val="00791644"/>
    <w:rsid w:val="00791704"/>
    <w:rsid w:val="00792108"/>
    <w:rsid w:val="007924D6"/>
    <w:rsid w:val="007935A0"/>
    <w:rsid w:val="00793764"/>
    <w:rsid w:val="00793ECC"/>
    <w:rsid w:val="00794193"/>
    <w:rsid w:val="0079519A"/>
    <w:rsid w:val="00795616"/>
    <w:rsid w:val="00795703"/>
    <w:rsid w:val="00795A55"/>
    <w:rsid w:val="00795FCD"/>
    <w:rsid w:val="0079674B"/>
    <w:rsid w:val="00796CA2"/>
    <w:rsid w:val="00797A59"/>
    <w:rsid w:val="00797EB9"/>
    <w:rsid w:val="007A0238"/>
    <w:rsid w:val="007A111B"/>
    <w:rsid w:val="007A15A9"/>
    <w:rsid w:val="007A1783"/>
    <w:rsid w:val="007A1D13"/>
    <w:rsid w:val="007A1F45"/>
    <w:rsid w:val="007A213A"/>
    <w:rsid w:val="007A2682"/>
    <w:rsid w:val="007A375A"/>
    <w:rsid w:val="007A3980"/>
    <w:rsid w:val="007A46F2"/>
    <w:rsid w:val="007A48E6"/>
    <w:rsid w:val="007A4D78"/>
    <w:rsid w:val="007A4EF2"/>
    <w:rsid w:val="007A61D7"/>
    <w:rsid w:val="007A64BB"/>
    <w:rsid w:val="007A6ECB"/>
    <w:rsid w:val="007B0358"/>
    <w:rsid w:val="007B05B7"/>
    <w:rsid w:val="007B0C1E"/>
    <w:rsid w:val="007B0C8A"/>
    <w:rsid w:val="007B16DE"/>
    <w:rsid w:val="007B196B"/>
    <w:rsid w:val="007B1B9E"/>
    <w:rsid w:val="007B1FC6"/>
    <w:rsid w:val="007B3863"/>
    <w:rsid w:val="007B3AD5"/>
    <w:rsid w:val="007B6D62"/>
    <w:rsid w:val="007B6EDE"/>
    <w:rsid w:val="007B790A"/>
    <w:rsid w:val="007B7A56"/>
    <w:rsid w:val="007B7ADF"/>
    <w:rsid w:val="007B7E5E"/>
    <w:rsid w:val="007C08EC"/>
    <w:rsid w:val="007C0C5A"/>
    <w:rsid w:val="007C0F61"/>
    <w:rsid w:val="007C1C08"/>
    <w:rsid w:val="007C1EAA"/>
    <w:rsid w:val="007C205F"/>
    <w:rsid w:val="007C207C"/>
    <w:rsid w:val="007C2457"/>
    <w:rsid w:val="007C2B22"/>
    <w:rsid w:val="007C2CAC"/>
    <w:rsid w:val="007C4A55"/>
    <w:rsid w:val="007C5BFC"/>
    <w:rsid w:val="007C6F59"/>
    <w:rsid w:val="007D04BB"/>
    <w:rsid w:val="007D099D"/>
    <w:rsid w:val="007D0ABA"/>
    <w:rsid w:val="007D1108"/>
    <w:rsid w:val="007D2F45"/>
    <w:rsid w:val="007D304B"/>
    <w:rsid w:val="007D3B9A"/>
    <w:rsid w:val="007D477C"/>
    <w:rsid w:val="007D6BC8"/>
    <w:rsid w:val="007D7EF4"/>
    <w:rsid w:val="007E0C94"/>
    <w:rsid w:val="007E113A"/>
    <w:rsid w:val="007E12B6"/>
    <w:rsid w:val="007E18BC"/>
    <w:rsid w:val="007E2691"/>
    <w:rsid w:val="007E4139"/>
    <w:rsid w:val="007E4480"/>
    <w:rsid w:val="007E6438"/>
    <w:rsid w:val="007E6D3D"/>
    <w:rsid w:val="007E6E9C"/>
    <w:rsid w:val="007E7165"/>
    <w:rsid w:val="007E7840"/>
    <w:rsid w:val="007E7F13"/>
    <w:rsid w:val="007F1B2D"/>
    <w:rsid w:val="007F30D8"/>
    <w:rsid w:val="007F3178"/>
    <w:rsid w:val="007F324D"/>
    <w:rsid w:val="007F4A86"/>
    <w:rsid w:val="007F4F37"/>
    <w:rsid w:val="007F535A"/>
    <w:rsid w:val="007F5CE6"/>
    <w:rsid w:val="007F60DB"/>
    <w:rsid w:val="007F685B"/>
    <w:rsid w:val="007F6D22"/>
    <w:rsid w:val="007F6EA2"/>
    <w:rsid w:val="00800A67"/>
    <w:rsid w:val="00800B0B"/>
    <w:rsid w:val="008013F9"/>
    <w:rsid w:val="0080160D"/>
    <w:rsid w:val="008016D4"/>
    <w:rsid w:val="00801CE1"/>
    <w:rsid w:val="008020BB"/>
    <w:rsid w:val="008028FD"/>
    <w:rsid w:val="00802FB1"/>
    <w:rsid w:val="00803CD6"/>
    <w:rsid w:val="00803DFC"/>
    <w:rsid w:val="00804341"/>
    <w:rsid w:val="008046EF"/>
    <w:rsid w:val="00805664"/>
    <w:rsid w:val="008058F8"/>
    <w:rsid w:val="0080675A"/>
    <w:rsid w:val="0080725D"/>
    <w:rsid w:val="0080757F"/>
    <w:rsid w:val="00807E61"/>
    <w:rsid w:val="00807FDF"/>
    <w:rsid w:val="00810B34"/>
    <w:rsid w:val="0081136E"/>
    <w:rsid w:val="0081139F"/>
    <w:rsid w:val="008114B5"/>
    <w:rsid w:val="008115A4"/>
    <w:rsid w:val="00812F42"/>
    <w:rsid w:val="00813925"/>
    <w:rsid w:val="008139A8"/>
    <w:rsid w:val="00813B16"/>
    <w:rsid w:val="00813C9C"/>
    <w:rsid w:val="008157EE"/>
    <w:rsid w:val="00815B58"/>
    <w:rsid w:val="00816318"/>
    <w:rsid w:val="008204F6"/>
    <w:rsid w:val="00820513"/>
    <w:rsid w:val="00821E5D"/>
    <w:rsid w:val="00822409"/>
    <w:rsid w:val="0082268E"/>
    <w:rsid w:val="00822690"/>
    <w:rsid w:val="00822BEC"/>
    <w:rsid w:val="00824AE0"/>
    <w:rsid w:val="00825B2E"/>
    <w:rsid w:val="008262DF"/>
    <w:rsid w:val="008268E9"/>
    <w:rsid w:val="00826E36"/>
    <w:rsid w:val="0082733E"/>
    <w:rsid w:val="00827512"/>
    <w:rsid w:val="00827AEA"/>
    <w:rsid w:val="00830DBE"/>
    <w:rsid w:val="00831517"/>
    <w:rsid w:val="008320F0"/>
    <w:rsid w:val="0083210D"/>
    <w:rsid w:val="00833A23"/>
    <w:rsid w:val="008343D5"/>
    <w:rsid w:val="00835662"/>
    <w:rsid w:val="008357AB"/>
    <w:rsid w:val="00835B57"/>
    <w:rsid w:val="00836BAD"/>
    <w:rsid w:val="00836D31"/>
    <w:rsid w:val="00840597"/>
    <w:rsid w:val="0084284E"/>
    <w:rsid w:val="00843492"/>
    <w:rsid w:val="00843A2E"/>
    <w:rsid w:val="00843A88"/>
    <w:rsid w:val="008445DA"/>
    <w:rsid w:val="00844B42"/>
    <w:rsid w:val="008450F5"/>
    <w:rsid w:val="00845F04"/>
    <w:rsid w:val="00846327"/>
    <w:rsid w:val="008469A8"/>
    <w:rsid w:val="00846DB5"/>
    <w:rsid w:val="00847228"/>
    <w:rsid w:val="00847669"/>
    <w:rsid w:val="00847EE4"/>
    <w:rsid w:val="008502DF"/>
    <w:rsid w:val="008504DC"/>
    <w:rsid w:val="00850810"/>
    <w:rsid w:val="00850956"/>
    <w:rsid w:val="00850A9C"/>
    <w:rsid w:val="00851390"/>
    <w:rsid w:val="00851696"/>
    <w:rsid w:val="00851FB0"/>
    <w:rsid w:val="0085296A"/>
    <w:rsid w:val="00852BFB"/>
    <w:rsid w:val="008531A8"/>
    <w:rsid w:val="008542C6"/>
    <w:rsid w:val="00854466"/>
    <w:rsid w:val="008547A6"/>
    <w:rsid w:val="008549B2"/>
    <w:rsid w:val="00855467"/>
    <w:rsid w:val="00855808"/>
    <w:rsid w:val="008564F2"/>
    <w:rsid w:val="00860813"/>
    <w:rsid w:val="008616B6"/>
    <w:rsid w:val="008618B4"/>
    <w:rsid w:val="00862069"/>
    <w:rsid w:val="00862300"/>
    <w:rsid w:val="008632C6"/>
    <w:rsid w:val="00863659"/>
    <w:rsid w:val="00864EC3"/>
    <w:rsid w:val="00865749"/>
    <w:rsid w:val="00865958"/>
    <w:rsid w:val="008659AA"/>
    <w:rsid w:val="00865BBA"/>
    <w:rsid w:val="00866C41"/>
    <w:rsid w:val="00866E8F"/>
    <w:rsid w:val="00867059"/>
    <w:rsid w:val="00867882"/>
    <w:rsid w:val="00867DEF"/>
    <w:rsid w:val="0087086E"/>
    <w:rsid w:val="00870C94"/>
    <w:rsid w:val="00871F61"/>
    <w:rsid w:val="00872E80"/>
    <w:rsid w:val="00872FEE"/>
    <w:rsid w:val="00873B38"/>
    <w:rsid w:val="008742FB"/>
    <w:rsid w:val="00874587"/>
    <w:rsid w:val="00875684"/>
    <w:rsid w:val="008758F6"/>
    <w:rsid w:val="00875AF4"/>
    <w:rsid w:val="00876697"/>
    <w:rsid w:val="00877E81"/>
    <w:rsid w:val="00880787"/>
    <w:rsid w:val="00881305"/>
    <w:rsid w:val="00882194"/>
    <w:rsid w:val="008821C6"/>
    <w:rsid w:val="0088372E"/>
    <w:rsid w:val="00883B78"/>
    <w:rsid w:val="008842B2"/>
    <w:rsid w:val="00884411"/>
    <w:rsid w:val="00884DF4"/>
    <w:rsid w:val="00884EB3"/>
    <w:rsid w:val="0088534C"/>
    <w:rsid w:val="008863B0"/>
    <w:rsid w:val="00887126"/>
    <w:rsid w:val="00887ACF"/>
    <w:rsid w:val="00887CEB"/>
    <w:rsid w:val="00890246"/>
    <w:rsid w:val="00890549"/>
    <w:rsid w:val="00890785"/>
    <w:rsid w:val="00890CBF"/>
    <w:rsid w:val="0089140B"/>
    <w:rsid w:val="0089182B"/>
    <w:rsid w:val="00893FB8"/>
    <w:rsid w:val="00894997"/>
    <w:rsid w:val="00896241"/>
    <w:rsid w:val="00896DB9"/>
    <w:rsid w:val="0089752F"/>
    <w:rsid w:val="0089776D"/>
    <w:rsid w:val="008977F8"/>
    <w:rsid w:val="00897CF4"/>
    <w:rsid w:val="008A1629"/>
    <w:rsid w:val="008A1B94"/>
    <w:rsid w:val="008A1BA7"/>
    <w:rsid w:val="008A2B97"/>
    <w:rsid w:val="008A2FB4"/>
    <w:rsid w:val="008A3090"/>
    <w:rsid w:val="008A35D1"/>
    <w:rsid w:val="008A3728"/>
    <w:rsid w:val="008A3CFF"/>
    <w:rsid w:val="008A4A36"/>
    <w:rsid w:val="008A4B22"/>
    <w:rsid w:val="008A5428"/>
    <w:rsid w:val="008A567C"/>
    <w:rsid w:val="008A5A62"/>
    <w:rsid w:val="008A6061"/>
    <w:rsid w:val="008A6332"/>
    <w:rsid w:val="008A7D8D"/>
    <w:rsid w:val="008B0A26"/>
    <w:rsid w:val="008B0D1A"/>
    <w:rsid w:val="008B22C6"/>
    <w:rsid w:val="008B269D"/>
    <w:rsid w:val="008B2BBA"/>
    <w:rsid w:val="008B4336"/>
    <w:rsid w:val="008B5257"/>
    <w:rsid w:val="008B5742"/>
    <w:rsid w:val="008B5F46"/>
    <w:rsid w:val="008B6430"/>
    <w:rsid w:val="008B646C"/>
    <w:rsid w:val="008B77B2"/>
    <w:rsid w:val="008C038E"/>
    <w:rsid w:val="008C078B"/>
    <w:rsid w:val="008C21B9"/>
    <w:rsid w:val="008C2CBD"/>
    <w:rsid w:val="008C2ECD"/>
    <w:rsid w:val="008C31BB"/>
    <w:rsid w:val="008C3736"/>
    <w:rsid w:val="008C4554"/>
    <w:rsid w:val="008C51AB"/>
    <w:rsid w:val="008C5388"/>
    <w:rsid w:val="008C5D89"/>
    <w:rsid w:val="008C7749"/>
    <w:rsid w:val="008D0E12"/>
    <w:rsid w:val="008D189A"/>
    <w:rsid w:val="008D238F"/>
    <w:rsid w:val="008D25AB"/>
    <w:rsid w:val="008D2DCA"/>
    <w:rsid w:val="008D310B"/>
    <w:rsid w:val="008D3198"/>
    <w:rsid w:val="008D4371"/>
    <w:rsid w:val="008D471E"/>
    <w:rsid w:val="008D4D33"/>
    <w:rsid w:val="008D4E89"/>
    <w:rsid w:val="008D5065"/>
    <w:rsid w:val="008D536C"/>
    <w:rsid w:val="008D62FF"/>
    <w:rsid w:val="008D64A8"/>
    <w:rsid w:val="008D6D45"/>
    <w:rsid w:val="008D7B52"/>
    <w:rsid w:val="008D7D0D"/>
    <w:rsid w:val="008E07BF"/>
    <w:rsid w:val="008E15E2"/>
    <w:rsid w:val="008E1AFC"/>
    <w:rsid w:val="008E1CFB"/>
    <w:rsid w:val="008E1ED3"/>
    <w:rsid w:val="008E213D"/>
    <w:rsid w:val="008E26C7"/>
    <w:rsid w:val="008E343D"/>
    <w:rsid w:val="008E3B80"/>
    <w:rsid w:val="008E3DD1"/>
    <w:rsid w:val="008E4F2B"/>
    <w:rsid w:val="008E5B21"/>
    <w:rsid w:val="008E5E23"/>
    <w:rsid w:val="008E6266"/>
    <w:rsid w:val="008F0903"/>
    <w:rsid w:val="008F1403"/>
    <w:rsid w:val="008F1823"/>
    <w:rsid w:val="008F19B5"/>
    <w:rsid w:val="008F31D1"/>
    <w:rsid w:val="008F71A0"/>
    <w:rsid w:val="008F7A0B"/>
    <w:rsid w:val="008F7FE2"/>
    <w:rsid w:val="00900B58"/>
    <w:rsid w:val="00901579"/>
    <w:rsid w:val="00901F2B"/>
    <w:rsid w:val="00902084"/>
    <w:rsid w:val="00902122"/>
    <w:rsid w:val="00903CEC"/>
    <w:rsid w:val="0090436F"/>
    <w:rsid w:val="009049EF"/>
    <w:rsid w:val="00904F34"/>
    <w:rsid w:val="00905365"/>
    <w:rsid w:val="00907F3F"/>
    <w:rsid w:val="00910662"/>
    <w:rsid w:val="00910BB6"/>
    <w:rsid w:val="00911F41"/>
    <w:rsid w:val="00911F8C"/>
    <w:rsid w:val="00913D7A"/>
    <w:rsid w:val="0091416E"/>
    <w:rsid w:val="00914CD4"/>
    <w:rsid w:val="0091510E"/>
    <w:rsid w:val="009156A2"/>
    <w:rsid w:val="009156C0"/>
    <w:rsid w:val="009167BD"/>
    <w:rsid w:val="009168D0"/>
    <w:rsid w:val="00917951"/>
    <w:rsid w:val="0091798F"/>
    <w:rsid w:val="00920006"/>
    <w:rsid w:val="00920783"/>
    <w:rsid w:val="00920A81"/>
    <w:rsid w:val="00920A97"/>
    <w:rsid w:val="0092314E"/>
    <w:rsid w:val="009234BE"/>
    <w:rsid w:val="00923AE0"/>
    <w:rsid w:val="00923FA7"/>
    <w:rsid w:val="00924387"/>
    <w:rsid w:val="0092608E"/>
    <w:rsid w:val="009264DA"/>
    <w:rsid w:val="00926BDD"/>
    <w:rsid w:val="00927584"/>
    <w:rsid w:val="00930BD6"/>
    <w:rsid w:val="009328E2"/>
    <w:rsid w:val="00932DB8"/>
    <w:rsid w:val="00933172"/>
    <w:rsid w:val="00934AA8"/>
    <w:rsid w:val="009352F4"/>
    <w:rsid w:val="00935F50"/>
    <w:rsid w:val="009369D1"/>
    <w:rsid w:val="0093755A"/>
    <w:rsid w:val="0093757F"/>
    <w:rsid w:val="0093790E"/>
    <w:rsid w:val="00937C28"/>
    <w:rsid w:val="00940C9D"/>
    <w:rsid w:val="009429D9"/>
    <w:rsid w:val="009431F9"/>
    <w:rsid w:val="009433AD"/>
    <w:rsid w:val="00943591"/>
    <w:rsid w:val="00944A62"/>
    <w:rsid w:val="00944CB9"/>
    <w:rsid w:val="00945D63"/>
    <w:rsid w:val="00946200"/>
    <w:rsid w:val="00947C62"/>
    <w:rsid w:val="0095086D"/>
    <w:rsid w:val="00950B5F"/>
    <w:rsid w:val="00950BAA"/>
    <w:rsid w:val="00951AB2"/>
    <w:rsid w:val="00952D53"/>
    <w:rsid w:val="00953AD1"/>
    <w:rsid w:val="00954543"/>
    <w:rsid w:val="00954A17"/>
    <w:rsid w:val="00954B73"/>
    <w:rsid w:val="00954F12"/>
    <w:rsid w:val="009558F1"/>
    <w:rsid w:val="00956E54"/>
    <w:rsid w:val="00957DFE"/>
    <w:rsid w:val="009606D4"/>
    <w:rsid w:val="00960A00"/>
    <w:rsid w:val="00961515"/>
    <w:rsid w:val="00961701"/>
    <w:rsid w:val="00961773"/>
    <w:rsid w:val="0096252F"/>
    <w:rsid w:val="00963315"/>
    <w:rsid w:val="0096365D"/>
    <w:rsid w:val="00963A83"/>
    <w:rsid w:val="00963C40"/>
    <w:rsid w:val="00965059"/>
    <w:rsid w:val="0096519A"/>
    <w:rsid w:val="009652B0"/>
    <w:rsid w:val="009658CD"/>
    <w:rsid w:val="00966C40"/>
    <w:rsid w:val="0096725F"/>
    <w:rsid w:val="00970344"/>
    <w:rsid w:val="0097048D"/>
    <w:rsid w:val="00970DFC"/>
    <w:rsid w:val="00970E0E"/>
    <w:rsid w:val="009716CD"/>
    <w:rsid w:val="009717DD"/>
    <w:rsid w:val="00971837"/>
    <w:rsid w:val="009721AF"/>
    <w:rsid w:val="00972992"/>
    <w:rsid w:val="00973851"/>
    <w:rsid w:val="009753DB"/>
    <w:rsid w:val="00975A18"/>
    <w:rsid w:val="00975EA2"/>
    <w:rsid w:val="00975F79"/>
    <w:rsid w:val="00976658"/>
    <w:rsid w:val="0097686E"/>
    <w:rsid w:val="0097739D"/>
    <w:rsid w:val="00977C4B"/>
    <w:rsid w:val="0098066D"/>
    <w:rsid w:val="00980EF5"/>
    <w:rsid w:val="00980F6D"/>
    <w:rsid w:val="009830F5"/>
    <w:rsid w:val="00983F01"/>
    <w:rsid w:val="00983F91"/>
    <w:rsid w:val="009847F5"/>
    <w:rsid w:val="00984AAE"/>
    <w:rsid w:val="00984EC7"/>
    <w:rsid w:val="00986F7E"/>
    <w:rsid w:val="0098716D"/>
    <w:rsid w:val="009871B6"/>
    <w:rsid w:val="009872F6"/>
    <w:rsid w:val="009876F1"/>
    <w:rsid w:val="009877B6"/>
    <w:rsid w:val="00987DDF"/>
    <w:rsid w:val="009905B9"/>
    <w:rsid w:val="009906E6"/>
    <w:rsid w:val="0099078E"/>
    <w:rsid w:val="00991787"/>
    <w:rsid w:val="00991790"/>
    <w:rsid w:val="009921DF"/>
    <w:rsid w:val="009921E1"/>
    <w:rsid w:val="00992890"/>
    <w:rsid w:val="00992D67"/>
    <w:rsid w:val="00992E75"/>
    <w:rsid w:val="0099381D"/>
    <w:rsid w:val="00995224"/>
    <w:rsid w:val="009956CE"/>
    <w:rsid w:val="00995AA6"/>
    <w:rsid w:val="00995F1D"/>
    <w:rsid w:val="009964F1"/>
    <w:rsid w:val="0099657F"/>
    <w:rsid w:val="00996FE6"/>
    <w:rsid w:val="00997236"/>
    <w:rsid w:val="00997238"/>
    <w:rsid w:val="00997F7A"/>
    <w:rsid w:val="009A07A4"/>
    <w:rsid w:val="009A0B67"/>
    <w:rsid w:val="009A0C92"/>
    <w:rsid w:val="009A16B0"/>
    <w:rsid w:val="009A21B4"/>
    <w:rsid w:val="009A2282"/>
    <w:rsid w:val="009A2482"/>
    <w:rsid w:val="009A2616"/>
    <w:rsid w:val="009A2ADE"/>
    <w:rsid w:val="009A3845"/>
    <w:rsid w:val="009A403B"/>
    <w:rsid w:val="009A413F"/>
    <w:rsid w:val="009A4669"/>
    <w:rsid w:val="009A6D0C"/>
    <w:rsid w:val="009A73A2"/>
    <w:rsid w:val="009A7AB0"/>
    <w:rsid w:val="009B0733"/>
    <w:rsid w:val="009B09C3"/>
    <w:rsid w:val="009B1B73"/>
    <w:rsid w:val="009B208C"/>
    <w:rsid w:val="009B2DAE"/>
    <w:rsid w:val="009B3CFA"/>
    <w:rsid w:val="009B3F1C"/>
    <w:rsid w:val="009B4754"/>
    <w:rsid w:val="009B4830"/>
    <w:rsid w:val="009B4BB1"/>
    <w:rsid w:val="009B5B46"/>
    <w:rsid w:val="009B5D28"/>
    <w:rsid w:val="009B65B5"/>
    <w:rsid w:val="009B6D10"/>
    <w:rsid w:val="009B7B33"/>
    <w:rsid w:val="009C0604"/>
    <w:rsid w:val="009C161A"/>
    <w:rsid w:val="009C1AB8"/>
    <w:rsid w:val="009C2F9D"/>
    <w:rsid w:val="009C3D0F"/>
    <w:rsid w:val="009C4D8B"/>
    <w:rsid w:val="009C573F"/>
    <w:rsid w:val="009C5C03"/>
    <w:rsid w:val="009C620B"/>
    <w:rsid w:val="009C63E7"/>
    <w:rsid w:val="009C6584"/>
    <w:rsid w:val="009C65BB"/>
    <w:rsid w:val="009C675B"/>
    <w:rsid w:val="009C7DC2"/>
    <w:rsid w:val="009D0831"/>
    <w:rsid w:val="009D08A4"/>
    <w:rsid w:val="009D0BE2"/>
    <w:rsid w:val="009D113A"/>
    <w:rsid w:val="009D1737"/>
    <w:rsid w:val="009D1C36"/>
    <w:rsid w:val="009D1D21"/>
    <w:rsid w:val="009D2038"/>
    <w:rsid w:val="009D23D0"/>
    <w:rsid w:val="009D296B"/>
    <w:rsid w:val="009D4086"/>
    <w:rsid w:val="009D51C8"/>
    <w:rsid w:val="009D5E9A"/>
    <w:rsid w:val="009D627A"/>
    <w:rsid w:val="009D62D5"/>
    <w:rsid w:val="009D6C5A"/>
    <w:rsid w:val="009D7C4B"/>
    <w:rsid w:val="009D7DD8"/>
    <w:rsid w:val="009E08C0"/>
    <w:rsid w:val="009E0A05"/>
    <w:rsid w:val="009E135D"/>
    <w:rsid w:val="009E13F0"/>
    <w:rsid w:val="009E1C3D"/>
    <w:rsid w:val="009E2532"/>
    <w:rsid w:val="009E2A8F"/>
    <w:rsid w:val="009E2DB3"/>
    <w:rsid w:val="009E3621"/>
    <w:rsid w:val="009E46EE"/>
    <w:rsid w:val="009E6303"/>
    <w:rsid w:val="009E6412"/>
    <w:rsid w:val="009E6833"/>
    <w:rsid w:val="009E6B2A"/>
    <w:rsid w:val="009E745A"/>
    <w:rsid w:val="009F029C"/>
    <w:rsid w:val="009F07CE"/>
    <w:rsid w:val="009F0F29"/>
    <w:rsid w:val="009F13DC"/>
    <w:rsid w:val="009F1B50"/>
    <w:rsid w:val="009F1CBD"/>
    <w:rsid w:val="009F2B46"/>
    <w:rsid w:val="009F45AC"/>
    <w:rsid w:val="009F5113"/>
    <w:rsid w:val="009F527C"/>
    <w:rsid w:val="009F5646"/>
    <w:rsid w:val="009F5690"/>
    <w:rsid w:val="009F74EC"/>
    <w:rsid w:val="009F7AFD"/>
    <w:rsid w:val="00A007A2"/>
    <w:rsid w:val="00A00DF5"/>
    <w:rsid w:val="00A00FC1"/>
    <w:rsid w:val="00A0164B"/>
    <w:rsid w:val="00A01B9A"/>
    <w:rsid w:val="00A01DC3"/>
    <w:rsid w:val="00A027E7"/>
    <w:rsid w:val="00A04F54"/>
    <w:rsid w:val="00A05F05"/>
    <w:rsid w:val="00A05F71"/>
    <w:rsid w:val="00A06191"/>
    <w:rsid w:val="00A06352"/>
    <w:rsid w:val="00A073D6"/>
    <w:rsid w:val="00A1097B"/>
    <w:rsid w:val="00A11643"/>
    <w:rsid w:val="00A11A1F"/>
    <w:rsid w:val="00A12389"/>
    <w:rsid w:val="00A12A35"/>
    <w:rsid w:val="00A12AC3"/>
    <w:rsid w:val="00A137D0"/>
    <w:rsid w:val="00A13888"/>
    <w:rsid w:val="00A1391B"/>
    <w:rsid w:val="00A13F53"/>
    <w:rsid w:val="00A14317"/>
    <w:rsid w:val="00A14D74"/>
    <w:rsid w:val="00A152D4"/>
    <w:rsid w:val="00A15CB8"/>
    <w:rsid w:val="00A15F4B"/>
    <w:rsid w:val="00A17391"/>
    <w:rsid w:val="00A175E9"/>
    <w:rsid w:val="00A179CA"/>
    <w:rsid w:val="00A208E2"/>
    <w:rsid w:val="00A20B65"/>
    <w:rsid w:val="00A20DEC"/>
    <w:rsid w:val="00A21C69"/>
    <w:rsid w:val="00A2278D"/>
    <w:rsid w:val="00A22886"/>
    <w:rsid w:val="00A232EF"/>
    <w:rsid w:val="00A233A6"/>
    <w:rsid w:val="00A239E8"/>
    <w:rsid w:val="00A24480"/>
    <w:rsid w:val="00A24626"/>
    <w:rsid w:val="00A24A5B"/>
    <w:rsid w:val="00A251D4"/>
    <w:rsid w:val="00A25339"/>
    <w:rsid w:val="00A25AF9"/>
    <w:rsid w:val="00A2604F"/>
    <w:rsid w:val="00A306A0"/>
    <w:rsid w:val="00A32895"/>
    <w:rsid w:val="00A32EB4"/>
    <w:rsid w:val="00A33800"/>
    <w:rsid w:val="00A33AE5"/>
    <w:rsid w:val="00A3442E"/>
    <w:rsid w:val="00A34F4D"/>
    <w:rsid w:val="00A37606"/>
    <w:rsid w:val="00A37AD8"/>
    <w:rsid w:val="00A4030B"/>
    <w:rsid w:val="00A40979"/>
    <w:rsid w:val="00A411F8"/>
    <w:rsid w:val="00A4181C"/>
    <w:rsid w:val="00A429AF"/>
    <w:rsid w:val="00A42E29"/>
    <w:rsid w:val="00A430E8"/>
    <w:rsid w:val="00A436CE"/>
    <w:rsid w:val="00A44B5C"/>
    <w:rsid w:val="00A450DD"/>
    <w:rsid w:val="00A454A6"/>
    <w:rsid w:val="00A45A5B"/>
    <w:rsid w:val="00A466E7"/>
    <w:rsid w:val="00A46869"/>
    <w:rsid w:val="00A46DBA"/>
    <w:rsid w:val="00A47BB2"/>
    <w:rsid w:val="00A5002E"/>
    <w:rsid w:val="00A50182"/>
    <w:rsid w:val="00A50C68"/>
    <w:rsid w:val="00A51A9E"/>
    <w:rsid w:val="00A526A0"/>
    <w:rsid w:val="00A53779"/>
    <w:rsid w:val="00A538C4"/>
    <w:rsid w:val="00A545E8"/>
    <w:rsid w:val="00A5495C"/>
    <w:rsid w:val="00A54D85"/>
    <w:rsid w:val="00A55750"/>
    <w:rsid w:val="00A55A64"/>
    <w:rsid w:val="00A56560"/>
    <w:rsid w:val="00A56B20"/>
    <w:rsid w:val="00A57288"/>
    <w:rsid w:val="00A61011"/>
    <w:rsid w:val="00A61A76"/>
    <w:rsid w:val="00A6396F"/>
    <w:rsid w:val="00A64342"/>
    <w:rsid w:val="00A64868"/>
    <w:rsid w:val="00A64FBC"/>
    <w:rsid w:val="00A64FE7"/>
    <w:rsid w:val="00A6568E"/>
    <w:rsid w:val="00A65A29"/>
    <w:rsid w:val="00A66213"/>
    <w:rsid w:val="00A678FE"/>
    <w:rsid w:val="00A70FB5"/>
    <w:rsid w:val="00A711D5"/>
    <w:rsid w:val="00A72686"/>
    <w:rsid w:val="00A7299C"/>
    <w:rsid w:val="00A734DF"/>
    <w:rsid w:val="00A74483"/>
    <w:rsid w:val="00A74ED5"/>
    <w:rsid w:val="00A76412"/>
    <w:rsid w:val="00A771E2"/>
    <w:rsid w:val="00A77C3C"/>
    <w:rsid w:val="00A80487"/>
    <w:rsid w:val="00A807BD"/>
    <w:rsid w:val="00A80CA0"/>
    <w:rsid w:val="00A82475"/>
    <w:rsid w:val="00A83CB4"/>
    <w:rsid w:val="00A85817"/>
    <w:rsid w:val="00A8672D"/>
    <w:rsid w:val="00A8769A"/>
    <w:rsid w:val="00A91654"/>
    <w:rsid w:val="00A9337B"/>
    <w:rsid w:val="00A93B1A"/>
    <w:rsid w:val="00A93BD4"/>
    <w:rsid w:val="00A93E6D"/>
    <w:rsid w:val="00A9404A"/>
    <w:rsid w:val="00A9476C"/>
    <w:rsid w:val="00A947E7"/>
    <w:rsid w:val="00A95516"/>
    <w:rsid w:val="00A95989"/>
    <w:rsid w:val="00A961D9"/>
    <w:rsid w:val="00A968AA"/>
    <w:rsid w:val="00AA1C6C"/>
    <w:rsid w:val="00AA24BC"/>
    <w:rsid w:val="00AA275C"/>
    <w:rsid w:val="00AA32B5"/>
    <w:rsid w:val="00AA41B8"/>
    <w:rsid w:val="00AA4D50"/>
    <w:rsid w:val="00AA4E2D"/>
    <w:rsid w:val="00AA4E49"/>
    <w:rsid w:val="00AA6151"/>
    <w:rsid w:val="00AA7774"/>
    <w:rsid w:val="00AB0168"/>
    <w:rsid w:val="00AB0A8C"/>
    <w:rsid w:val="00AB0B58"/>
    <w:rsid w:val="00AB17AD"/>
    <w:rsid w:val="00AB2370"/>
    <w:rsid w:val="00AB40D9"/>
    <w:rsid w:val="00AB426A"/>
    <w:rsid w:val="00AB489C"/>
    <w:rsid w:val="00AB4C30"/>
    <w:rsid w:val="00AB6A91"/>
    <w:rsid w:val="00AB71B6"/>
    <w:rsid w:val="00AB7884"/>
    <w:rsid w:val="00AC0B12"/>
    <w:rsid w:val="00AC0CA2"/>
    <w:rsid w:val="00AC10EC"/>
    <w:rsid w:val="00AC132D"/>
    <w:rsid w:val="00AC179E"/>
    <w:rsid w:val="00AC184F"/>
    <w:rsid w:val="00AC1867"/>
    <w:rsid w:val="00AC1C87"/>
    <w:rsid w:val="00AC200E"/>
    <w:rsid w:val="00AC20C4"/>
    <w:rsid w:val="00AC3707"/>
    <w:rsid w:val="00AC3F22"/>
    <w:rsid w:val="00AC4742"/>
    <w:rsid w:val="00AC4C2B"/>
    <w:rsid w:val="00AC4E33"/>
    <w:rsid w:val="00AC4F5C"/>
    <w:rsid w:val="00AC5198"/>
    <w:rsid w:val="00AC5974"/>
    <w:rsid w:val="00AC67D7"/>
    <w:rsid w:val="00AD018E"/>
    <w:rsid w:val="00AD11F4"/>
    <w:rsid w:val="00AD1FC5"/>
    <w:rsid w:val="00AD2D1D"/>
    <w:rsid w:val="00AD3849"/>
    <w:rsid w:val="00AD43D9"/>
    <w:rsid w:val="00AD49A8"/>
    <w:rsid w:val="00AD52F0"/>
    <w:rsid w:val="00AD5363"/>
    <w:rsid w:val="00AD58DB"/>
    <w:rsid w:val="00AD6757"/>
    <w:rsid w:val="00AD67AD"/>
    <w:rsid w:val="00AD6974"/>
    <w:rsid w:val="00AD6C42"/>
    <w:rsid w:val="00AD7341"/>
    <w:rsid w:val="00AD7575"/>
    <w:rsid w:val="00AD79C1"/>
    <w:rsid w:val="00AD7A51"/>
    <w:rsid w:val="00AD7FB2"/>
    <w:rsid w:val="00AE1006"/>
    <w:rsid w:val="00AE124B"/>
    <w:rsid w:val="00AE1614"/>
    <w:rsid w:val="00AE1A78"/>
    <w:rsid w:val="00AE268E"/>
    <w:rsid w:val="00AE2F6C"/>
    <w:rsid w:val="00AE3527"/>
    <w:rsid w:val="00AE37BD"/>
    <w:rsid w:val="00AE4AF6"/>
    <w:rsid w:val="00AE52FE"/>
    <w:rsid w:val="00AE5709"/>
    <w:rsid w:val="00AE636C"/>
    <w:rsid w:val="00AE67A6"/>
    <w:rsid w:val="00AE7986"/>
    <w:rsid w:val="00AF0F5E"/>
    <w:rsid w:val="00AF2FC3"/>
    <w:rsid w:val="00AF3471"/>
    <w:rsid w:val="00AF38EB"/>
    <w:rsid w:val="00AF3A62"/>
    <w:rsid w:val="00AF4902"/>
    <w:rsid w:val="00AF4D4A"/>
    <w:rsid w:val="00AF557E"/>
    <w:rsid w:val="00AF5996"/>
    <w:rsid w:val="00AF65EB"/>
    <w:rsid w:val="00AF7140"/>
    <w:rsid w:val="00AF76A3"/>
    <w:rsid w:val="00AF7D03"/>
    <w:rsid w:val="00B02AA4"/>
    <w:rsid w:val="00B02B2C"/>
    <w:rsid w:val="00B03145"/>
    <w:rsid w:val="00B03550"/>
    <w:rsid w:val="00B036CC"/>
    <w:rsid w:val="00B03838"/>
    <w:rsid w:val="00B03871"/>
    <w:rsid w:val="00B03A9F"/>
    <w:rsid w:val="00B046FC"/>
    <w:rsid w:val="00B04AB9"/>
    <w:rsid w:val="00B04CB4"/>
    <w:rsid w:val="00B05217"/>
    <w:rsid w:val="00B0606B"/>
    <w:rsid w:val="00B07125"/>
    <w:rsid w:val="00B077A0"/>
    <w:rsid w:val="00B07D80"/>
    <w:rsid w:val="00B07E41"/>
    <w:rsid w:val="00B07F5A"/>
    <w:rsid w:val="00B1072A"/>
    <w:rsid w:val="00B1156D"/>
    <w:rsid w:val="00B11727"/>
    <w:rsid w:val="00B11CF5"/>
    <w:rsid w:val="00B12FC3"/>
    <w:rsid w:val="00B13C41"/>
    <w:rsid w:val="00B1407B"/>
    <w:rsid w:val="00B14D81"/>
    <w:rsid w:val="00B16AA6"/>
    <w:rsid w:val="00B1776D"/>
    <w:rsid w:val="00B20087"/>
    <w:rsid w:val="00B202F8"/>
    <w:rsid w:val="00B203F1"/>
    <w:rsid w:val="00B2131A"/>
    <w:rsid w:val="00B224E5"/>
    <w:rsid w:val="00B23568"/>
    <w:rsid w:val="00B25F2E"/>
    <w:rsid w:val="00B26ED6"/>
    <w:rsid w:val="00B27807"/>
    <w:rsid w:val="00B27AA1"/>
    <w:rsid w:val="00B30702"/>
    <w:rsid w:val="00B310AD"/>
    <w:rsid w:val="00B316C3"/>
    <w:rsid w:val="00B3231E"/>
    <w:rsid w:val="00B32452"/>
    <w:rsid w:val="00B327C4"/>
    <w:rsid w:val="00B33658"/>
    <w:rsid w:val="00B3517A"/>
    <w:rsid w:val="00B355B2"/>
    <w:rsid w:val="00B35C9B"/>
    <w:rsid w:val="00B36C71"/>
    <w:rsid w:val="00B37204"/>
    <w:rsid w:val="00B42422"/>
    <w:rsid w:val="00B42F88"/>
    <w:rsid w:val="00B43198"/>
    <w:rsid w:val="00B44F56"/>
    <w:rsid w:val="00B455B1"/>
    <w:rsid w:val="00B45704"/>
    <w:rsid w:val="00B45D37"/>
    <w:rsid w:val="00B467F1"/>
    <w:rsid w:val="00B4683E"/>
    <w:rsid w:val="00B46C5D"/>
    <w:rsid w:val="00B46DC9"/>
    <w:rsid w:val="00B50181"/>
    <w:rsid w:val="00B50E2A"/>
    <w:rsid w:val="00B51158"/>
    <w:rsid w:val="00B511C4"/>
    <w:rsid w:val="00B511D7"/>
    <w:rsid w:val="00B5284F"/>
    <w:rsid w:val="00B5290D"/>
    <w:rsid w:val="00B536D9"/>
    <w:rsid w:val="00B5511B"/>
    <w:rsid w:val="00B5549E"/>
    <w:rsid w:val="00B55687"/>
    <w:rsid w:val="00B56211"/>
    <w:rsid w:val="00B60654"/>
    <w:rsid w:val="00B61E8E"/>
    <w:rsid w:val="00B628A0"/>
    <w:rsid w:val="00B62ED3"/>
    <w:rsid w:val="00B634C3"/>
    <w:rsid w:val="00B635BE"/>
    <w:rsid w:val="00B63A9C"/>
    <w:rsid w:val="00B63D3C"/>
    <w:rsid w:val="00B645C5"/>
    <w:rsid w:val="00B65E35"/>
    <w:rsid w:val="00B67602"/>
    <w:rsid w:val="00B67E33"/>
    <w:rsid w:val="00B71186"/>
    <w:rsid w:val="00B711EB"/>
    <w:rsid w:val="00B71E95"/>
    <w:rsid w:val="00B71EDC"/>
    <w:rsid w:val="00B72367"/>
    <w:rsid w:val="00B72FBA"/>
    <w:rsid w:val="00B7372C"/>
    <w:rsid w:val="00B746A5"/>
    <w:rsid w:val="00B74720"/>
    <w:rsid w:val="00B74E4A"/>
    <w:rsid w:val="00B75142"/>
    <w:rsid w:val="00B751FF"/>
    <w:rsid w:val="00B7522C"/>
    <w:rsid w:val="00B75CD1"/>
    <w:rsid w:val="00B8023D"/>
    <w:rsid w:val="00B809B6"/>
    <w:rsid w:val="00B837B0"/>
    <w:rsid w:val="00B83D11"/>
    <w:rsid w:val="00B845EC"/>
    <w:rsid w:val="00B84CAF"/>
    <w:rsid w:val="00B84D6C"/>
    <w:rsid w:val="00B84DFB"/>
    <w:rsid w:val="00B84F1A"/>
    <w:rsid w:val="00B8509E"/>
    <w:rsid w:val="00B85ACF"/>
    <w:rsid w:val="00B85BDD"/>
    <w:rsid w:val="00B87433"/>
    <w:rsid w:val="00B9014C"/>
    <w:rsid w:val="00B9051E"/>
    <w:rsid w:val="00B9054F"/>
    <w:rsid w:val="00B9090A"/>
    <w:rsid w:val="00B90ACE"/>
    <w:rsid w:val="00B91258"/>
    <w:rsid w:val="00B91A70"/>
    <w:rsid w:val="00B9220B"/>
    <w:rsid w:val="00B922D8"/>
    <w:rsid w:val="00B92393"/>
    <w:rsid w:val="00B925C5"/>
    <w:rsid w:val="00B926FE"/>
    <w:rsid w:val="00B939CC"/>
    <w:rsid w:val="00B94761"/>
    <w:rsid w:val="00B94EA9"/>
    <w:rsid w:val="00B95C59"/>
    <w:rsid w:val="00B973D0"/>
    <w:rsid w:val="00B97459"/>
    <w:rsid w:val="00B97B95"/>
    <w:rsid w:val="00B97DE8"/>
    <w:rsid w:val="00BA0687"/>
    <w:rsid w:val="00BA133F"/>
    <w:rsid w:val="00BA1918"/>
    <w:rsid w:val="00BA2305"/>
    <w:rsid w:val="00BA299A"/>
    <w:rsid w:val="00BA36C2"/>
    <w:rsid w:val="00BA5932"/>
    <w:rsid w:val="00BA6470"/>
    <w:rsid w:val="00BA64EA"/>
    <w:rsid w:val="00BA6713"/>
    <w:rsid w:val="00BA6DA1"/>
    <w:rsid w:val="00BB0571"/>
    <w:rsid w:val="00BB0974"/>
    <w:rsid w:val="00BB0E02"/>
    <w:rsid w:val="00BB23FA"/>
    <w:rsid w:val="00BB2B23"/>
    <w:rsid w:val="00BB3DFF"/>
    <w:rsid w:val="00BB3FAC"/>
    <w:rsid w:val="00BB4910"/>
    <w:rsid w:val="00BB6E6C"/>
    <w:rsid w:val="00BB76FD"/>
    <w:rsid w:val="00BB7B55"/>
    <w:rsid w:val="00BB7CF8"/>
    <w:rsid w:val="00BC0AA9"/>
    <w:rsid w:val="00BC1287"/>
    <w:rsid w:val="00BC1AB9"/>
    <w:rsid w:val="00BC2BE3"/>
    <w:rsid w:val="00BC34F9"/>
    <w:rsid w:val="00BC435F"/>
    <w:rsid w:val="00BC4A94"/>
    <w:rsid w:val="00BC4AC1"/>
    <w:rsid w:val="00BC4F0E"/>
    <w:rsid w:val="00BC592C"/>
    <w:rsid w:val="00BC635F"/>
    <w:rsid w:val="00BC66A6"/>
    <w:rsid w:val="00BC6C0F"/>
    <w:rsid w:val="00BD03DC"/>
    <w:rsid w:val="00BD16B6"/>
    <w:rsid w:val="00BD1C63"/>
    <w:rsid w:val="00BD3A5F"/>
    <w:rsid w:val="00BD6377"/>
    <w:rsid w:val="00BD6C7A"/>
    <w:rsid w:val="00BE0333"/>
    <w:rsid w:val="00BE10F8"/>
    <w:rsid w:val="00BE1341"/>
    <w:rsid w:val="00BE1FE8"/>
    <w:rsid w:val="00BE2509"/>
    <w:rsid w:val="00BE2DE7"/>
    <w:rsid w:val="00BE34EE"/>
    <w:rsid w:val="00BE37C1"/>
    <w:rsid w:val="00BE46A7"/>
    <w:rsid w:val="00BE46B4"/>
    <w:rsid w:val="00BE52AB"/>
    <w:rsid w:val="00BE552D"/>
    <w:rsid w:val="00BE57D2"/>
    <w:rsid w:val="00BE5F85"/>
    <w:rsid w:val="00BE7031"/>
    <w:rsid w:val="00BE7337"/>
    <w:rsid w:val="00BF017B"/>
    <w:rsid w:val="00BF061C"/>
    <w:rsid w:val="00BF162C"/>
    <w:rsid w:val="00BF25A1"/>
    <w:rsid w:val="00BF2C2E"/>
    <w:rsid w:val="00BF307C"/>
    <w:rsid w:val="00BF30D3"/>
    <w:rsid w:val="00BF3785"/>
    <w:rsid w:val="00BF396E"/>
    <w:rsid w:val="00BF3F6A"/>
    <w:rsid w:val="00BF505B"/>
    <w:rsid w:val="00BF560D"/>
    <w:rsid w:val="00BF73C6"/>
    <w:rsid w:val="00BF74BC"/>
    <w:rsid w:val="00C00CE3"/>
    <w:rsid w:val="00C0272B"/>
    <w:rsid w:val="00C035D2"/>
    <w:rsid w:val="00C03622"/>
    <w:rsid w:val="00C04F52"/>
    <w:rsid w:val="00C06F34"/>
    <w:rsid w:val="00C07197"/>
    <w:rsid w:val="00C140F5"/>
    <w:rsid w:val="00C14466"/>
    <w:rsid w:val="00C153DF"/>
    <w:rsid w:val="00C1589F"/>
    <w:rsid w:val="00C16A91"/>
    <w:rsid w:val="00C16B55"/>
    <w:rsid w:val="00C16CBD"/>
    <w:rsid w:val="00C16FCF"/>
    <w:rsid w:val="00C17014"/>
    <w:rsid w:val="00C21302"/>
    <w:rsid w:val="00C217B8"/>
    <w:rsid w:val="00C218C7"/>
    <w:rsid w:val="00C23B5B"/>
    <w:rsid w:val="00C240D9"/>
    <w:rsid w:val="00C243B6"/>
    <w:rsid w:val="00C252AC"/>
    <w:rsid w:val="00C262C5"/>
    <w:rsid w:val="00C27149"/>
    <w:rsid w:val="00C2745F"/>
    <w:rsid w:val="00C27C1F"/>
    <w:rsid w:val="00C31184"/>
    <w:rsid w:val="00C31264"/>
    <w:rsid w:val="00C323F0"/>
    <w:rsid w:val="00C32D7A"/>
    <w:rsid w:val="00C33C07"/>
    <w:rsid w:val="00C34955"/>
    <w:rsid w:val="00C3535F"/>
    <w:rsid w:val="00C35DCE"/>
    <w:rsid w:val="00C36A5C"/>
    <w:rsid w:val="00C36D87"/>
    <w:rsid w:val="00C36F69"/>
    <w:rsid w:val="00C419A6"/>
    <w:rsid w:val="00C41CD1"/>
    <w:rsid w:val="00C42578"/>
    <w:rsid w:val="00C428E4"/>
    <w:rsid w:val="00C42DEC"/>
    <w:rsid w:val="00C42E85"/>
    <w:rsid w:val="00C42EA4"/>
    <w:rsid w:val="00C430EB"/>
    <w:rsid w:val="00C43764"/>
    <w:rsid w:val="00C43B7D"/>
    <w:rsid w:val="00C43ECB"/>
    <w:rsid w:val="00C43F06"/>
    <w:rsid w:val="00C450EF"/>
    <w:rsid w:val="00C4542B"/>
    <w:rsid w:val="00C455AB"/>
    <w:rsid w:val="00C4648E"/>
    <w:rsid w:val="00C46ABC"/>
    <w:rsid w:val="00C46CC7"/>
    <w:rsid w:val="00C501DF"/>
    <w:rsid w:val="00C509A1"/>
    <w:rsid w:val="00C50E22"/>
    <w:rsid w:val="00C51212"/>
    <w:rsid w:val="00C51422"/>
    <w:rsid w:val="00C51AD6"/>
    <w:rsid w:val="00C524FE"/>
    <w:rsid w:val="00C5400E"/>
    <w:rsid w:val="00C546DF"/>
    <w:rsid w:val="00C5491B"/>
    <w:rsid w:val="00C55910"/>
    <w:rsid w:val="00C55F82"/>
    <w:rsid w:val="00C56BAB"/>
    <w:rsid w:val="00C5731A"/>
    <w:rsid w:val="00C57432"/>
    <w:rsid w:val="00C57889"/>
    <w:rsid w:val="00C57AFF"/>
    <w:rsid w:val="00C57E04"/>
    <w:rsid w:val="00C57FEE"/>
    <w:rsid w:val="00C6074B"/>
    <w:rsid w:val="00C607F9"/>
    <w:rsid w:val="00C61357"/>
    <w:rsid w:val="00C616BB"/>
    <w:rsid w:val="00C619C0"/>
    <w:rsid w:val="00C61B19"/>
    <w:rsid w:val="00C62012"/>
    <w:rsid w:val="00C6258E"/>
    <w:rsid w:val="00C626F7"/>
    <w:rsid w:val="00C63093"/>
    <w:rsid w:val="00C63117"/>
    <w:rsid w:val="00C6328F"/>
    <w:rsid w:val="00C632A5"/>
    <w:rsid w:val="00C63D67"/>
    <w:rsid w:val="00C63FEE"/>
    <w:rsid w:val="00C643C8"/>
    <w:rsid w:val="00C64E37"/>
    <w:rsid w:val="00C65688"/>
    <w:rsid w:val="00C65697"/>
    <w:rsid w:val="00C65A69"/>
    <w:rsid w:val="00C65FFF"/>
    <w:rsid w:val="00C665C5"/>
    <w:rsid w:val="00C66629"/>
    <w:rsid w:val="00C66931"/>
    <w:rsid w:val="00C679A7"/>
    <w:rsid w:val="00C702B5"/>
    <w:rsid w:val="00C70537"/>
    <w:rsid w:val="00C705D0"/>
    <w:rsid w:val="00C70C95"/>
    <w:rsid w:val="00C70EF7"/>
    <w:rsid w:val="00C710AE"/>
    <w:rsid w:val="00C735FA"/>
    <w:rsid w:val="00C75405"/>
    <w:rsid w:val="00C75570"/>
    <w:rsid w:val="00C76600"/>
    <w:rsid w:val="00C767DA"/>
    <w:rsid w:val="00C80205"/>
    <w:rsid w:val="00C8036B"/>
    <w:rsid w:val="00C8063C"/>
    <w:rsid w:val="00C80AC2"/>
    <w:rsid w:val="00C81FD4"/>
    <w:rsid w:val="00C82457"/>
    <w:rsid w:val="00C826DA"/>
    <w:rsid w:val="00C82B0D"/>
    <w:rsid w:val="00C82E2C"/>
    <w:rsid w:val="00C836A1"/>
    <w:rsid w:val="00C83A66"/>
    <w:rsid w:val="00C83E24"/>
    <w:rsid w:val="00C84153"/>
    <w:rsid w:val="00C84574"/>
    <w:rsid w:val="00C84A0C"/>
    <w:rsid w:val="00C85D14"/>
    <w:rsid w:val="00C861A6"/>
    <w:rsid w:val="00C866F7"/>
    <w:rsid w:val="00C86C2F"/>
    <w:rsid w:val="00C871C3"/>
    <w:rsid w:val="00C87AA3"/>
    <w:rsid w:val="00C913EA"/>
    <w:rsid w:val="00C9266A"/>
    <w:rsid w:val="00C928EA"/>
    <w:rsid w:val="00C93E14"/>
    <w:rsid w:val="00C95CF6"/>
    <w:rsid w:val="00C96437"/>
    <w:rsid w:val="00C96A65"/>
    <w:rsid w:val="00C96CA6"/>
    <w:rsid w:val="00C96D76"/>
    <w:rsid w:val="00C97375"/>
    <w:rsid w:val="00C97AE1"/>
    <w:rsid w:val="00C97F09"/>
    <w:rsid w:val="00CA08A3"/>
    <w:rsid w:val="00CA0D4B"/>
    <w:rsid w:val="00CA2E1D"/>
    <w:rsid w:val="00CA3855"/>
    <w:rsid w:val="00CA4162"/>
    <w:rsid w:val="00CA45D1"/>
    <w:rsid w:val="00CA4D7E"/>
    <w:rsid w:val="00CA5117"/>
    <w:rsid w:val="00CA54E0"/>
    <w:rsid w:val="00CA5EA4"/>
    <w:rsid w:val="00CA751B"/>
    <w:rsid w:val="00CA753B"/>
    <w:rsid w:val="00CA7CC0"/>
    <w:rsid w:val="00CB0E88"/>
    <w:rsid w:val="00CB1C10"/>
    <w:rsid w:val="00CB1C7A"/>
    <w:rsid w:val="00CB3405"/>
    <w:rsid w:val="00CB3CD1"/>
    <w:rsid w:val="00CB47F9"/>
    <w:rsid w:val="00CB4B88"/>
    <w:rsid w:val="00CB52F7"/>
    <w:rsid w:val="00CB5C19"/>
    <w:rsid w:val="00CB5C80"/>
    <w:rsid w:val="00CB5F82"/>
    <w:rsid w:val="00CB60CC"/>
    <w:rsid w:val="00CB6624"/>
    <w:rsid w:val="00CB6725"/>
    <w:rsid w:val="00CB6773"/>
    <w:rsid w:val="00CB6A09"/>
    <w:rsid w:val="00CB71D0"/>
    <w:rsid w:val="00CB766C"/>
    <w:rsid w:val="00CB7D86"/>
    <w:rsid w:val="00CC02DA"/>
    <w:rsid w:val="00CC0EFE"/>
    <w:rsid w:val="00CC260E"/>
    <w:rsid w:val="00CC33F2"/>
    <w:rsid w:val="00CC48B2"/>
    <w:rsid w:val="00CC4C6C"/>
    <w:rsid w:val="00CC5ED6"/>
    <w:rsid w:val="00CC600D"/>
    <w:rsid w:val="00CC750B"/>
    <w:rsid w:val="00CC7C5F"/>
    <w:rsid w:val="00CC7E89"/>
    <w:rsid w:val="00CD00F1"/>
    <w:rsid w:val="00CD0B8C"/>
    <w:rsid w:val="00CD1F8D"/>
    <w:rsid w:val="00CD2076"/>
    <w:rsid w:val="00CD2708"/>
    <w:rsid w:val="00CD3771"/>
    <w:rsid w:val="00CD3A5F"/>
    <w:rsid w:val="00CD476E"/>
    <w:rsid w:val="00CD47DB"/>
    <w:rsid w:val="00CE12F0"/>
    <w:rsid w:val="00CE1654"/>
    <w:rsid w:val="00CE1816"/>
    <w:rsid w:val="00CE2D17"/>
    <w:rsid w:val="00CE2DB8"/>
    <w:rsid w:val="00CE541C"/>
    <w:rsid w:val="00CE54A6"/>
    <w:rsid w:val="00CE5D52"/>
    <w:rsid w:val="00CE6906"/>
    <w:rsid w:val="00CE7924"/>
    <w:rsid w:val="00CE7B06"/>
    <w:rsid w:val="00CE7CB3"/>
    <w:rsid w:val="00CE7D4F"/>
    <w:rsid w:val="00CF14DF"/>
    <w:rsid w:val="00CF163C"/>
    <w:rsid w:val="00CF23D5"/>
    <w:rsid w:val="00CF2479"/>
    <w:rsid w:val="00CF2997"/>
    <w:rsid w:val="00CF3805"/>
    <w:rsid w:val="00CF3ACE"/>
    <w:rsid w:val="00CF446D"/>
    <w:rsid w:val="00CF4A17"/>
    <w:rsid w:val="00CF4A4B"/>
    <w:rsid w:val="00CF4BE1"/>
    <w:rsid w:val="00CF663C"/>
    <w:rsid w:val="00CF6BFF"/>
    <w:rsid w:val="00CF7755"/>
    <w:rsid w:val="00CF78CD"/>
    <w:rsid w:val="00CF79CE"/>
    <w:rsid w:val="00CF7FBB"/>
    <w:rsid w:val="00D00849"/>
    <w:rsid w:val="00D0084F"/>
    <w:rsid w:val="00D008AE"/>
    <w:rsid w:val="00D0125E"/>
    <w:rsid w:val="00D01D59"/>
    <w:rsid w:val="00D01D9E"/>
    <w:rsid w:val="00D024BD"/>
    <w:rsid w:val="00D0322D"/>
    <w:rsid w:val="00D044A8"/>
    <w:rsid w:val="00D04534"/>
    <w:rsid w:val="00D0465C"/>
    <w:rsid w:val="00D0509B"/>
    <w:rsid w:val="00D050EB"/>
    <w:rsid w:val="00D05116"/>
    <w:rsid w:val="00D05210"/>
    <w:rsid w:val="00D0538B"/>
    <w:rsid w:val="00D058E5"/>
    <w:rsid w:val="00D06B74"/>
    <w:rsid w:val="00D07744"/>
    <w:rsid w:val="00D07EFC"/>
    <w:rsid w:val="00D102EF"/>
    <w:rsid w:val="00D11325"/>
    <w:rsid w:val="00D11ECC"/>
    <w:rsid w:val="00D123A8"/>
    <w:rsid w:val="00D126BC"/>
    <w:rsid w:val="00D128E1"/>
    <w:rsid w:val="00D12B95"/>
    <w:rsid w:val="00D131B7"/>
    <w:rsid w:val="00D1398F"/>
    <w:rsid w:val="00D15764"/>
    <w:rsid w:val="00D162CE"/>
    <w:rsid w:val="00D175DC"/>
    <w:rsid w:val="00D17A77"/>
    <w:rsid w:val="00D20A82"/>
    <w:rsid w:val="00D20B62"/>
    <w:rsid w:val="00D21921"/>
    <w:rsid w:val="00D22E0E"/>
    <w:rsid w:val="00D2367B"/>
    <w:rsid w:val="00D238DE"/>
    <w:rsid w:val="00D24AAD"/>
    <w:rsid w:val="00D266CA"/>
    <w:rsid w:val="00D26766"/>
    <w:rsid w:val="00D26C9D"/>
    <w:rsid w:val="00D26FF6"/>
    <w:rsid w:val="00D2725F"/>
    <w:rsid w:val="00D2766A"/>
    <w:rsid w:val="00D2775C"/>
    <w:rsid w:val="00D30483"/>
    <w:rsid w:val="00D30A6E"/>
    <w:rsid w:val="00D30F87"/>
    <w:rsid w:val="00D31780"/>
    <w:rsid w:val="00D33805"/>
    <w:rsid w:val="00D339EA"/>
    <w:rsid w:val="00D33E24"/>
    <w:rsid w:val="00D35840"/>
    <w:rsid w:val="00D359F4"/>
    <w:rsid w:val="00D35B48"/>
    <w:rsid w:val="00D3655A"/>
    <w:rsid w:val="00D3754F"/>
    <w:rsid w:val="00D402E3"/>
    <w:rsid w:val="00D40717"/>
    <w:rsid w:val="00D415DA"/>
    <w:rsid w:val="00D41E56"/>
    <w:rsid w:val="00D43D7E"/>
    <w:rsid w:val="00D440F5"/>
    <w:rsid w:val="00D45992"/>
    <w:rsid w:val="00D46274"/>
    <w:rsid w:val="00D46FDF"/>
    <w:rsid w:val="00D47D7D"/>
    <w:rsid w:val="00D50B02"/>
    <w:rsid w:val="00D51765"/>
    <w:rsid w:val="00D5224D"/>
    <w:rsid w:val="00D52729"/>
    <w:rsid w:val="00D527EA"/>
    <w:rsid w:val="00D5283B"/>
    <w:rsid w:val="00D536AB"/>
    <w:rsid w:val="00D53D1D"/>
    <w:rsid w:val="00D5439E"/>
    <w:rsid w:val="00D546E0"/>
    <w:rsid w:val="00D563D7"/>
    <w:rsid w:val="00D56697"/>
    <w:rsid w:val="00D57190"/>
    <w:rsid w:val="00D572B9"/>
    <w:rsid w:val="00D605A6"/>
    <w:rsid w:val="00D610BE"/>
    <w:rsid w:val="00D619F0"/>
    <w:rsid w:val="00D61EA3"/>
    <w:rsid w:val="00D633B7"/>
    <w:rsid w:val="00D643A8"/>
    <w:rsid w:val="00D653E9"/>
    <w:rsid w:val="00D6605E"/>
    <w:rsid w:val="00D671C0"/>
    <w:rsid w:val="00D67600"/>
    <w:rsid w:val="00D67630"/>
    <w:rsid w:val="00D6798B"/>
    <w:rsid w:val="00D679B0"/>
    <w:rsid w:val="00D67A00"/>
    <w:rsid w:val="00D67BEE"/>
    <w:rsid w:val="00D7010B"/>
    <w:rsid w:val="00D70870"/>
    <w:rsid w:val="00D71C41"/>
    <w:rsid w:val="00D728FF"/>
    <w:rsid w:val="00D72C10"/>
    <w:rsid w:val="00D73390"/>
    <w:rsid w:val="00D733FF"/>
    <w:rsid w:val="00D7387C"/>
    <w:rsid w:val="00D738A6"/>
    <w:rsid w:val="00D73E9B"/>
    <w:rsid w:val="00D74914"/>
    <w:rsid w:val="00D7642D"/>
    <w:rsid w:val="00D77A9C"/>
    <w:rsid w:val="00D8071E"/>
    <w:rsid w:val="00D80E18"/>
    <w:rsid w:val="00D8117D"/>
    <w:rsid w:val="00D82F5A"/>
    <w:rsid w:val="00D8342F"/>
    <w:rsid w:val="00D839A7"/>
    <w:rsid w:val="00D83FAE"/>
    <w:rsid w:val="00D84D0D"/>
    <w:rsid w:val="00D85BAE"/>
    <w:rsid w:val="00D85E8F"/>
    <w:rsid w:val="00D861E9"/>
    <w:rsid w:val="00D866F2"/>
    <w:rsid w:val="00D86700"/>
    <w:rsid w:val="00D879D6"/>
    <w:rsid w:val="00D87D8C"/>
    <w:rsid w:val="00D90845"/>
    <w:rsid w:val="00D91DC6"/>
    <w:rsid w:val="00D91ED3"/>
    <w:rsid w:val="00D93344"/>
    <w:rsid w:val="00D939F3"/>
    <w:rsid w:val="00D93B49"/>
    <w:rsid w:val="00D9473E"/>
    <w:rsid w:val="00D95149"/>
    <w:rsid w:val="00D9546E"/>
    <w:rsid w:val="00D963A0"/>
    <w:rsid w:val="00D96C1F"/>
    <w:rsid w:val="00D97B0A"/>
    <w:rsid w:val="00DA06B4"/>
    <w:rsid w:val="00DA0918"/>
    <w:rsid w:val="00DA0B8B"/>
    <w:rsid w:val="00DA0D27"/>
    <w:rsid w:val="00DA364B"/>
    <w:rsid w:val="00DA3B77"/>
    <w:rsid w:val="00DA3EAA"/>
    <w:rsid w:val="00DA4EFE"/>
    <w:rsid w:val="00DA54D7"/>
    <w:rsid w:val="00DA7910"/>
    <w:rsid w:val="00DB0399"/>
    <w:rsid w:val="00DB06CD"/>
    <w:rsid w:val="00DB11FD"/>
    <w:rsid w:val="00DB1268"/>
    <w:rsid w:val="00DB19A5"/>
    <w:rsid w:val="00DB249C"/>
    <w:rsid w:val="00DB31FF"/>
    <w:rsid w:val="00DB3ABA"/>
    <w:rsid w:val="00DB3C4B"/>
    <w:rsid w:val="00DB4AD4"/>
    <w:rsid w:val="00DB4B0B"/>
    <w:rsid w:val="00DB4C06"/>
    <w:rsid w:val="00DB50CB"/>
    <w:rsid w:val="00DB6802"/>
    <w:rsid w:val="00DB7EB2"/>
    <w:rsid w:val="00DB7FCC"/>
    <w:rsid w:val="00DC0183"/>
    <w:rsid w:val="00DC0391"/>
    <w:rsid w:val="00DC0BC9"/>
    <w:rsid w:val="00DC0FBC"/>
    <w:rsid w:val="00DC1047"/>
    <w:rsid w:val="00DC20EF"/>
    <w:rsid w:val="00DC2490"/>
    <w:rsid w:val="00DC24A6"/>
    <w:rsid w:val="00DC2C5A"/>
    <w:rsid w:val="00DC31C2"/>
    <w:rsid w:val="00DC459B"/>
    <w:rsid w:val="00DC4777"/>
    <w:rsid w:val="00DC534F"/>
    <w:rsid w:val="00DC7575"/>
    <w:rsid w:val="00DD10D4"/>
    <w:rsid w:val="00DD1523"/>
    <w:rsid w:val="00DD179C"/>
    <w:rsid w:val="00DD18F3"/>
    <w:rsid w:val="00DD237A"/>
    <w:rsid w:val="00DD2C9F"/>
    <w:rsid w:val="00DD3C31"/>
    <w:rsid w:val="00DD4132"/>
    <w:rsid w:val="00DD45CD"/>
    <w:rsid w:val="00DD489F"/>
    <w:rsid w:val="00DD597A"/>
    <w:rsid w:val="00DD6156"/>
    <w:rsid w:val="00DD6D0B"/>
    <w:rsid w:val="00DD7035"/>
    <w:rsid w:val="00DD70AB"/>
    <w:rsid w:val="00DD750C"/>
    <w:rsid w:val="00DE008A"/>
    <w:rsid w:val="00DE03EF"/>
    <w:rsid w:val="00DE08F3"/>
    <w:rsid w:val="00DE1C32"/>
    <w:rsid w:val="00DE1CE8"/>
    <w:rsid w:val="00DE2292"/>
    <w:rsid w:val="00DE2DD8"/>
    <w:rsid w:val="00DE2F96"/>
    <w:rsid w:val="00DE5475"/>
    <w:rsid w:val="00DE558E"/>
    <w:rsid w:val="00DE5DF7"/>
    <w:rsid w:val="00DE5E29"/>
    <w:rsid w:val="00DE5F10"/>
    <w:rsid w:val="00DE6FB9"/>
    <w:rsid w:val="00DE78D6"/>
    <w:rsid w:val="00DF00FE"/>
    <w:rsid w:val="00DF03A3"/>
    <w:rsid w:val="00DF160F"/>
    <w:rsid w:val="00DF248C"/>
    <w:rsid w:val="00DF320F"/>
    <w:rsid w:val="00DF357D"/>
    <w:rsid w:val="00DF4015"/>
    <w:rsid w:val="00DF429C"/>
    <w:rsid w:val="00DF470C"/>
    <w:rsid w:val="00DF4E79"/>
    <w:rsid w:val="00DF582D"/>
    <w:rsid w:val="00DF6955"/>
    <w:rsid w:val="00DF7265"/>
    <w:rsid w:val="00DF7C35"/>
    <w:rsid w:val="00DF7FA3"/>
    <w:rsid w:val="00E00BE2"/>
    <w:rsid w:val="00E00EF9"/>
    <w:rsid w:val="00E01B3E"/>
    <w:rsid w:val="00E02A70"/>
    <w:rsid w:val="00E03D37"/>
    <w:rsid w:val="00E04255"/>
    <w:rsid w:val="00E0487D"/>
    <w:rsid w:val="00E0489B"/>
    <w:rsid w:val="00E05059"/>
    <w:rsid w:val="00E05A38"/>
    <w:rsid w:val="00E05BD1"/>
    <w:rsid w:val="00E06471"/>
    <w:rsid w:val="00E069E0"/>
    <w:rsid w:val="00E072F2"/>
    <w:rsid w:val="00E0780F"/>
    <w:rsid w:val="00E07CD6"/>
    <w:rsid w:val="00E101D3"/>
    <w:rsid w:val="00E10A45"/>
    <w:rsid w:val="00E10CB0"/>
    <w:rsid w:val="00E10D8B"/>
    <w:rsid w:val="00E1105B"/>
    <w:rsid w:val="00E11D9D"/>
    <w:rsid w:val="00E11DD2"/>
    <w:rsid w:val="00E11EA9"/>
    <w:rsid w:val="00E12F94"/>
    <w:rsid w:val="00E13043"/>
    <w:rsid w:val="00E14E6A"/>
    <w:rsid w:val="00E1556A"/>
    <w:rsid w:val="00E156F3"/>
    <w:rsid w:val="00E15EDD"/>
    <w:rsid w:val="00E15F9D"/>
    <w:rsid w:val="00E16012"/>
    <w:rsid w:val="00E1605A"/>
    <w:rsid w:val="00E17162"/>
    <w:rsid w:val="00E20669"/>
    <w:rsid w:val="00E20719"/>
    <w:rsid w:val="00E20E5D"/>
    <w:rsid w:val="00E2236C"/>
    <w:rsid w:val="00E22664"/>
    <w:rsid w:val="00E23383"/>
    <w:rsid w:val="00E23747"/>
    <w:rsid w:val="00E24652"/>
    <w:rsid w:val="00E24854"/>
    <w:rsid w:val="00E24F83"/>
    <w:rsid w:val="00E2535F"/>
    <w:rsid w:val="00E259AE"/>
    <w:rsid w:val="00E25F58"/>
    <w:rsid w:val="00E269D1"/>
    <w:rsid w:val="00E26FBD"/>
    <w:rsid w:val="00E27DB6"/>
    <w:rsid w:val="00E30137"/>
    <w:rsid w:val="00E31767"/>
    <w:rsid w:val="00E32471"/>
    <w:rsid w:val="00E326A6"/>
    <w:rsid w:val="00E33279"/>
    <w:rsid w:val="00E33407"/>
    <w:rsid w:val="00E3390E"/>
    <w:rsid w:val="00E34146"/>
    <w:rsid w:val="00E344BE"/>
    <w:rsid w:val="00E35EE9"/>
    <w:rsid w:val="00E36008"/>
    <w:rsid w:val="00E3605F"/>
    <w:rsid w:val="00E361A3"/>
    <w:rsid w:val="00E37289"/>
    <w:rsid w:val="00E372EE"/>
    <w:rsid w:val="00E37947"/>
    <w:rsid w:val="00E40BD1"/>
    <w:rsid w:val="00E41C9E"/>
    <w:rsid w:val="00E42E0B"/>
    <w:rsid w:val="00E4307F"/>
    <w:rsid w:val="00E43295"/>
    <w:rsid w:val="00E43C9C"/>
    <w:rsid w:val="00E45C92"/>
    <w:rsid w:val="00E4608F"/>
    <w:rsid w:val="00E46264"/>
    <w:rsid w:val="00E46EC1"/>
    <w:rsid w:val="00E47E0C"/>
    <w:rsid w:val="00E50992"/>
    <w:rsid w:val="00E5189A"/>
    <w:rsid w:val="00E51D3C"/>
    <w:rsid w:val="00E51FCA"/>
    <w:rsid w:val="00E532A0"/>
    <w:rsid w:val="00E532A6"/>
    <w:rsid w:val="00E53881"/>
    <w:rsid w:val="00E55D08"/>
    <w:rsid w:val="00E56C49"/>
    <w:rsid w:val="00E57C0C"/>
    <w:rsid w:val="00E604C1"/>
    <w:rsid w:val="00E60A93"/>
    <w:rsid w:val="00E61B0C"/>
    <w:rsid w:val="00E623C3"/>
    <w:rsid w:val="00E6339E"/>
    <w:rsid w:val="00E63F05"/>
    <w:rsid w:val="00E642E3"/>
    <w:rsid w:val="00E643DB"/>
    <w:rsid w:val="00E64A25"/>
    <w:rsid w:val="00E64DDB"/>
    <w:rsid w:val="00E654F7"/>
    <w:rsid w:val="00E65BDB"/>
    <w:rsid w:val="00E662CA"/>
    <w:rsid w:val="00E66962"/>
    <w:rsid w:val="00E66E6A"/>
    <w:rsid w:val="00E70612"/>
    <w:rsid w:val="00E7073D"/>
    <w:rsid w:val="00E71B27"/>
    <w:rsid w:val="00E7210B"/>
    <w:rsid w:val="00E73A66"/>
    <w:rsid w:val="00E73E39"/>
    <w:rsid w:val="00E75E38"/>
    <w:rsid w:val="00E764C6"/>
    <w:rsid w:val="00E76E8D"/>
    <w:rsid w:val="00E77338"/>
    <w:rsid w:val="00E776B4"/>
    <w:rsid w:val="00E82317"/>
    <w:rsid w:val="00E82599"/>
    <w:rsid w:val="00E82E9E"/>
    <w:rsid w:val="00E8422A"/>
    <w:rsid w:val="00E84B24"/>
    <w:rsid w:val="00E84EC0"/>
    <w:rsid w:val="00E860A1"/>
    <w:rsid w:val="00E87B8B"/>
    <w:rsid w:val="00E900BF"/>
    <w:rsid w:val="00E900EE"/>
    <w:rsid w:val="00E90CD5"/>
    <w:rsid w:val="00E91088"/>
    <w:rsid w:val="00E91CA6"/>
    <w:rsid w:val="00E92083"/>
    <w:rsid w:val="00E93768"/>
    <w:rsid w:val="00E93943"/>
    <w:rsid w:val="00E93C94"/>
    <w:rsid w:val="00E93CA7"/>
    <w:rsid w:val="00E944BC"/>
    <w:rsid w:val="00E947A6"/>
    <w:rsid w:val="00E94924"/>
    <w:rsid w:val="00E94E57"/>
    <w:rsid w:val="00E94FEE"/>
    <w:rsid w:val="00E95940"/>
    <w:rsid w:val="00E969FB"/>
    <w:rsid w:val="00E975D1"/>
    <w:rsid w:val="00EA04C1"/>
    <w:rsid w:val="00EA0B53"/>
    <w:rsid w:val="00EA0CFE"/>
    <w:rsid w:val="00EA155B"/>
    <w:rsid w:val="00EA2142"/>
    <w:rsid w:val="00EA38DC"/>
    <w:rsid w:val="00EA4A38"/>
    <w:rsid w:val="00EA5BC1"/>
    <w:rsid w:val="00EA5C30"/>
    <w:rsid w:val="00EA5FB2"/>
    <w:rsid w:val="00EA64F0"/>
    <w:rsid w:val="00EA6EB0"/>
    <w:rsid w:val="00EA6F0C"/>
    <w:rsid w:val="00EA711D"/>
    <w:rsid w:val="00EA780E"/>
    <w:rsid w:val="00EB063C"/>
    <w:rsid w:val="00EB2132"/>
    <w:rsid w:val="00EB2CA2"/>
    <w:rsid w:val="00EB4670"/>
    <w:rsid w:val="00EB48D9"/>
    <w:rsid w:val="00EB5E2F"/>
    <w:rsid w:val="00EB6AED"/>
    <w:rsid w:val="00EB728B"/>
    <w:rsid w:val="00EC0D65"/>
    <w:rsid w:val="00EC115E"/>
    <w:rsid w:val="00EC11C4"/>
    <w:rsid w:val="00EC3020"/>
    <w:rsid w:val="00EC3597"/>
    <w:rsid w:val="00EC3862"/>
    <w:rsid w:val="00EC41F1"/>
    <w:rsid w:val="00EC475B"/>
    <w:rsid w:val="00EC4F60"/>
    <w:rsid w:val="00EC7EE2"/>
    <w:rsid w:val="00ED0C37"/>
    <w:rsid w:val="00ED20FE"/>
    <w:rsid w:val="00ED3449"/>
    <w:rsid w:val="00ED3502"/>
    <w:rsid w:val="00ED3974"/>
    <w:rsid w:val="00ED39A3"/>
    <w:rsid w:val="00ED3F95"/>
    <w:rsid w:val="00ED5070"/>
    <w:rsid w:val="00ED526F"/>
    <w:rsid w:val="00ED5332"/>
    <w:rsid w:val="00ED54DD"/>
    <w:rsid w:val="00ED5AD1"/>
    <w:rsid w:val="00ED6AB0"/>
    <w:rsid w:val="00ED6F61"/>
    <w:rsid w:val="00ED7530"/>
    <w:rsid w:val="00ED7F38"/>
    <w:rsid w:val="00EE0805"/>
    <w:rsid w:val="00EE1519"/>
    <w:rsid w:val="00EE1A42"/>
    <w:rsid w:val="00EE2026"/>
    <w:rsid w:val="00EE26A9"/>
    <w:rsid w:val="00EE37E3"/>
    <w:rsid w:val="00EE3E46"/>
    <w:rsid w:val="00EE4BA7"/>
    <w:rsid w:val="00EE4CD4"/>
    <w:rsid w:val="00EE5FD5"/>
    <w:rsid w:val="00EE630B"/>
    <w:rsid w:val="00EF123F"/>
    <w:rsid w:val="00EF15A6"/>
    <w:rsid w:val="00EF1643"/>
    <w:rsid w:val="00EF2749"/>
    <w:rsid w:val="00EF3D37"/>
    <w:rsid w:val="00EF435C"/>
    <w:rsid w:val="00EF48EA"/>
    <w:rsid w:val="00EF5065"/>
    <w:rsid w:val="00EF50F6"/>
    <w:rsid w:val="00EF5193"/>
    <w:rsid w:val="00EF5C0A"/>
    <w:rsid w:val="00EF687E"/>
    <w:rsid w:val="00EF6BE8"/>
    <w:rsid w:val="00EF7A22"/>
    <w:rsid w:val="00F00642"/>
    <w:rsid w:val="00F00ECD"/>
    <w:rsid w:val="00F01912"/>
    <w:rsid w:val="00F03530"/>
    <w:rsid w:val="00F03C16"/>
    <w:rsid w:val="00F05C62"/>
    <w:rsid w:val="00F05ECD"/>
    <w:rsid w:val="00F06295"/>
    <w:rsid w:val="00F06C8E"/>
    <w:rsid w:val="00F10470"/>
    <w:rsid w:val="00F10EA7"/>
    <w:rsid w:val="00F1250E"/>
    <w:rsid w:val="00F1264E"/>
    <w:rsid w:val="00F12F77"/>
    <w:rsid w:val="00F13222"/>
    <w:rsid w:val="00F13EE6"/>
    <w:rsid w:val="00F14D48"/>
    <w:rsid w:val="00F15329"/>
    <w:rsid w:val="00F15556"/>
    <w:rsid w:val="00F15ACD"/>
    <w:rsid w:val="00F16C2A"/>
    <w:rsid w:val="00F17A3D"/>
    <w:rsid w:val="00F17DD1"/>
    <w:rsid w:val="00F213E9"/>
    <w:rsid w:val="00F21FCD"/>
    <w:rsid w:val="00F222A7"/>
    <w:rsid w:val="00F227A3"/>
    <w:rsid w:val="00F23334"/>
    <w:rsid w:val="00F2354D"/>
    <w:rsid w:val="00F235B6"/>
    <w:rsid w:val="00F23981"/>
    <w:rsid w:val="00F23D88"/>
    <w:rsid w:val="00F24237"/>
    <w:rsid w:val="00F2445F"/>
    <w:rsid w:val="00F244DC"/>
    <w:rsid w:val="00F24E1F"/>
    <w:rsid w:val="00F259B3"/>
    <w:rsid w:val="00F260D2"/>
    <w:rsid w:val="00F263EB"/>
    <w:rsid w:val="00F26ADE"/>
    <w:rsid w:val="00F26F37"/>
    <w:rsid w:val="00F31055"/>
    <w:rsid w:val="00F323B9"/>
    <w:rsid w:val="00F34DEE"/>
    <w:rsid w:val="00F36DC4"/>
    <w:rsid w:val="00F373A4"/>
    <w:rsid w:val="00F4046A"/>
    <w:rsid w:val="00F406A7"/>
    <w:rsid w:val="00F40B94"/>
    <w:rsid w:val="00F41A78"/>
    <w:rsid w:val="00F41BCD"/>
    <w:rsid w:val="00F4245B"/>
    <w:rsid w:val="00F42B85"/>
    <w:rsid w:val="00F42E32"/>
    <w:rsid w:val="00F42FB8"/>
    <w:rsid w:val="00F430D3"/>
    <w:rsid w:val="00F43241"/>
    <w:rsid w:val="00F4365E"/>
    <w:rsid w:val="00F43AC6"/>
    <w:rsid w:val="00F43ECB"/>
    <w:rsid w:val="00F43F7D"/>
    <w:rsid w:val="00F452DC"/>
    <w:rsid w:val="00F455BE"/>
    <w:rsid w:val="00F45A72"/>
    <w:rsid w:val="00F45B93"/>
    <w:rsid w:val="00F463DA"/>
    <w:rsid w:val="00F46C2F"/>
    <w:rsid w:val="00F46C7E"/>
    <w:rsid w:val="00F47DA1"/>
    <w:rsid w:val="00F501C9"/>
    <w:rsid w:val="00F51DE0"/>
    <w:rsid w:val="00F53B70"/>
    <w:rsid w:val="00F54AFF"/>
    <w:rsid w:val="00F556F1"/>
    <w:rsid w:val="00F562C0"/>
    <w:rsid w:val="00F572FD"/>
    <w:rsid w:val="00F57D53"/>
    <w:rsid w:val="00F60071"/>
    <w:rsid w:val="00F60697"/>
    <w:rsid w:val="00F6083B"/>
    <w:rsid w:val="00F6101B"/>
    <w:rsid w:val="00F61265"/>
    <w:rsid w:val="00F612E3"/>
    <w:rsid w:val="00F623E0"/>
    <w:rsid w:val="00F62827"/>
    <w:rsid w:val="00F63426"/>
    <w:rsid w:val="00F6354C"/>
    <w:rsid w:val="00F635B2"/>
    <w:rsid w:val="00F63F41"/>
    <w:rsid w:val="00F6438B"/>
    <w:rsid w:val="00F64987"/>
    <w:rsid w:val="00F654A2"/>
    <w:rsid w:val="00F657C9"/>
    <w:rsid w:val="00F66CDA"/>
    <w:rsid w:val="00F66F91"/>
    <w:rsid w:val="00F71C00"/>
    <w:rsid w:val="00F7233A"/>
    <w:rsid w:val="00F72400"/>
    <w:rsid w:val="00F731FC"/>
    <w:rsid w:val="00F73AE5"/>
    <w:rsid w:val="00F74EBC"/>
    <w:rsid w:val="00F75048"/>
    <w:rsid w:val="00F75A1D"/>
    <w:rsid w:val="00F760E4"/>
    <w:rsid w:val="00F7649F"/>
    <w:rsid w:val="00F76D6C"/>
    <w:rsid w:val="00F8061E"/>
    <w:rsid w:val="00F80EF4"/>
    <w:rsid w:val="00F811BE"/>
    <w:rsid w:val="00F82B1F"/>
    <w:rsid w:val="00F82E21"/>
    <w:rsid w:val="00F832C0"/>
    <w:rsid w:val="00F842E8"/>
    <w:rsid w:val="00F842FB"/>
    <w:rsid w:val="00F844C4"/>
    <w:rsid w:val="00F845F0"/>
    <w:rsid w:val="00F84691"/>
    <w:rsid w:val="00F86E1C"/>
    <w:rsid w:val="00F90667"/>
    <w:rsid w:val="00F9148A"/>
    <w:rsid w:val="00F91775"/>
    <w:rsid w:val="00F933C9"/>
    <w:rsid w:val="00F94937"/>
    <w:rsid w:val="00F9672B"/>
    <w:rsid w:val="00F96AC5"/>
    <w:rsid w:val="00FA0E8E"/>
    <w:rsid w:val="00FA1363"/>
    <w:rsid w:val="00FA190F"/>
    <w:rsid w:val="00FA259A"/>
    <w:rsid w:val="00FA2805"/>
    <w:rsid w:val="00FA2FE8"/>
    <w:rsid w:val="00FA3676"/>
    <w:rsid w:val="00FA5455"/>
    <w:rsid w:val="00FA64ED"/>
    <w:rsid w:val="00FA68F4"/>
    <w:rsid w:val="00FA7E59"/>
    <w:rsid w:val="00FB070D"/>
    <w:rsid w:val="00FB0A8B"/>
    <w:rsid w:val="00FB1465"/>
    <w:rsid w:val="00FB1501"/>
    <w:rsid w:val="00FB1887"/>
    <w:rsid w:val="00FB1E5E"/>
    <w:rsid w:val="00FB20D9"/>
    <w:rsid w:val="00FB2B5E"/>
    <w:rsid w:val="00FB30FF"/>
    <w:rsid w:val="00FB4821"/>
    <w:rsid w:val="00FB4828"/>
    <w:rsid w:val="00FB5AC1"/>
    <w:rsid w:val="00FB6EF5"/>
    <w:rsid w:val="00FB6FD5"/>
    <w:rsid w:val="00FB722E"/>
    <w:rsid w:val="00FB73EC"/>
    <w:rsid w:val="00FB770E"/>
    <w:rsid w:val="00FB7CCD"/>
    <w:rsid w:val="00FB7E79"/>
    <w:rsid w:val="00FC0642"/>
    <w:rsid w:val="00FC07D5"/>
    <w:rsid w:val="00FC08A4"/>
    <w:rsid w:val="00FC08FD"/>
    <w:rsid w:val="00FC0DA3"/>
    <w:rsid w:val="00FC0E0B"/>
    <w:rsid w:val="00FC104F"/>
    <w:rsid w:val="00FC11F3"/>
    <w:rsid w:val="00FC183D"/>
    <w:rsid w:val="00FC2971"/>
    <w:rsid w:val="00FC2EA2"/>
    <w:rsid w:val="00FC341B"/>
    <w:rsid w:val="00FC342A"/>
    <w:rsid w:val="00FC35A1"/>
    <w:rsid w:val="00FC4310"/>
    <w:rsid w:val="00FC4848"/>
    <w:rsid w:val="00FC54AE"/>
    <w:rsid w:val="00FC5717"/>
    <w:rsid w:val="00FC5BAA"/>
    <w:rsid w:val="00FC6133"/>
    <w:rsid w:val="00FC7944"/>
    <w:rsid w:val="00FD04DD"/>
    <w:rsid w:val="00FD04F7"/>
    <w:rsid w:val="00FD0C74"/>
    <w:rsid w:val="00FD10E1"/>
    <w:rsid w:val="00FD1461"/>
    <w:rsid w:val="00FD1E3C"/>
    <w:rsid w:val="00FD2835"/>
    <w:rsid w:val="00FD2D0E"/>
    <w:rsid w:val="00FD4BCB"/>
    <w:rsid w:val="00FD4C60"/>
    <w:rsid w:val="00FD56E0"/>
    <w:rsid w:val="00FD5AD5"/>
    <w:rsid w:val="00FD5B24"/>
    <w:rsid w:val="00FD6366"/>
    <w:rsid w:val="00FD65C1"/>
    <w:rsid w:val="00FD6865"/>
    <w:rsid w:val="00FD79B6"/>
    <w:rsid w:val="00FD7CD8"/>
    <w:rsid w:val="00FE0ECB"/>
    <w:rsid w:val="00FE220A"/>
    <w:rsid w:val="00FE3144"/>
    <w:rsid w:val="00FE33B2"/>
    <w:rsid w:val="00FE37E6"/>
    <w:rsid w:val="00FE3899"/>
    <w:rsid w:val="00FE3B47"/>
    <w:rsid w:val="00FE5248"/>
    <w:rsid w:val="00FE52ED"/>
    <w:rsid w:val="00FE559A"/>
    <w:rsid w:val="00FE5ABF"/>
    <w:rsid w:val="00FE5DD2"/>
    <w:rsid w:val="00FE77B7"/>
    <w:rsid w:val="00FE7A33"/>
    <w:rsid w:val="00FF0968"/>
    <w:rsid w:val="00FF1C7C"/>
    <w:rsid w:val="00FF1F8D"/>
    <w:rsid w:val="00FF3C90"/>
    <w:rsid w:val="00FF49B7"/>
    <w:rsid w:val="00FF5184"/>
    <w:rsid w:val="00FF549C"/>
    <w:rsid w:val="00FF7105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63B1AB-5364-4EF9-9EC7-3DE1415D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CEF"/>
  </w:style>
  <w:style w:type="paragraph" w:styleId="1">
    <w:name w:val="heading 1"/>
    <w:basedOn w:val="a"/>
    <w:next w:val="a"/>
    <w:link w:val="10"/>
    <w:uiPriority w:val="9"/>
    <w:qFormat/>
    <w:rsid w:val="001C2C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E5A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4E008E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D0C37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D4FB3"/>
    <w:rPr>
      <w:color w:val="000000"/>
      <w:u w:val="single"/>
    </w:rPr>
  </w:style>
  <w:style w:type="character" w:customStyle="1" w:styleId="30">
    <w:name w:val="Заголовок 3 Знак"/>
    <w:basedOn w:val="a0"/>
    <w:link w:val="3"/>
    <w:uiPriority w:val="9"/>
    <w:rsid w:val="00FE5ABF"/>
    <w:rPr>
      <w:rFonts w:ascii="Times New Roman" w:eastAsia="Times New Roman" w:hAnsi="Times New Roman" w:cs="Times New Roman"/>
      <w:color w:val="4E008E"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1C2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2CEF"/>
  </w:style>
  <w:style w:type="paragraph" w:styleId="a8">
    <w:name w:val="footer"/>
    <w:basedOn w:val="a"/>
    <w:link w:val="a9"/>
    <w:uiPriority w:val="99"/>
    <w:unhideWhenUsed/>
    <w:rsid w:val="001C2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2CEF"/>
  </w:style>
  <w:style w:type="paragraph" w:styleId="aa">
    <w:name w:val="Balloon Text"/>
    <w:basedOn w:val="a"/>
    <w:link w:val="ab"/>
    <w:uiPriority w:val="99"/>
    <w:semiHidden/>
    <w:unhideWhenUsed/>
    <w:rsid w:val="001C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2CEF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C2C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C2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5900">
          <w:marLeft w:val="-3882"/>
          <w:marRight w:val="0"/>
          <w:marTop w:val="0"/>
          <w:marBottom w:val="0"/>
          <w:divBdr>
            <w:top w:val="single" w:sz="4" w:space="6" w:color="000000"/>
            <w:left w:val="single" w:sz="4" w:space="6" w:color="000000"/>
            <w:bottom w:val="single" w:sz="4" w:space="6" w:color="000000"/>
            <w:right w:val="single" w:sz="4" w:space="6" w:color="000000"/>
          </w:divBdr>
        </w:div>
      </w:divsChild>
    </w:div>
    <w:div w:id="1312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5468">
          <w:marLeft w:val="-3882"/>
          <w:marRight w:val="0"/>
          <w:marTop w:val="0"/>
          <w:marBottom w:val="0"/>
          <w:divBdr>
            <w:top w:val="single" w:sz="4" w:space="6" w:color="000000"/>
            <w:left w:val="single" w:sz="4" w:space="6" w:color="000000"/>
            <w:bottom w:val="single" w:sz="4" w:space="6" w:color="000000"/>
            <w:right w:val="single" w:sz="4" w:space="6" w:color="000000"/>
          </w:divBdr>
        </w:div>
      </w:divsChild>
    </w:div>
    <w:div w:id="145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381">
          <w:marLeft w:val="-3882"/>
          <w:marRight w:val="0"/>
          <w:marTop w:val="0"/>
          <w:marBottom w:val="0"/>
          <w:divBdr>
            <w:top w:val="single" w:sz="4" w:space="6" w:color="000000"/>
            <w:left w:val="single" w:sz="4" w:space="6" w:color="000000"/>
            <w:bottom w:val="single" w:sz="4" w:space="6" w:color="000000"/>
            <w:right w:val="single" w:sz="4" w:space="6" w:color="000000"/>
          </w:divBdr>
        </w:div>
      </w:divsChild>
    </w:div>
    <w:div w:id="17525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1672">
          <w:marLeft w:val="-3882"/>
          <w:marRight w:val="0"/>
          <w:marTop w:val="0"/>
          <w:marBottom w:val="0"/>
          <w:divBdr>
            <w:top w:val="single" w:sz="4" w:space="6" w:color="000000"/>
            <w:left w:val="single" w:sz="4" w:space="6" w:color="000000"/>
            <w:bottom w:val="single" w:sz="4" w:space="6" w:color="000000"/>
            <w:right w:val="single" w:sz="4" w:space="6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ospas.ru/fire//t_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mospas.ru/fire//t_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</cp:revision>
  <cp:lastPrinted>2016-11-07T11:54:00Z</cp:lastPrinted>
  <dcterms:created xsi:type="dcterms:W3CDTF">2016-11-07T11:54:00Z</dcterms:created>
  <dcterms:modified xsi:type="dcterms:W3CDTF">2016-11-07T11:54:00Z</dcterms:modified>
</cp:coreProperties>
</file>